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70" w:type="dxa"/>
        <w:tblLayout w:type="fixed"/>
        <w:tblLook w:val="04A0" w:firstRow="1" w:lastRow="0" w:firstColumn="1" w:lastColumn="0" w:noHBand="0" w:noVBand="1"/>
      </w:tblPr>
      <w:tblGrid>
        <w:gridCol w:w="5778"/>
        <w:gridCol w:w="4692"/>
      </w:tblGrid>
      <w:tr w:rsidR="004B2381" w:rsidRPr="004B2381" w:rsidTr="007066F8">
        <w:tc>
          <w:tcPr>
            <w:tcW w:w="5778" w:type="dxa"/>
            <w:hideMark/>
          </w:tcPr>
          <w:p w:rsidR="004B2381" w:rsidRPr="004B2381" w:rsidRDefault="004B2381" w:rsidP="004B2381">
            <w:pPr>
              <w:keepNext/>
              <w:spacing w:line="240" w:lineRule="auto"/>
              <w:contextualSpacing/>
              <w:jc w:val="center"/>
              <w:outlineLvl w:val="0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B2381">
              <w:rPr>
                <w:rFonts w:ascii="Times New Roman" w:hAnsi="Times New Roman"/>
                <w:sz w:val="28"/>
                <w:szCs w:val="28"/>
              </w:rPr>
              <w:t>PHÒNG GD&amp;ĐT ĐÔNG TRIỀU</w:t>
            </w:r>
          </w:p>
        </w:tc>
        <w:tc>
          <w:tcPr>
            <w:tcW w:w="4692" w:type="dxa"/>
          </w:tcPr>
          <w:p w:rsidR="004B2381" w:rsidRPr="004B2381" w:rsidRDefault="004B2381" w:rsidP="004B2381">
            <w:pPr>
              <w:spacing w:line="240" w:lineRule="auto"/>
              <w:contextualSpacing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</w:tr>
      <w:tr w:rsidR="004B2381" w:rsidRPr="004B2381" w:rsidTr="007066F8">
        <w:tc>
          <w:tcPr>
            <w:tcW w:w="5778" w:type="dxa"/>
            <w:hideMark/>
          </w:tcPr>
          <w:p w:rsidR="004B2381" w:rsidRPr="004B2381" w:rsidRDefault="004B2381" w:rsidP="004B2381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4B2381">
              <w:rPr>
                <w:rFonts w:ascii="Times New Roman" w:eastAsia="Calibri" w:hAnsi="Times New Roman"/>
                <w:bCs/>
                <w:sz w:val="28"/>
                <w:szCs w:val="28"/>
              </w:rPr>
              <w:t>TRƯỜNG THCS HỒNG THÁI ĐÔNG</w:t>
            </w:r>
          </w:p>
        </w:tc>
        <w:tc>
          <w:tcPr>
            <w:tcW w:w="4692" w:type="dxa"/>
          </w:tcPr>
          <w:p w:rsidR="004B2381" w:rsidRPr="004B2381" w:rsidRDefault="004B2381" w:rsidP="004B2381">
            <w:pPr>
              <w:spacing w:line="240" w:lineRule="auto"/>
              <w:contextualSpacing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</w:tr>
      <w:tr w:rsidR="004B2381" w:rsidRPr="004B2381" w:rsidTr="007066F8">
        <w:trPr>
          <w:trHeight w:val="162"/>
        </w:trPr>
        <w:tc>
          <w:tcPr>
            <w:tcW w:w="5778" w:type="dxa"/>
            <w:hideMark/>
          </w:tcPr>
          <w:p w:rsidR="004B2381" w:rsidRPr="004B2381" w:rsidRDefault="004B2381" w:rsidP="004B2381">
            <w:pPr>
              <w:spacing w:line="240" w:lineRule="auto"/>
              <w:contextualSpacing/>
              <w:jc w:val="both"/>
              <w:rPr>
                <w:rFonts w:ascii="Times New Roman" w:eastAsia="Calibri" w:hAnsi="Times New Roman"/>
                <w:b/>
                <w:noProof/>
                <w:sz w:val="28"/>
                <w:szCs w:val="28"/>
              </w:rPr>
            </w:pPr>
            <w:r w:rsidRPr="004B2381">
              <w:rPr>
                <w:rFonts w:ascii="Times New Roman" w:eastAsia="SimSun" w:hAnsi="Times New Roman"/>
                <w:b/>
                <w:noProof/>
                <w:sz w:val="28"/>
                <w:szCs w:val="28"/>
                <w:lang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1156970</wp:posOffset>
                      </wp:positionH>
                      <wp:positionV relativeFrom="paragraph">
                        <wp:posOffset>22224</wp:posOffset>
                      </wp:positionV>
                      <wp:extent cx="1173480" cy="0"/>
                      <wp:effectExtent l="0" t="0" r="2667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734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864A1A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1pt,1.75pt" to="183.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"/>
                  </w:pict>
                </mc:Fallback>
              </mc:AlternateContent>
            </w:r>
          </w:p>
        </w:tc>
        <w:tc>
          <w:tcPr>
            <w:tcW w:w="4692" w:type="dxa"/>
          </w:tcPr>
          <w:p w:rsidR="004B2381" w:rsidRPr="004B2381" w:rsidRDefault="004B2381" w:rsidP="004B2381">
            <w:pPr>
              <w:keepNext/>
              <w:spacing w:line="240" w:lineRule="auto"/>
              <w:contextualSpacing/>
              <w:jc w:val="both"/>
              <w:outlineLvl w:val="1"/>
              <w:rPr>
                <w:rFonts w:ascii="Times New Roman" w:eastAsia="Calibri" w:hAnsi="Times New Roman"/>
                <w:b/>
                <w:noProof/>
                <w:sz w:val="28"/>
                <w:szCs w:val="28"/>
              </w:rPr>
            </w:pPr>
          </w:p>
        </w:tc>
      </w:tr>
      <w:tr w:rsidR="004B2381" w:rsidRPr="004B2381" w:rsidTr="007066F8">
        <w:trPr>
          <w:trHeight w:val="80"/>
        </w:trPr>
        <w:tc>
          <w:tcPr>
            <w:tcW w:w="5778" w:type="dxa"/>
          </w:tcPr>
          <w:p w:rsidR="004B2381" w:rsidRPr="004B2381" w:rsidRDefault="004B2381" w:rsidP="004B2381">
            <w:pPr>
              <w:spacing w:line="240" w:lineRule="auto"/>
              <w:contextualSpacing/>
              <w:jc w:val="both"/>
              <w:rPr>
                <w:rFonts w:ascii="Times New Roman" w:eastAsia="Calibri" w:hAnsi="Times New Roman"/>
                <w:b/>
                <w:color w:val="000000"/>
                <w:spacing w:val="4"/>
                <w:sz w:val="28"/>
                <w:szCs w:val="28"/>
              </w:rPr>
            </w:pPr>
          </w:p>
        </w:tc>
        <w:tc>
          <w:tcPr>
            <w:tcW w:w="4692" w:type="dxa"/>
          </w:tcPr>
          <w:p w:rsidR="004B2381" w:rsidRPr="004B2381" w:rsidRDefault="004B2381" w:rsidP="004B2381">
            <w:pPr>
              <w:keepNext/>
              <w:spacing w:line="240" w:lineRule="auto"/>
              <w:contextualSpacing/>
              <w:jc w:val="both"/>
              <w:outlineLvl w:val="1"/>
              <w:rPr>
                <w:rFonts w:ascii="Times New Roman" w:eastAsia="Calibri" w:hAnsi="Times New Roman"/>
                <w:b/>
                <w:i/>
                <w:iCs/>
                <w:sz w:val="28"/>
                <w:szCs w:val="28"/>
              </w:rPr>
            </w:pPr>
          </w:p>
        </w:tc>
      </w:tr>
    </w:tbl>
    <w:p w:rsidR="004B2381" w:rsidRPr="004B2381" w:rsidRDefault="004B2381" w:rsidP="004B2381">
      <w:pPr>
        <w:pStyle w:val="NormalWeb"/>
        <w:tabs>
          <w:tab w:val="center" w:pos="7286"/>
          <w:tab w:val="right" w:pos="14572"/>
        </w:tabs>
        <w:spacing w:before="0" w:beforeAutospacing="0" w:after="0" w:afterAutospacing="0"/>
        <w:contextualSpacing/>
        <w:rPr>
          <w:b/>
          <w:bCs/>
          <w:color w:val="000000"/>
          <w:kern w:val="24"/>
          <w:sz w:val="28"/>
          <w:szCs w:val="28"/>
          <w:lang w:val="nl-NL"/>
        </w:rPr>
      </w:pPr>
      <w:r w:rsidRPr="004B2381">
        <w:rPr>
          <w:bCs/>
          <w:color w:val="000000"/>
          <w:kern w:val="24"/>
          <w:sz w:val="28"/>
          <w:szCs w:val="28"/>
        </w:rPr>
        <w:tab/>
      </w:r>
      <w:r w:rsidRPr="004B2381">
        <w:rPr>
          <w:b/>
          <w:bCs/>
          <w:color w:val="000000"/>
          <w:kern w:val="24"/>
          <w:sz w:val="28"/>
          <w:szCs w:val="28"/>
        </w:rPr>
        <w:t>KẾ HOẠCH GIÁO DỤC</w:t>
      </w:r>
      <w:r w:rsidRPr="004B2381">
        <w:rPr>
          <w:b/>
          <w:bCs/>
          <w:color w:val="000000"/>
          <w:kern w:val="24"/>
          <w:sz w:val="28"/>
          <w:szCs w:val="28"/>
          <w:lang w:val="nl-NL"/>
        </w:rPr>
        <w:t xml:space="preserve"> MÔN HỌC NĂM HỌC 2021 – 2022</w:t>
      </w:r>
      <w:r w:rsidRPr="004B2381">
        <w:rPr>
          <w:b/>
          <w:bCs/>
          <w:color w:val="000000"/>
          <w:kern w:val="24"/>
          <w:sz w:val="28"/>
          <w:szCs w:val="28"/>
          <w:lang w:val="nl-NL"/>
        </w:rPr>
        <w:tab/>
      </w:r>
    </w:p>
    <w:p w:rsidR="004B2381" w:rsidRPr="004B2381" w:rsidRDefault="004B2381" w:rsidP="004B2381">
      <w:pPr>
        <w:pStyle w:val="NormalWeb"/>
        <w:spacing w:before="0" w:beforeAutospacing="0" w:after="120" w:afterAutospacing="0"/>
        <w:contextualSpacing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 w:rsidRPr="004B2381">
        <w:rPr>
          <w:b/>
          <w:bCs/>
          <w:color w:val="000000"/>
          <w:kern w:val="24"/>
          <w:sz w:val="28"/>
          <w:szCs w:val="28"/>
        </w:rPr>
        <w:t xml:space="preserve">MÔN </w:t>
      </w:r>
      <w:r>
        <w:rPr>
          <w:b/>
          <w:bCs/>
          <w:color w:val="000000"/>
          <w:kern w:val="24"/>
          <w:sz w:val="28"/>
          <w:szCs w:val="28"/>
          <w:lang w:val="nl-NL"/>
        </w:rPr>
        <w:t>ÂM NHẠC</w:t>
      </w:r>
      <w:r w:rsidRPr="004B2381">
        <w:rPr>
          <w:b/>
          <w:bCs/>
          <w:color w:val="000000"/>
          <w:kern w:val="24"/>
          <w:sz w:val="28"/>
          <w:szCs w:val="28"/>
          <w:lang w:val="nl-NL"/>
        </w:rPr>
        <w:t xml:space="preserve"> lớp 8</w:t>
      </w:r>
    </w:p>
    <w:p w:rsidR="004B2381" w:rsidRPr="004B2381" w:rsidRDefault="004B2381" w:rsidP="004B2381">
      <w:pPr>
        <w:keepNext/>
        <w:spacing w:line="240" w:lineRule="auto"/>
        <w:contextualSpacing/>
        <w:jc w:val="center"/>
        <w:outlineLvl w:val="0"/>
        <w:rPr>
          <w:rFonts w:ascii="Times New Roman" w:hAnsi="Times New Roman"/>
          <w:b/>
          <w:i/>
          <w:iCs/>
          <w:sz w:val="28"/>
          <w:szCs w:val="28"/>
          <w:lang w:val="nl-NL"/>
        </w:rPr>
      </w:pPr>
      <w:r w:rsidRPr="004B2381">
        <w:rPr>
          <w:rFonts w:ascii="Times New Roman" w:hAnsi="Times New Roman"/>
          <w:w w:val="105"/>
          <w:sz w:val="28"/>
          <w:szCs w:val="28"/>
          <w:lang w:val="da-DK"/>
        </w:rPr>
        <w:t xml:space="preserve">(Đã điều chỉnh theo </w:t>
      </w:r>
      <w:r w:rsidRPr="004B2381">
        <w:rPr>
          <w:rFonts w:ascii="Times New Roman" w:hAnsi="Times New Roman"/>
          <w:i/>
          <w:iCs/>
          <w:sz w:val="28"/>
          <w:szCs w:val="28"/>
          <w:lang w:val="nl-NL"/>
        </w:rPr>
        <w:t>công văn số 4040/SGDĐT-GDTrH ngày 16 / 9 /2021</w:t>
      </w:r>
    </w:p>
    <w:p w:rsidR="004B2381" w:rsidRPr="004B2381" w:rsidRDefault="004B2381" w:rsidP="004B2381">
      <w:pPr>
        <w:keepNext/>
        <w:spacing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6"/>
          <w:sz w:val="28"/>
          <w:szCs w:val="28"/>
          <w:lang w:val="da-DK"/>
        </w:rPr>
      </w:pPr>
      <w:r w:rsidRPr="004B2381">
        <w:rPr>
          <w:rFonts w:ascii="Times New Roman" w:hAnsi="Times New Roman"/>
          <w:i/>
          <w:iCs/>
          <w:sz w:val="28"/>
          <w:szCs w:val="28"/>
          <w:lang w:val="nl-NL"/>
        </w:rPr>
        <w:t>công văn 1093 của PGDĐT ĐT ngày 22 /9 /2021)</w:t>
      </w:r>
    </w:p>
    <w:p w:rsidR="004B2381" w:rsidRPr="004B2381" w:rsidRDefault="004B2381" w:rsidP="004B2381">
      <w:pPr>
        <w:tabs>
          <w:tab w:val="left" w:pos="9356"/>
        </w:tabs>
        <w:spacing w:line="240" w:lineRule="auto"/>
        <w:ind w:right="49"/>
        <w:contextualSpacing/>
        <w:jc w:val="center"/>
        <w:rPr>
          <w:rFonts w:ascii="Times New Roman" w:hAnsi="Times New Roman"/>
          <w:sz w:val="28"/>
          <w:szCs w:val="28"/>
          <w:lang w:val="da-DK"/>
        </w:rPr>
      </w:pPr>
      <w:r w:rsidRPr="004B2381">
        <w:rPr>
          <w:rFonts w:ascii="Times New Roman" w:hAnsi="Times New Roman"/>
          <w:spacing w:val="1"/>
          <w:sz w:val="28"/>
          <w:szCs w:val="28"/>
          <w:lang w:val="da-DK"/>
        </w:rPr>
        <w:t>C</w:t>
      </w:r>
      <w:r w:rsidRPr="004B2381">
        <w:rPr>
          <w:rFonts w:ascii="Times New Roman" w:hAnsi="Times New Roman"/>
          <w:sz w:val="28"/>
          <w:szCs w:val="28"/>
          <w:lang w:val="da-DK"/>
        </w:rPr>
        <w:t>ả năm: thực h</w:t>
      </w:r>
      <w:r w:rsidRPr="004B2381">
        <w:rPr>
          <w:rFonts w:ascii="Times New Roman" w:hAnsi="Times New Roman"/>
          <w:spacing w:val="1"/>
          <w:sz w:val="28"/>
          <w:szCs w:val="28"/>
          <w:lang w:val="da-DK"/>
        </w:rPr>
        <w:t>i</w:t>
      </w:r>
      <w:r w:rsidRPr="004B2381">
        <w:rPr>
          <w:rFonts w:ascii="Times New Roman" w:hAnsi="Times New Roman"/>
          <w:spacing w:val="2"/>
          <w:sz w:val="28"/>
          <w:szCs w:val="28"/>
          <w:lang w:val="da-DK"/>
        </w:rPr>
        <w:t>ệ</w:t>
      </w:r>
      <w:r w:rsidRPr="004B2381">
        <w:rPr>
          <w:rFonts w:ascii="Times New Roman" w:hAnsi="Times New Roman"/>
          <w:sz w:val="28"/>
          <w:szCs w:val="28"/>
          <w:lang w:val="da-DK"/>
        </w:rPr>
        <w:t xml:space="preserve">n </w:t>
      </w:r>
      <w:r w:rsidRPr="004B2381">
        <w:rPr>
          <w:rFonts w:ascii="Times New Roman" w:hAnsi="Times New Roman"/>
          <w:spacing w:val="2"/>
          <w:sz w:val="28"/>
          <w:szCs w:val="28"/>
          <w:lang w:val="da-DK"/>
        </w:rPr>
        <w:t>3</w:t>
      </w:r>
      <w:r w:rsidRPr="004B2381">
        <w:rPr>
          <w:rFonts w:ascii="Times New Roman" w:hAnsi="Times New Roman"/>
          <w:sz w:val="28"/>
          <w:szCs w:val="28"/>
          <w:lang w:val="da-DK"/>
        </w:rPr>
        <w:t xml:space="preserve">5 tuần gồm </w:t>
      </w:r>
      <w:r>
        <w:rPr>
          <w:rFonts w:ascii="Times New Roman" w:hAnsi="Times New Roman"/>
          <w:sz w:val="28"/>
          <w:szCs w:val="28"/>
          <w:lang w:val="da-DK"/>
        </w:rPr>
        <w:t>35</w:t>
      </w:r>
      <w:r w:rsidRPr="004B2381">
        <w:rPr>
          <w:rFonts w:ascii="Times New Roman" w:hAnsi="Times New Roman"/>
          <w:w w:val="104"/>
          <w:sz w:val="28"/>
          <w:szCs w:val="28"/>
          <w:lang w:val="da-DK"/>
        </w:rPr>
        <w:t>tiết</w:t>
      </w:r>
    </w:p>
    <w:p w:rsidR="004B2381" w:rsidRPr="004B2381" w:rsidRDefault="004B2381" w:rsidP="004B2381">
      <w:pPr>
        <w:tabs>
          <w:tab w:val="left" w:pos="9356"/>
        </w:tabs>
        <w:spacing w:before="2" w:line="240" w:lineRule="auto"/>
        <w:ind w:right="49"/>
        <w:contextualSpacing/>
        <w:jc w:val="center"/>
        <w:rPr>
          <w:rFonts w:ascii="Times New Roman" w:hAnsi="Times New Roman"/>
          <w:b/>
          <w:sz w:val="28"/>
          <w:szCs w:val="28"/>
          <w:lang w:val="da-DK"/>
        </w:rPr>
      </w:pPr>
      <w:r w:rsidRPr="004B2381">
        <w:rPr>
          <w:rFonts w:ascii="Times New Roman" w:hAnsi="Times New Roman"/>
          <w:sz w:val="28"/>
          <w:szCs w:val="28"/>
          <w:lang w:val="da-DK"/>
        </w:rPr>
        <w:t xml:space="preserve">Học kì </w:t>
      </w:r>
      <w:r w:rsidRPr="004B2381">
        <w:rPr>
          <w:rFonts w:ascii="Times New Roman" w:hAnsi="Times New Roman"/>
          <w:spacing w:val="1"/>
          <w:sz w:val="28"/>
          <w:szCs w:val="28"/>
          <w:lang w:val="da-DK"/>
        </w:rPr>
        <w:t>I</w:t>
      </w:r>
      <w:r w:rsidRPr="004B2381">
        <w:rPr>
          <w:rFonts w:ascii="Times New Roman" w:hAnsi="Times New Roman"/>
          <w:sz w:val="28"/>
          <w:szCs w:val="28"/>
          <w:lang w:val="da-DK"/>
        </w:rPr>
        <w:t>: thực h</w:t>
      </w:r>
      <w:r w:rsidRPr="004B2381">
        <w:rPr>
          <w:rFonts w:ascii="Times New Roman" w:hAnsi="Times New Roman"/>
          <w:spacing w:val="1"/>
          <w:sz w:val="28"/>
          <w:szCs w:val="28"/>
          <w:lang w:val="da-DK"/>
        </w:rPr>
        <w:t>i</w:t>
      </w:r>
      <w:r w:rsidRPr="004B2381">
        <w:rPr>
          <w:rFonts w:ascii="Times New Roman" w:hAnsi="Times New Roman"/>
          <w:spacing w:val="2"/>
          <w:sz w:val="28"/>
          <w:szCs w:val="28"/>
          <w:lang w:val="da-DK"/>
        </w:rPr>
        <w:t>ệ</w:t>
      </w:r>
      <w:r w:rsidRPr="004B2381">
        <w:rPr>
          <w:rFonts w:ascii="Times New Roman" w:hAnsi="Times New Roman"/>
          <w:sz w:val="28"/>
          <w:szCs w:val="28"/>
          <w:lang w:val="da-DK"/>
        </w:rPr>
        <w:t xml:space="preserve">n 18 tuần gồm18 </w:t>
      </w:r>
      <w:r w:rsidRPr="004B2381">
        <w:rPr>
          <w:rFonts w:ascii="Times New Roman" w:hAnsi="Times New Roman"/>
          <w:w w:val="104"/>
          <w:sz w:val="28"/>
          <w:szCs w:val="28"/>
          <w:lang w:val="da-DK"/>
        </w:rPr>
        <w:t>tiết</w:t>
      </w:r>
    </w:p>
    <w:p w:rsidR="004B2381" w:rsidRPr="004B2381" w:rsidRDefault="004B2381" w:rsidP="004B2381">
      <w:pPr>
        <w:spacing w:line="240" w:lineRule="auto"/>
        <w:ind w:right="-93"/>
        <w:contextualSpacing/>
        <w:jc w:val="center"/>
        <w:rPr>
          <w:rFonts w:ascii="Times New Roman" w:hAnsi="Times New Roman"/>
          <w:b/>
          <w:w w:val="104"/>
          <w:position w:val="-1"/>
          <w:sz w:val="28"/>
          <w:szCs w:val="28"/>
          <w:lang w:val="da-DK"/>
        </w:rPr>
      </w:pPr>
      <w:r w:rsidRPr="004B2381">
        <w:rPr>
          <w:rFonts w:ascii="Times New Roman" w:hAnsi="Times New Roman"/>
          <w:position w:val="-1"/>
          <w:sz w:val="28"/>
          <w:szCs w:val="28"/>
          <w:lang w:val="da-DK"/>
        </w:rPr>
        <w:t xml:space="preserve">Học kì </w:t>
      </w:r>
      <w:r w:rsidRPr="004B2381">
        <w:rPr>
          <w:rFonts w:ascii="Times New Roman" w:hAnsi="Times New Roman"/>
          <w:spacing w:val="1"/>
          <w:position w:val="-1"/>
          <w:sz w:val="28"/>
          <w:szCs w:val="28"/>
          <w:lang w:val="da-DK"/>
        </w:rPr>
        <w:t>II</w:t>
      </w:r>
      <w:r w:rsidRPr="004B2381">
        <w:rPr>
          <w:rFonts w:ascii="Times New Roman" w:hAnsi="Times New Roman"/>
          <w:position w:val="-1"/>
          <w:sz w:val="28"/>
          <w:szCs w:val="28"/>
          <w:lang w:val="da-DK"/>
        </w:rPr>
        <w:t>: thực hi</w:t>
      </w:r>
      <w:r w:rsidRPr="004B2381">
        <w:rPr>
          <w:rFonts w:ascii="Times New Roman" w:hAnsi="Times New Roman"/>
          <w:spacing w:val="2"/>
          <w:position w:val="-1"/>
          <w:sz w:val="28"/>
          <w:szCs w:val="28"/>
          <w:lang w:val="da-DK"/>
        </w:rPr>
        <w:t>ệ</w:t>
      </w:r>
      <w:r w:rsidRPr="004B2381">
        <w:rPr>
          <w:rFonts w:ascii="Times New Roman" w:hAnsi="Times New Roman"/>
          <w:position w:val="-1"/>
          <w:sz w:val="28"/>
          <w:szCs w:val="28"/>
          <w:lang w:val="da-DK"/>
        </w:rPr>
        <w:t xml:space="preserve">n 17 tuần gồm </w:t>
      </w:r>
      <w:r>
        <w:rPr>
          <w:rFonts w:ascii="Times New Roman" w:hAnsi="Times New Roman"/>
          <w:position w:val="-1"/>
          <w:sz w:val="28"/>
          <w:szCs w:val="28"/>
          <w:lang w:val="da-DK"/>
        </w:rPr>
        <w:t>17</w:t>
      </w:r>
      <w:r w:rsidRPr="004B2381">
        <w:rPr>
          <w:rFonts w:ascii="Times New Roman" w:hAnsi="Times New Roman"/>
          <w:position w:val="-1"/>
          <w:sz w:val="28"/>
          <w:szCs w:val="28"/>
          <w:lang w:val="da-DK"/>
        </w:rPr>
        <w:t xml:space="preserve"> </w:t>
      </w:r>
      <w:r w:rsidRPr="004B2381">
        <w:rPr>
          <w:rFonts w:ascii="Times New Roman" w:hAnsi="Times New Roman"/>
          <w:w w:val="104"/>
          <w:position w:val="-1"/>
          <w:sz w:val="28"/>
          <w:szCs w:val="28"/>
          <w:lang w:val="da-DK"/>
        </w:rPr>
        <w:t>tiết</w:t>
      </w:r>
      <w:bookmarkStart w:id="0" w:name="_GoBack"/>
      <w:bookmarkEnd w:id="0"/>
    </w:p>
    <w:p w:rsidR="004B2381" w:rsidRPr="004B2381" w:rsidRDefault="004B2381" w:rsidP="004B2381">
      <w:pPr>
        <w:spacing w:line="300" w:lineRule="exact"/>
        <w:ind w:right="-93"/>
        <w:jc w:val="both"/>
        <w:rPr>
          <w:rFonts w:ascii="Times New Roman" w:hAnsi="Times New Roman"/>
          <w:b/>
          <w:w w:val="104"/>
          <w:position w:val="-1"/>
          <w:lang w:val="da-DK"/>
        </w:rPr>
      </w:pPr>
    </w:p>
    <w:p w:rsidR="007306CB" w:rsidRPr="004B2381" w:rsidRDefault="007306CB" w:rsidP="007306CB">
      <w:pPr>
        <w:rPr>
          <w:rFonts w:ascii="Times New Roman" w:hAnsi="Times New Roman" w:cs="Times New Roman"/>
          <w:lang w:val="da-DK"/>
        </w:rPr>
      </w:pPr>
    </w:p>
    <w:tbl>
      <w:tblPr>
        <w:tblStyle w:val="TableGrid"/>
        <w:tblW w:w="31566" w:type="dxa"/>
        <w:tblLook w:val="04A0" w:firstRow="1" w:lastRow="0" w:firstColumn="1" w:lastColumn="0" w:noHBand="0" w:noVBand="1"/>
      </w:tblPr>
      <w:tblGrid>
        <w:gridCol w:w="559"/>
        <w:gridCol w:w="1103"/>
        <w:gridCol w:w="1072"/>
        <w:gridCol w:w="1438"/>
        <w:gridCol w:w="3772"/>
        <w:gridCol w:w="1399"/>
        <w:gridCol w:w="1037"/>
        <w:gridCol w:w="2935"/>
        <w:gridCol w:w="810"/>
        <w:gridCol w:w="3817"/>
        <w:gridCol w:w="4241"/>
        <w:gridCol w:w="4243"/>
        <w:gridCol w:w="1285"/>
        <w:gridCol w:w="1285"/>
        <w:gridCol w:w="1285"/>
        <w:gridCol w:w="1285"/>
      </w:tblGrid>
      <w:tr w:rsidR="00E52A1E" w:rsidRPr="00B37DBE" w:rsidTr="00EE2598">
        <w:trPr>
          <w:gridAfter w:val="7"/>
          <w:wAfter w:w="17441" w:type="dxa"/>
        </w:trPr>
        <w:tc>
          <w:tcPr>
            <w:tcW w:w="559" w:type="dxa"/>
          </w:tcPr>
          <w:p w:rsidR="007306CB" w:rsidRPr="00B37DBE" w:rsidRDefault="007306CB" w:rsidP="007306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1103" w:type="dxa"/>
          </w:tcPr>
          <w:p w:rsidR="007306CB" w:rsidRPr="00B37DBE" w:rsidRDefault="007306CB" w:rsidP="007306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b/>
                <w:sz w:val="28"/>
                <w:szCs w:val="28"/>
              </w:rPr>
              <w:t>Bài/ Chủ đề</w:t>
            </w:r>
          </w:p>
        </w:tc>
        <w:tc>
          <w:tcPr>
            <w:tcW w:w="1072" w:type="dxa"/>
          </w:tcPr>
          <w:p w:rsidR="007306CB" w:rsidRPr="00B37DBE" w:rsidRDefault="007306CB" w:rsidP="007306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b/>
                <w:sz w:val="28"/>
                <w:szCs w:val="28"/>
              </w:rPr>
              <w:t>Tiết ppct</w:t>
            </w:r>
          </w:p>
        </w:tc>
        <w:tc>
          <w:tcPr>
            <w:tcW w:w="1438" w:type="dxa"/>
          </w:tcPr>
          <w:p w:rsidR="007306CB" w:rsidRPr="00B37DBE" w:rsidRDefault="007306CB" w:rsidP="007306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b/>
                <w:sz w:val="28"/>
                <w:szCs w:val="28"/>
              </w:rPr>
              <w:t>Tên bài dạy</w:t>
            </w:r>
          </w:p>
        </w:tc>
        <w:tc>
          <w:tcPr>
            <w:tcW w:w="3772" w:type="dxa"/>
          </w:tcPr>
          <w:p w:rsidR="007306CB" w:rsidRPr="00B37DBE" w:rsidRDefault="007306CB" w:rsidP="007306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b/>
                <w:sz w:val="28"/>
                <w:szCs w:val="28"/>
              </w:rPr>
              <w:t>Yêu cầu cần đạt</w:t>
            </w:r>
          </w:p>
        </w:tc>
        <w:tc>
          <w:tcPr>
            <w:tcW w:w="1399" w:type="dxa"/>
          </w:tcPr>
          <w:p w:rsidR="007306CB" w:rsidRPr="00B37DBE" w:rsidRDefault="007306CB" w:rsidP="007306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b/>
                <w:sz w:val="28"/>
                <w:szCs w:val="28"/>
              </w:rPr>
              <w:t>Sử dụng TBDH, UDCNTT</w:t>
            </w:r>
          </w:p>
        </w:tc>
        <w:tc>
          <w:tcPr>
            <w:tcW w:w="1037" w:type="dxa"/>
          </w:tcPr>
          <w:p w:rsidR="007306CB" w:rsidRPr="00B37DBE" w:rsidRDefault="007306CB" w:rsidP="007306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b/>
                <w:sz w:val="28"/>
                <w:szCs w:val="28"/>
              </w:rPr>
              <w:t>Nội dung giáo dục tích hợp</w:t>
            </w:r>
          </w:p>
        </w:tc>
        <w:tc>
          <w:tcPr>
            <w:tcW w:w="2935" w:type="dxa"/>
          </w:tcPr>
          <w:p w:rsidR="007306CB" w:rsidRPr="00B37DBE" w:rsidRDefault="007306CB" w:rsidP="007306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b/>
                <w:sz w:val="28"/>
                <w:szCs w:val="28"/>
              </w:rPr>
              <w:t>Hướng dẫn thực hiện</w:t>
            </w:r>
          </w:p>
        </w:tc>
        <w:tc>
          <w:tcPr>
            <w:tcW w:w="810" w:type="dxa"/>
          </w:tcPr>
          <w:p w:rsidR="007306CB" w:rsidRPr="00B37DBE" w:rsidRDefault="007306CB" w:rsidP="007306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5D7CB3" w:rsidRPr="004B2381" w:rsidTr="00EE2598">
        <w:trPr>
          <w:gridAfter w:val="7"/>
          <w:wAfter w:w="17441" w:type="dxa"/>
        </w:trPr>
        <w:tc>
          <w:tcPr>
            <w:tcW w:w="559" w:type="dxa"/>
          </w:tcPr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3" w:type="dxa"/>
            <w:vMerge w:val="restart"/>
          </w:tcPr>
          <w:p w:rsidR="00E663D1" w:rsidRPr="009802D9" w:rsidRDefault="00E663D1" w:rsidP="00E663D1">
            <w:pPr>
              <w:jc w:val="both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</w:pPr>
            <w:r w:rsidRPr="009802D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  <w:t>Chủ đề: Mùa thu</w:t>
            </w: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B3" w:rsidRPr="00B37DBE" w:rsidRDefault="005D7CB3" w:rsidP="005D7C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72" w:type="dxa"/>
          </w:tcPr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Tiết 1</w:t>
            </w:r>
          </w:p>
        </w:tc>
        <w:tc>
          <w:tcPr>
            <w:tcW w:w="1438" w:type="dxa"/>
          </w:tcPr>
          <w:p w:rsidR="005D7CB3" w:rsidRPr="000F58C7" w:rsidRDefault="005D7CB3" w:rsidP="005D7CB3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</w:pPr>
            <w:r w:rsidRPr="007D697D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  <w:t>Tiết 1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: </w:t>
            </w: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Học hát: Bài </w:t>
            </w:r>
            <w:r w:rsidRPr="000F58C7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  <w:t>Mùa thu ngày khai trường</w:t>
            </w:r>
          </w:p>
        </w:tc>
        <w:tc>
          <w:tcPr>
            <w:tcW w:w="3772" w:type="dxa"/>
          </w:tcPr>
          <w:p w:rsidR="005D7CB3" w:rsidRPr="004B2381" w:rsidRDefault="005D7CB3" w:rsidP="005D7CB3">
            <w:pPr>
              <w:pStyle w:val="TableParagraph"/>
              <w:spacing w:before="1"/>
              <w:ind w:left="104"/>
              <w:jc w:val="both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>1. Về kiến thức:</w:t>
            </w:r>
          </w:p>
          <w:p w:rsidR="005D7CB3" w:rsidRPr="004B2381" w:rsidRDefault="005D7CB3" w:rsidP="005D7CB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Học sinh hát đúng giai điệu và lời ca bài hát </w:t>
            </w:r>
            <w:r w:rsidR="00E663D1"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Mùa thu ngày khai trường</w:t>
            </w: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hát bằng hình thức </w:t>
            </w:r>
            <w:r w:rsidR="00E663D1"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lĩnh xướng</w:t>
            </w: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, hòa giọng.</w:t>
            </w:r>
          </w:p>
          <w:p w:rsidR="005D7CB3" w:rsidRPr="004B2381" w:rsidRDefault="005D7CB3" w:rsidP="005D7CB3">
            <w:pPr>
              <w:pStyle w:val="TableParagraph"/>
              <w:spacing w:line="274" w:lineRule="exact"/>
              <w:ind w:left="104"/>
              <w:jc w:val="both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>2.Về kĩ năng:</w:t>
            </w:r>
          </w:p>
          <w:p w:rsidR="005D7CB3" w:rsidRPr="004B2381" w:rsidRDefault="005D7CB3" w:rsidP="005D7CB3">
            <w:pPr>
              <w:pStyle w:val="TableParagraph"/>
              <w:spacing w:before="51" w:line="288" w:lineRule="auto"/>
              <w:ind w:left="104" w:right="102"/>
              <w:jc w:val="both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>-</w:t>
            </w:r>
            <w:r w:rsidRPr="004B2381">
              <w:rPr>
                <w:spacing w:val="-11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Học</w:t>
            </w:r>
            <w:r w:rsidRPr="004B2381">
              <w:rPr>
                <w:spacing w:val="-13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sinh</w:t>
            </w:r>
            <w:r w:rsidRPr="004B2381">
              <w:rPr>
                <w:spacing w:val="-12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hát</w:t>
            </w:r>
            <w:r w:rsidRPr="004B2381">
              <w:rPr>
                <w:spacing w:val="-13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hoà</w:t>
            </w:r>
            <w:r w:rsidRPr="004B2381">
              <w:rPr>
                <w:spacing w:val="-13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giọng,</w:t>
            </w:r>
            <w:r w:rsidRPr="004B2381">
              <w:rPr>
                <w:spacing w:val="-12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diễn</w:t>
            </w:r>
            <w:r w:rsidRPr="004B2381">
              <w:rPr>
                <w:spacing w:val="-11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cảm,</w:t>
            </w:r>
            <w:r w:rsidRPr="004B2381">
              <w:rPr>
                <w:spacing w:val="-12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 xml:space="preserve">biết cách lấy hơi thể hiện các câu hát. Hát kết hợp gõ </w:t>
            </w:r>
            <w:r w:rsidRPr="004B2381">
              <w:rPr>
                <w:sz w:val="28"/>
                <w:szCs w:val="28"/>
                <w:lang w:val="pt-BR"/>
              </w:rPr>
              <w:lastRenderedPageBreak/>
              <w:t>đệm theo phách, theo nhịp, theo tiết tấu lời ca. Tập hát theo hình thức đơn ca, song ca, tốp</w:t>
            </w:r>
            <w:r w:rsidRPr="004B2381">
              <w:rPr>
                <w:spacing w:val="-5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ca…</w:t>
            </w:r>
          </w:p>
          <w:p w:rsidR="005D7CB3" w:rsidRPr="004B2381" w:rsidRDefault="005D7CB3" w:rsidP="005D7CB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3. Về phẩm chất</w:t>
            </w:r>
          </w:p>
          <w:p w:rsidR="005D7CB3" w:rsidRPr="004B2381" w:rsidRDefault="005D7CB3" w:rsidP="005D7CB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</w:t>
            </w:r>
            <w:r w:rsidRPr="004B2381">
              <w:rPr>
                <w:rFonts w:ascii="Times New Roman" w:hAnsi="Times New Roman" w:cs="Times New Roman"/>
                <w:spacing w:val="-15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Học sinh</w:t>
            </w:r>
            <w:r w:rsidRPr="004B2381">
              <w:rPr>
                <w:rFonts w:ascii="Times New Roman" w:hAnsi="Times New Roman" w:cs="Times New Roman"/>
                <w:spacing w:val="-16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có</w:t>
            </w:r>
            <w:r w:rsidRPr="004B2381">
              <w:rPr>
                <w:rFonts w:ascii="Times New Roman" w:hAnsi="Times New Roman" w:cs="Times New Roman"/>
                <w:spacing w:val="-11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những tình cảm gắn bó và yêu mến mái trường.</w:t>
            </w:r>
          </w:p>
          <w:p w:rsidR="005D7CB3" w:rsidRPr="004B2381" w:rsidRDefault="005D7CB3" w:rsidP="005D7CB3">
            <w:pPr>
              <w:tabs>
                <w:tab w:val="left" w:pos="12758"/>
              </w:tabs>
              <w:jc w:val="both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</w:t>
            </w: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  <w:t>Hình thành ý thức học tốt, hoàn thành các nội dung bài học.</w:t>
            </w:r>
          </w:p>
        </w:tc>
        <w:tc>
          <w:tcPr>
            <w:tcW w:w="1399" w:type="dxa"/>
          </w:tcPr>
          <w:p w:rsidR="005D7CB3" w:rsidRPr="004B2381" w:rsidRDefault="005D7CB3" w:rsidP="005D7CB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>- Đàn phím điện tử, thiết bị nghe nhìn, nhạc cụ gõ</w:t>
            </w:r>
          </w:p>
        </w:tc>
        <w:tc>
          <w:tcPr>
            <w:tcW w:w="1037" w:type="dxa"/>
          </w:tcPr>
          <w:p w:rsidR="005D7CB3" w:rsidRPr="004B2381" w:rsidRDefault="005D7CB3" w:rsidP="005D7CB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2935" w:type="dxa"/>
          </w:tcPr>
          <w:p w:rsidR="005D7CB3" w:rsidRPr="004B2381" w:rsidRDefault="005D7CB3" w:rsidP="005D7CB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810" w:type="dxa"/>
          </w:tcPr>
          <w:p w:rsidR="005D7CB3" w:rsidRPr="004B2381" w:rsidRDefault="005D7CB3" w:rsidP="005D7CB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5D7CB3" w:rsidRPr="004B2381" w:rsidTr="00EE2598">
        <w:trPr>
          <w:gridAfter w:val="7"/>
          <w:wAfter w:w="17441" w:type="dxa"/>
        </w:trPr>
        <w:tc>
          <w:tcPr>
            <w:tcW w:w="559" w:type="dxa"/>
          </w:tcPr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103" w:type="dxa"/>
            <w:vMerge/>
          </w:tcPr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5D7CB3" w:rsidRPr="00B37DBE" w:rsidRDefault="005D7CB3" w:rsidP="005D7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Tiết 2</w:t>
            </w:r>
          </w:p>
        </w:tc>
        <w:tc>
          <w:tcPr>
            <w:tcW w:w="1438" w:type="dxa"/>
          </w:tcPr>
          <w:p w:rsidR="005D7CB3" w:rsidRPr="000F58C7" w:rsidRDefault="005D7CB3" w:rsidP="005D7CB3">
            <w:pPr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</w:pPr>
            <w:r w:rsidRPr="007D697D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  <w:t>Tiết 2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: </w:t>
            </w: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Ôn tập bài hát: </w:t>
            </w:r>
            <w:r w:rsidRPr="000F58C7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  <w:t>Mùa thu ngày khai trường.</w:t>
            </w:r>
          </w:p>
          <w:p w:rsidR="005D7CB3" w:rsidRPr="009802D9" w:rsidRDefault="005D7CB3" w:rsidP="005D7CB3">
            <w:pPr>
              <w:jc w:val="both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</w:pP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>Tập đọc nhạc: TĐN số 1</w:t>
            </w:r>
            <w:r w:rsidRPr="000F58C7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  <w:t xml:space="preserve">. </w:t>
            </w:r>
          </w:p>
        </w:tc>
        <w:tc>
          <w:tcPr>
            <w:tcW w:w="3772" w:type="dxa"/>
          </w:tcPr>
          <w:p w:rsidR="005D7CB3" w:rsidRPr="004B2381" w:rsidRDefault="005D7CB3" w:rsidP="005D7CB3">
            <w:pPr>
              <w:pStyle w:val="TableParagraph"/>
              <w:tabs>
                <w:tab w:val="left" w:pos="265"/>
              </w:tabs>
              <w:spacing w:before="2"/>
              <w:jc w:val="both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>1.Về kiến thức</w:t>
            </w:r>
          </w:p>
          <w:p w:rsidR="00440C1F" w:rsidRPr="004B2381" w:rsidRDefault="005D7CB3" w:rsidP="005D7CB3">
            <w:pPr>
              <w:pStyle w:val="TableParagraph"/>
              <w:tabs>
                <w:tab w:val="left" w:pos="265"/>
              </w:tabs>
              <w:spacing w:before="2"/>
              <w:jc w:val="both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 xml:space="preserve">- Học sinh hát đúng giai điệu và lời ca bài hát </w:t>
            </w:r>
            <w:r w:rsidR="00440C1F" w:rsidRPr="004B2381">
              <w:rPr>
                <w:sz w:val="28"/>
                <w:szCs w:val="28"/>
                <w:lang w:val="pt-BR"/>
              </w:rPr>
              <w:t>Mùa thu ngày khai trường.</w:t>
            </w:r>
          </w:p>
          <w:p w:rsidR="005D7CB3" w:rsidRPr="004B2381" w:rsidRDefault="005D7CB3" w:rsidP="005D7CB3">
            <w:pPr>
              <w:pStyle w:val="TableParagraph"/>
              <w:tabs>
                <w:tab w:val="left" w:pos="265"/>
              </w:tabs>
              <w:spacing w:before="2"/>
              <w:jc w:val="both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>-Trình bày bài TĐN kết hợp gõ đệm.</w:t>
            </w:r>
          </w:p>
          <w:p w:rsidR="005D7CB3" w:rsidRPr="004B2381" w:rsidRDefault="005D7CB3" w:rsidP="005D7CB3">
            <w:pPr>
              <w:pStyle w:val="TableParagraph"/>
              <w:tabs>
                <w:tab w:val="left" w:pos="265"/>
              </w:tabs>
              <w:spacing w:before="2"/>
              <w:jc w:val="both"/>
              <w:rPr>
                <w:kern w:val="24"/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>-</w:t>
            </w:r>
            <w:r>
              <w:rPr>
                <w:sz w:val="28"/>
                <w:szCs w:val="28"/>
                <w:lang w:val="nl-NL"/>
              </w:rPr>
              <w:t xml:space="preserve"> Nêu được cấu tạo của cây đàn bầu.</w:t>
            </w:r>
          </w:p>
          <w:p w:rsidR="005D7CB3" w:rsidRPr="004B2381" w:rsidRDefault="005D7CB3" w:rsidP="005D7CB3">
            <w:pPr>
              <w:pStyle w:val="TableParagraph"/>
              <w:tabs>
                <w:tab w:val="left" w:pos="265"/>
              </w:tabs>
              <w:spacing w:before="2"/>
              <w:jc w:val="both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>2.Về năng lực</w:t>
            </w:r>
          </w:p>
          <w:p w:rsidR="005D7CB3" w:rsidRPr="00440C1F" w:rsidRDefault="005D7CB3" w:rsidP="005D7CB3">
            <w:pPr>
              <w:pStyle w:val="TableParagraph"/>
              <w:tabs>
                <w:tab w:val="left" w:pos="265"/>
              </w:tabs>
              <w:spacing w:before="2"/>
              <w:jc w:val="both"/>
              <w:rPr>
                <w:sz w:val="28"/>
                <w:szCs w:val="28"/>
                <w:lang w:val="nl-NL"/>
              </w:rPr>
            </w:pPr>
            <w:r w:rsidRPr="00B37DBE">
              <w:rPr>
                <w:sz w:val="28"/>
                <w:szCs w:val="28"/>
                <w:lang w:val="nl-NL"/>
              </w:rPr>
              <w:t xml:space="preserve">-Thể hiện bài hát </w:t>
            </w:r>
            <w:r w:rsidR="00440C1F" w:rsidRPr="004B2381">
              <w:rPr>
                <w:sz w:val="28"/>
                <w:szCs w:val="28"/>
                <w:lang w:val="pt-BR"/>
              </w:rPr>
              <w:t>Mùa thu ngày khai trường</w:t>
            </w:r>
            <w:r>
              <w:rPr>
                <w:sz w:val="28"/>
                <w:szCs w:val="28"/>
                <w:lang w:val="nl-NL"/>
              </w:rPr>
              <w:t xml:space="preserve"> kết hợp các cách gõ đệm</w:t>
            </w:r>
          </w:p>
          <w:p w:rsidR="005D7CB3" w:rsidRPr="004B2381" w:rsidRDefault="005D7CB3" w:rsidP="005D7CB3">
            <w:pPr>
              <w:tabs>
                <w:tab w:val="left" w:pos="12758"/>
              </w:tabs>
              <w:jc w:val="both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</w:pP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  <w:t>3.Về phẩm chất</w:t>
            </w:r>
          </w:p>
          <w:p w:rsidR="005D7CB3" w:rsidRPr="00B37DBE" w:rsidRDefault="005D7CB3" w:rsidP="005D7CB3">
            <w:pPr>
              <w:tabs>
                <w:tab w:val="left" w:pos="7169"/>
              </w:tabs>
              <w:spacing w:before="120" w:after="1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-Giáo dục học sinh tính chăm chỉ, ý thức trách nhiệm trong phối hơp làm việc nhóm và tình cảm nhân ái với thầy cô và bạn bè</w:t>
            </w:r>
          </w:p>
        </w:tc>
        <w:tc>
          <w:tcPr>
            <w:tcW w:w="1399" w:type="dxa"/>
          </w:tcPr>
          <w:p w:rsidR="005D7CB3" w:rsidRPr="004B2381" w:rsidRDefault="005D7CB3" w:rsidP="005D7CB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Đàn phím điện tử, thiết bị nghe nhìn, nhạc cụ gõ</w:t>
            </w:r>
          </w:p>
        </w:tc>
        <w:tc>
          <w:tcPr>
            <w:tcW w:w="1037" w:type="dxa"/>
          </w:tcPr>
          <w:p w:rsidR="005D7CB3" w:rsidRPr="004B2381" w:rsidRDefault="005D7CB3" w:rsidP="005D7CB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2935" w:type="dxa"/>
          </w:tcPr>
          <w:p w:rsidR="005D7CB3" w:rsidRPr="004B2381" w:rsidRDefault="005D7CB3" w:rsidP="005D7CB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810" w:type="dxa"/>
          </w:tcPr>
          <w:p w:rsidR="005D7CB3" w:rsidRPr="004B2381" w:rsidRDefault="005D7CB3" w:rsidP="005D7CB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EE2598" w:rsidRPr="004B2381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103" w:type="dxa"/>
            <w:vMerge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Tiết 3</w:t>
            </w:r>
          </w:p>
        </w:tc>
        <w:tc>
          <w:tcPr>
            <w:tcW w:w="1438" w:type="dxa"/>
          </w:tcPr>
          <w:p w:rsidR="00EE2598" w:rsidRPr="000F58C7" w:rsidRDefault="00EE2598" w:rsidP="00EE2598">
            <w:pPr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</w:pPr>
            <w:r w:rsidRPr="007D697D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  <w:t>Tiết 3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: </w:t>
            </w: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Ôn tập bài hát: </w:t>
            </w:r>
            <w:r w:rsidRPr="000F58C7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  <w:t>Mùa thu ngày khai trường.</w:t>
            </w:r>
          </w:p>
          <w:p w:rsidR="00EE2598" w:rsidRPr="000F58C7" w:rsidRDefault="00EE2598" w:rsidP="00EE2598">
            <w:pPr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</w:pP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>Ôn tập Tập đọc nhạc: TĐN số 1</w:t>
            </w:r>
          </w:p>
          <w:p w:rsidR="00EE2598" w:rsidRPr="007D697D" w:rsidRDefault="00EE2598" w:rsidP="00EE2598">
            <w:pPr>
              <w:jc w:val="both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</w:pP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Âm nhạc thường thức: Nhạc sĩ Trần Hoàn và bài hát </w:t>
            </w:r>
            <w:r w:rsidRPr="000F58C7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  <w:t>Một mùa xuân nho nhỏ.</w:t>
            </w:r>
          </w:p>
        </w:tc>
        <w:tc>
          <w:tcPr>
            <w:tcW w:w="3772" w:type="dxa"/>
          </w:tcPr>
          <w:p w:rsidR="00EE2598" w:rsidRPr="004B2381" w:rsidRDefault="00EE2598" w:rsidP="00EE2598">
            <w:pPr>
              <w:pStyle w:val="TableParagraph"/>
              <w:ind w:left="104"/>
              <w:jc w:val="both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>1. Về kiến thức:</w:t>
            </w:r>
          </w:p>
          <w:p w:rsidR="00EE2598" w:rsidRPr="004B2381" w:rsidRDefault="00EE2598" w:rsidP="00EE25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- Học sinh trình bày bài hát và bài TĐN kết hợp Body percusion</w:t>
            </w:r>
          </w:p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-</w:t>
            </w: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Hs trình bày sơ lược về cuộc đời, sự nghiệp của nhạc sĩ Trần Hoàn.</w:t>
            </w:r>
          </w:p>
          <w:p w:rsidR="00EE2598" w:rsidRPr="004B2381" w:rsidRDefault="00EE2598" w:rsidP="00EE2598">
            <w:pPr>
              <w:spacing w:before="40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1.</w:t>
            </w:r>
            <w:r w:rsidRPr="004B238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pt-BR"/>
              </w:rPr>
              <w:t>2.Về năng lực</w:t>
            </w:r>
          </w:p>
          <w:p w:rsidR="00EE2598" w:rsidRPr="004B2381" w:rsidRDefault="00EE2598" w:rsidP="00EE2598">
            <w:pPr>
              <w:tabs>
                <w:tab w:val="left" w:pos="12758"/>
              </w:tabs>
              <w:jc w:val="both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</w:pP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  <w:t>- Vận dụng vận động cơ thể phù hợp với nhịp điệu và tính chất âm nhạc của bài hát, bài TĐN số 1.</w:t>
            </w:r>
          </w:p>
          <w:p w:rsidR="00EE2598" w:rsidRPr="004B2381" w:rsidRDefault="00EE2598" w:rsidP="00EE2598">
            <w:pPr>
              <w:spacing w:before="40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pt-BR"/>
              </w:rPr>
            </w:pPr>
            <w:r w:rsidRPr="004B238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pt-BR"/>
              </w:rPr>
              <w:t>- Học sinh g</w:t>
            </w: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  <w:t>iải quyết vấn và sáng tạo thông qua nhiệm vụ học tập được giao.</w:t>
            </w:r>
          </w:p>
          <w:p w:rsidR="00EE2598" w:rsidRPr="004B2381" w:rsidRDefault="00EE2598" w:rsidP="00EE2598">
            <w:pPr>
              <w:spacing w:before="40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pt-BR"/>
              </w:rPr>
            </w:pPr>
            <w:r w:rsidRPr="004B238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pt-BR"/>
              </w:rPr>
              <w:t>3.Về phẩm chất</w:t>
            </w:r>
          </w:p>
          <w:p w:rsidR="00EE2598" w:rsidRPr="004B2381" w:rsidRDefault="00EE2598" w:rsidP="00EE2598">
            <w:pPr>
              <w:tabs>
                <w:tab w:val="left" w:pos="12758"/>
              </w:tabs>
              <w:jc w:val="both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</w:pP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  <w:t>- Hình thành ý thức học tốt, hoàn thành các nội dung bài học.</w:t>
            </w:r>
          </w:p>
        </w:tc>
        <w:tc>
          <w:tcPr>
            <w:tcW w:w="1399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Đàn phím điện tử, thiết bị nghe nhìn, nhạc cụ gõ</w:t>
            </w:r>
          </w:p>
        </w:tc>
        <w:tc>
          <w:tcPr>
            <w:tcW w:w="1037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2935" w:type="dxa"/>
            <w:vAlign w:val="center"/>
          </w:tcPr>
          <w:p w:rsidR="00EE2598" w:rsidRPr="00EE2598" w:rsidRDefault="00EE2598" w:rsidP="00EE2598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60" w:after="60" w:line="276" w:lineRule="auto"/>
              <w:ind w:left="180" w:hanging="141"/>
              <w:contextualSpacing/>
              <w:rPr>
                <w:sz w:val="28"/>
                <w:szCs w:val="28"/>
              </w:rPr>
            </w:pPr>
            <w:r w:rsidRPr="00EE2598">
              <w:rPr>
                <w:sz w:val="28"/>
                <w:szCs w:val="28"/>
              </w:rPr>
              <w:t>Học sinh tự thực hiện nội dung Ôn tập bài hát</w:t>
            </w:r>
          </w:p>
          <w:p w:rsidR="00EE2598" w:rsidRPr="004B2381" w:rsidRDefault="00EE2598" w:rsidP="00EE25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4B2381">
              <w:rPr>
                <w:rFonts w:ascii="Times New Roman" w:hAnsi="Times New Roman"/>
                <w:sz w:val="28"/>
                <w:szCs w:val="28"/>
                <w:lang w:val="vi"/>
              </w:rPr>
              <w:t>Học sinh tự học có hướng dẫn nội dung ÂNTT</w:t>
            </w:r>
          </w:p>
        </w:tc>
        <w:tc>
          <w:tcPr>
            <w:tcW w:w="810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</w:p>
        </w:tc>
      </w:tr>
      <w:tr w:rsidR="00EE2598" w:rsidRPr="004B2381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103" w:type="dxa"/>
            <w:vMerge w:val="restart"/>
          </w:tcPr>
          <w:p w:rsidR="00EE2598" w:rsidRPr="008F6E28" w:rsidRDefault="00EE2598" w:rsidP="00EE2598">
            <w:pPr>
              <w:pStyle w:val="TableParagrap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 xml:space="preserve">Chủ đề 2: </w:t>
            </w:r>
            <w:r w:rsidRPr="008F6E28">
              <w:rPr>
                <w:sz w:val="28"/>
                <w:szCs w:val="28"/>
              </w:rPr>
              <w:t>Em yêu làn điệu dân ca</w:t>
            </w:r>
          </w:p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Tiết 4</w:t>
            </w:r>
          </w:p>
        </w:tc>
        <w:tc>
          <w:tcPr>
            <w:tcW w:w="1438" w:type="dxa"/>
          </w:tcPr>
          <w:p w:rsidR="00EE2598" w:rsidRPr="007D697D" w:rsidRDefault="00EE2598" w:rsidP="00EE2598">
            <w:pPr>
              <w:jc w:val="both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</w:pPr>
            <w:r w:rsidRPr="000F58C7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  <w:t xml:space="preserve"> </w:t>
            </w:r>
          </w:p>
          <w:p w:rsidR="00EE2598" w:rsidRPr="007D697D" w:rsidRDefault="00EE2598" w:rsidP="00EE2598">
            <w:pPr>
              <w:jc w:val="both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</w:pPr>
            <w:r w:rsidRPr="007D697D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  <w:t>Tiết 4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: </w:t>
            </w: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Học hát: Bài </w:t>
            </w:r>
            <w:r w:rsidRPr="000F58C7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  <w:t>Lí dĩa bánh bò.</w:t>
            </w:r>
          </w:p>
        </w:tc>
        <w:tc>
          <w:tcPr>
            <w:tcW w:w="3772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1. Về kiến thức</w:t>
            </w:r>
          </w:p>
          <w:p w:rsidR="00EE2598" w:rsidRPr="004B2381" w:rsidRDefault="00EE2598" w:rsidP="00EE2598">
            <w:pPr>
              <w:pStyle w:val="TableParagraph"/>
              <w:tabs>
                <w:tab w:val="left" w:pos="265"/>
              </w:tabs>
              <w:spacing w:before="2"/>
              <w:jc w:val="both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 xml:space="preserve">Học sinh hát đúng giai điệu và lời ca bài hát Lý dĩa bánh bò </w:t>
            </w:r>
          </w:p>
          <w:p w:rsidR="00EE2598" w:rsidRPr="00B37DBE" w:rsidRDefault="00EE2598" w:rsidP="00EE25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B37DBE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2. Về năng lực :</w:t>
            </w:r>
          </w:p>
          <w:p w:rsidR="00EE2598" w:rsidRPr="00B37DBE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</w:pPr>
            <w:r w:rsidRPr="00B37DBE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- Trình bày </w:t>
            </w:r>
            <w:r w:rsidRPr="00B37DB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  <w:t>giai điệu lời ca, sắc thái bài hát luyện tập kỹ năng hát tập thể và hát đơn ca, lối hát hoà giọng và hát lĩnh xướng.</w:t>
            </w:r>
          </w:p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>3. Phẩm chất</w:t>
            </w:r>
          </w:p>
          <w:p w:rsidR="00EE2598" w:rsidRPr="004B2381" w:rsidRDefault="00EE2598" w:rsidP="00EE2598">
            <w:pPr>
              <w:tabs>
                <w:tab w:val="left" w:pos="12758"/>
              </w:tabs>
              <w:jc w:val="both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</w:pP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  <w:t>- Hình thành ý thức học tốt, hoàn thành các nội dung bài học.</w:t>
            </w:r>
          </w:p>
          <w:p w:rsidR="00EE2598" w:rsidRPr="00B37DBE" w:rsidRDefault="00EE2598" w:rsidP="00EE2598">
            <w:pPr>
              <w:tabs>
                <w:tab w:val="left" w:pos="7169"/>
              </w:tabs>
              <w:spacing w:before="120" w:after="1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Hình thành ý thức bảo vệ và phát huy giá trị nghệ thuật của dân tộc.</w:t>
            </w:r>
          </w:p>
        </w:tc>
        <w:tc>
          <w:tcPr>
            <w:tcW w:w="1399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Đàn phím điện tử, thiết bị nghe nhìn, nhạc cụ gõ</w:t>
            </w:r>
          </w:p>
        </w:tc>
        <w:tc>
          <w:tcPr>
            <w:tcW w:w="1037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2935" w:type="dxa"/>
            <w:vAlign w:val="center"/>
          </w:tcPr>
          <w:p w:rsidR="00EE2598" w:rsidRPr="004B2381" w:rsidRDefault="00EE2598" w:rsidP="00EE25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810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EE2598" w:rsidRPr="004B2381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103" w:type="dxa"/>
            <w:vMerge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Tiết 5</w:t>
            </w:r>
          </w:p>
        </w:tc>
        <w:tc>
          <w:tcPr>
            <w:tcW w:w="1438" w:type="dxa"/>
          </w:tcPr>
          <w:p w:rsidR="00EE2598" w:rsidRDefault="00EE2598" w:rsidP="00EE259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7D697D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  <w:t>Tiết 5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: </w:t>
            </w: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Ôn tập bài hát: </w:t>
            </w:r>
            <w:r w:rsidRPr="000F58C7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  <w:t>Lí dĩa bánh bò.</w:t>
            </w:r>
          </w:p>
          <w:p w:rsidR="00EE2598" w:rsidRPr="000F58C7" w:rsidRDefault="00EE2598" w:rsidP="00EE259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 Nhạc lí: Gam thứ, giọng thứ.</w:t>
            </w:r>
          </w:p>
          <w:p w:rsidR="00EE2598" w:rsidRPr="000F58C7" w:rsidRDefault="00EE2598" w:rsidP="00EE2598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</w:pP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 Tập đọc nhạc: TĐN số 2</w:t>
            </w:r>
            <w:r w:rsidRPr="000F58C7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  <w:lang w:val="pt-BR"/>
              </w:rPr>
              <w:t>.</w:t>
            </w:r>
          </w:p>
        </w:tc>
        <w:tc>
          <w:tcPr>
            <w:tcW w:w="3772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1.Về kiến thức</w:t>
            </w:r>
          </w:p>
          <w:p w:rsidR="00EE2598" w:rsidRPr="004B2381" w:rsidRDefault="00EE2598" w:rsidP="00EE2598">
            <w:pPr>
              <w:pStyle w:val="TableParagraph"/>
              <w:tabs>
                <w:tab w:val="left" w:pos="290"/>
              </w:tabs>
              <w:spacing w:before="84" w:line="312" w:lineRule="auto"/>
              <w:ind w:right="104"/>
              <w:jc w:val="both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>-Học sinh nêu khái niệm gam thứ, giọng thứ.</w:t>
            </w:r>
          </w:p>
          <w:p w:rsidR="00EE2598" w:rsidRPr="004B2381" w:rsidRDefault="00EE2598" w:rsidP="00EE2598">
            <w:pPr>
              <w:pStyle w:val="TableParagraph"/>
              <w:tabs>
                <w:tab w:val="left" w:pos="250"/>
              </w:tabs>
              <w:spacing w:line="314" w:lineRule="auto"/>
              <w:ind w:right="104"/>
              <w:jc w:val="both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>-Học sinh xác định đúng cao độ, trường độ bài</w:t>
            </w:r>
            <w:r w:rsidRPr="004B2381">
              <w:rPr>
                <w:spacing w:val="-8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tập</w:t>
            </w:r>
            <w:r w:rsidRPr="004B2381">
              <w:rPr>
                <w:spacing w:val="-1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đọc</w:t>
            </w:r>
            <w:r w:rsidRPr="004B2381">
              <w:rPr>
                <w:spacing w:val="-8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nhạc</w:t>
            </w:r>
            <w:r w:rsidRPr="004B2381">
              <w:rPr>
                <w:spacing w:val="-7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số</w:t>
            </w:r>
            <w:r w:rsidRPr="004B2381">
              <w:rPr>
                <w:spacing w:val="-6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2,</w:t>
            </w:r>
            <w:r w:rsidRPr="004B2381">
              <w:rPr>
                <w:spacing w:val="-6"/>
                <w:sz w:val="28"/>
                <w:szCs w:val="28"/>
                <w:lang w:val="pt-BR"/>
              </w:rPr>
              <w:t xml:space="preserve"> trình bày và </w:t>
            </w:r>
            <w:r w:rsidRPr="004B2381">
              <w:rPr>
                <w:sz w:val="28"/>
                <w:szCs w:val="28"/>
                <w:lang w:val="pt-BR"/>
              </w:rPr>
              <w:t>ghép</w:t>
            </w:r>
            <w:r w:rsidRPr="004B2381">
              <w:rPr>
                <w:spacing w:val="-7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lời</w:t>
            </w:r>
            <w:r w:rsidRPr="004B2381">
              <w:rPr>
                <w:spacing w:val="-2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ca</w:t>
            </w:r>
            <w:r w:rsidRPr="004B2381">
              <w:rPr>
                <w:spacing w:val="-7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chính xác.</w:t>
            </w:r>
          </w:p>
          <w:p w:rsidR="00EE2598" w:rsidRPr="00B37DBE" w:rsidRDefault="00EE2598" w:rsidP="00EE25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B37DBE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2. Về năng lực :</w:t>
            </w:r>
          </w:p>
          <w:p w:rsidR="00EE2598" w:rsidRPr="004B2381" w:rsidRDefault="00EE2598" w:rsidP="00EE2598">
            <w:pPr>
              <w:pStyle w:val="TableParagraph"/>
              <w:tabs>
                <w:tab w:val="left" w:pos="250"/>
              </w:tabs>
              <w:spacing w:line="314" w:lineRule="auto"/>
              <w:ind w:right="104"/>
              <w:jc w:val="both"/>
              <w:rPr>
                <w:kern w:val="24"/>
                <w:sz w:val="28"/>
                <w:szCs w:val="28"/>
                <w:lang w:val="pt-BR"/>
              </w:rPr>
            </w:pPr>
            <w:r w:rsidRPr="004B2381">
              <w:rPr>
                <w:kern w:val="24"/>
                <w:sz w:val="28"/>
                <w:szCs w:val="28"/>
                <w:lang w:val="pt-BR"/>
              </w:rPr>
              <w:t>-Học sinh xác định được bài hát viết ở giọng gì.</w:t>
            </w:r>
          </w:p>
          <w:p w:rsidR="00EE2598" w:rsidRPr="004B2381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</w:pP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  <w:t>-Trình bày bài TĐN kết hợp gõ đệm.</w:t>
            </w:r>
          </w:p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3. Phẩm chất</w:t>
            </w:r>
          </w:p>
          <w:p w:rsidR="00EE2598" w:rsidRPr="004B2381" w:rsidRDefault="00EE2598" w:rsidP="00EE2598">
            <w:pPr>
              <w:tabs>
                <w:tab w:val="left" w:pos="12758"/>
              </w:tabs>
              <w:jc w:val="both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</w:pP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  <w:t>- Hình thành ý thức học tốt, hoàn thành nhiệm vụ cá nhân, nhiệm vụ nhóm.</w:t>
            </w:r>
          </w:p>
        </w:tc>
        <w:tc>
          <w:tcPr>
            <w:tcW w:w="1399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Đàn phím điện tử, thiết bị nghe nhìn, nhạc cụ gõ</w:t>
            </w:r>
          </w:p>
        </w:tc>
        <w:tc>
          <w:tcPr>
            <w:tcW w:w="1037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2935" w:type="dxa"/>
            <w:vAlign w:val="center"/>
          </w:tcPr>
          <w:p w:rsidR="00EE2598" w:rsidRPr="004B2381" w:rsidRDefault="00EE2598" w:rsidP="00EE259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810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EE2598" w:rsidRPr="004B2381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3" w:type="dxa"/>
            <w:vMerge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Tiết 6</w:t>
            </w:r>
          </w:p>
        </w:tc>
        <w:tc>
          <w:tcPr>
            <w:tcW w:w="1438" w:type="dxa"/>
          </w:tcPr>
          <w:p w:rsidR="00EE2598" w:rsidRPr="000F58C7" w:rsidRDefault="00EE2598" w:rsidP="00EE2598">
            <w:pPr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</w:pPr>
            <w:r w:rsidRPr="007D697D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  <w:t>Tiết 6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: </w:t>
            </w: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Ôn tập bài hát: </w:t>
            </w:r>
            <w:r w:rsidRPr="000F58C7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  <w:t>Lí dĩa bánh bò.</w:t>
            </w:r>
          </w:p>
          <w:p w:rsidR="00EE2598" w:rsidRPr="000F58C7" w:rsidRDefault="00EE2598" w:rsidP="00EE2598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</w:pP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lastRenderedPageBreak/>
              <w:t>Ôn tập Tập đọc nhạc: TĐN số 2.</w:t>
            </w:r>
          </w:p>
          <w:p w:rsidR="00EE2598" w:rsidRPr="009802D9" w:rsidRDefault="00EE2598" w:rsidP="00EE2598">
            <w:pPr>
              <w:jc w:val="both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</w:pP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Âm nhạc thường thức: Nhạc sĩ Hoàng Vân và bài hát </w:t>
            </w:r>
            <w:r w:rsidRPr="000F58C7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  <w:t>Hò kéo pháo.</w:t>
            </w:r>
          </w:p>
        </w:tc>
        <w:tc>
          <w:tcPr>
            <w:tcW w:w="3772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>1.Về kiến thức</w:t>
            </w:r>
          </w:p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-</w:t>
            </w: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Hs trình bày sơ lược về cuộc đời, sự nghiệp của nhạc sĩ Hoàng Việt. Hoàn cảnh ra đời bài hát Hò kéo pháo.</w:t>
            </w:r>
          </w:p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>-Học sinh trình bày bài hát và bài TĐN theo nhóm.</w:t>
            </w:r>
          </w:p>
          <w:p w:rsidR="00EE2598" w:rsidRPr="00D337C1" w:rsidRDefault="00EE2598" w:rsidP="00EE25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B37DBE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. Về năng lực :</w:t>
            </w:r>
          </w:p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</w:t>
            </w: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  <w:t xml:space="preserve"> Biết giải quyết vấn và sáng tạo thông qua nhiệm vụ học tập được giao.</w:t>
            </w:r>
          </w:p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3. Phẩm chất</w:t>
            </w:r>
          </w:p>
          <w:p w:rsidR="00EE2598" w:rsidRPr="004B2381" w:rsidRDefault="00EE2598" w:rsidP="00EE2598">
            <w:pPr>
              <w:tabs>
                <w:tab w:val="left" w:pos="12758"/>
              </w:tabs>
              <w:jc w:val="both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</w:pP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  <w:t>- Hình thành ý thức học tốt, hoàn thành nhiệm vụ cá nhân, nhiệm vụ nhóm.</w:t>
            </w:r>
          </w:p>
        </w:tc>
        <w:tc>
          <w:tcPr>
            <w:tcW w:w="1399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 xml:space="preserve">- Đàn phím điện tử, thiết bị nghe nhìn, </w:t>
            </w: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>nhạc cụ gõ</w:t>
            </w:r>
          </w:p>
        </w:tc>
        <w:tc>
          <w:tcPr>
            <w:tcW w:w="1037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2935" w:type="dxa"/>
            <w:vAlign w:val="center"/>
          </w:tcPr>
          <w:p w:rsidR="00EE2598" w:rsidRPr="00EE2598" w:rsidRDefault="00EE2598" w:rsidP="00EE2598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60" w:after="60" w:line="276" w:lineRule="auto"/>
              <w:ind w:left="180" w:hanging="141"/>
              <w:contextualSpacing/>
              <w:rPr>
                <w:sz w:val="28"/>
                <w:szCs w:val="28"/>
              </w:rPr>
            </w:pPr>
            <w:r w:rsidRPr="00EE2598">
              <w:rPr>
                <w:sz w:val="28"/>
                <w:szCs w:val="28"/>
              </w:rPr>
              <w:t>Học sinh tự thực hiện nội dung Ôn tập bài hát</w:t>
            </w:r>
          </w:p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810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EE2598" w:rsidRPr="004B2381" w:rsidTr="00EE2598">
        <w:trPr>
          <w:gridAfter w:val="7"/>
          <w:wAfter w:w="17441" w:type="dxa"/>
        </w:trPr>
        <w:tc>
          <w:tcPr>
            <w:tcW w:w="559" w:type="dxa"/>
            <w:tcBorders>
              <w:top w:val="nil"/>
            </w:tcBorders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103" w:type="dxa"/>
            <w:vMerge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</w:tcBorders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Tiết 7</w:t>
            </w:r>
          </w:p>
        </w:tc>
        <w:tc>
          <w:tcPr>
            <w:tcW w:w="1438" w:type="dxa"/>
          </w:tcPr>
          <w:p w:rsidR="00EE2598" w:rsidRPr="000F58C7" w:rsidRDefault="00EE2598" w:rsidP="00EE259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7D697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Tiết 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0F58C7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Ôn tập</w:t>
            </w:r>
          </w:p>
        </w:tc>
        <w:tc>
          <w:tcPr>
            <w:tcW w:w="3772" w:type="dxa"/>
            <w:tcBorders>
              <w:top w:val="nil"/>
            </w:tcBorders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1. Về kiến thức</w:t>
            </w:r>
          </w:p>
          <w:p w:rsidR="00EE2598" w:rsidRPr="00B37DBE" w:rsidRDefault="00EE2598" w:rsidP="00EE2598">
            <w:pPr>
              <w:tabs>
                <w:tab w:val="center" w:pos="5400"/>
                <w:tab w:val="left" w:pos="7169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Ôn lại kiến thức của những bài học trước</w:t>
            </w:r>
          </w:p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37DBE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 2. Về năng lực :</w:t>
            </w:r>
          </w:p>
          <w:p w:rsidR="00EE2598" w:rsidRPr="00D337C1" w:rsidRDefault="00EE2598" w:rsidP="00EE2598">
            <w:pPr>
              <w:pStyle w:val="Header"/>
              <w:tabs>
                <w:tab w:val="clear" w:pos="4320"/>
                <w:tab w:val="clear" w:pos="8640"/>
                <w:tab w:val="left" w:pos="7169"/>
              </w:tabs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/>
                <w:kern w:val="24"/>
                <w:sz w:val="28"/>
                <w:szCs w:val="28"/>
                <w:lang w:val="fr-FR"/>
              </w:rPr>
              <w:t>-Giải quyết vấn và sáng tạo thông qua nhiệm vụ học tập được giao.</w:t>
            </w:r>
          </w:p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3. Phẩm chất</w:t>
            </w:r>
          </w:p>
          <w:p w:rsidR="00EE2598" w:rsidRPr="004B2381" w:rsidRDefault="00EE2598" w:rsidP="00EE2598">
            <w:pPr>
              <w:tabs>
                <w:tab w:val="left" w:pos="12758"/>
              </w:tabs>
              <w:jc w:val="both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</w:pP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  <w:t>- Hình thành ý thức học tốt, hoàn thành nhiệm vụ cá nhân, nhiệm vụ nhóm.</w:t>
            </w:r>
          </w:p>
        </w:tc>
        <w:tc>
          <w:tcPr>
            <w:tcW w:w="1399" w:type="dxa"/>
            <w:tcBorders>
              <w:top w:val="nil"/>
            </w:tcBorders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Đàn phím điện tử, thiết bị nghe nhìn, nhạc cụ gõ</w:t>
            </w:r>
          </w:p>
        </w:tc>
        <w:tc>
          <w:tcPr>
            <w:tcW w:w="1037" w:type="dxa"/>
            <w:tcBorders>
              <w:top w:val="nil"/>
            </w:tcBorders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2935" w:type="dxa"/>
            <w:vAlign w:val="center"/>
          </w:tcPr>
          <w:p w:rsidR="00EE2598" w:rsidRPr="00EE2598" w:rsidRDefault="00EE2598" w:rsidP="00EE2598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60" w:after="60" w:line="276" w:lineRule="auto"/>
              <w:ind w:left="180" w:hanging="141"/>
              <w:contextualSpacing/>
              <w:rPr>
                <w:sz w:val="28"/>
                <w:szCs w:val="28"/>
              </w:rPr>
            </w:pPr>
            <w:r w:rsidRPr="00EE2598">
              <w:rPr>
                <w:sz w:val="28"/>
                <w:szCs w:val="28"/>
              </w:rPr>
              <w:t>Học sinh tự thực hiện nội dung Ôn tập bài hát</w:t>
            </w:r>
          </w:p>
          <w:p w:rsidR="00EE2598" w:rsidRPr="00EE2598" w:rsidRDefault="00EE2598" w:rsidP="00EE2598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60" w:after="60" w:line="276" w:lineRule="auto"/>
              <w:ind w:left="180" w:hanging="141"/>
              <w:contextualSpacing/>
              <w:rPr>
                <w:sz w:val="28"/>
                <w:szCs w:val="28"/>
              </w:rPr>
            </w:pPr>
            <w:r w:rsidRPr="00EE2598">
              <w:rPr>
                <w:sz w:val="28"/>
                <w:szCs w:val="28"/>
              </w:rPr>
              <w:t>Học sinh tự học có hướng dẫn nội dung ÂNTT</w:t>
            </w:r>
          </w:p>
        </w:tc>
        <w:tc>
          <w:tcPr>
            <w:tcW w:w="810" w:type="dxa"/>
            <w:tcBorders>
              <w:top w:val="nil"/>
            </w:tcBorders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</w:p>
        </w:tc>
      </w:tr>
      <w:tr w:rsidR="00EE2598" w:rsidRPr="00B37DBE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3" w:type="dxa"/>
          </w:tcPr>
          <w:p w:rsidR="00EE2598" w:rsidRPr="008F6E28" w:rsidRDefault="00EE2598" w:rsidP="00EE259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F6E28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>Chủ đề 4:</w:t>
            </w:r>
            <w:r w:rsidRPr="008F6E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F6E28">
              <w:rPr>
                <w:rFonts w:ascii="Times New Roman" w:hAnsi="Times New Roman" w:cs="Times New Roman"/>
                <w:sz w:val="28"/>
                <w:szCs w:val="28"/>
              </w:rPr>
              <w:t>Âm nhạc</w:t>
            </w:r>
            <w:r w:rsidRPr="008F6E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với tuổi thơ</w:t>
            </w:r>
          </w:p>
          <w:p w:rsidR="00EE2598" w:rsidRPr="00B37DBE" w:rsidRDefault="00EE2598" w:rsidP="00EE2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Tiết 8</w:t>
            </w:r>
          </w:p>
        </w:tc>
        <w:tc>
          <w:tcPr>
            <w:tcW w:w="1438" w:type="dxa"/>
          </w:tcPr>
          <w:p w:rsidR="00EE2598" w:rsidRPr="009802D9" w:rsidRDefault="00EE2598" w:rsidP="00EE2598">
            <w:pPr>
              <w:jc w:val="both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</w:pPr>
            <w:r w:rsidRPr="007D697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Tiết 8:</w:t>
            </w:r>
            <w:r w:rsidRPr="009802D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  <w:t xml:space="preserve"> </w:t>
            </w:r>
          </w:p>
          <w:p w:rsidR="00EE2598" w:rsidRDefault="00EE2598" w:rsidP="00EE259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Học hát: Bài </w:t>
            </w:r>
            <w:r w:rsidRPr="000F58C7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  <w:t>Tuổi hồng</w:t>
            </w:r>
          </w:p>
          <w:p w:rsidR="00EE2598" w:rsidRDefault="00EE2598" w:rsidP="00EE259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EE2598" w:rsidRPr="00A20BA7" w:rsidRDefault="00EE2598" w:rsidP="00EE259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72" w:type="dxa"/>
          </w:tcPr>
          <w:p w:rsidR="00EE2598" w:rsidRPr="00B37DBE" w:rsidRDefault="00EE2598" w:rsidP="00EE2598">
            <w:pPr>
              <w:pStyle w:val="TableParagraph"/>
              <w:spacing w:before="1"/>
              <w:jc w:val="both"/>
              <w:rPr>
                <w:b/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lastRenderedPageBreak/>
              <w:t>1. Về kiến thức</w:t>
            </w:r>
            <w:r w:rsidRPr="00B37DBE">
              <w:rPr>
                <w:b/>
                <w:sz w:val="28"/>
                <w:szCs w:val="28"/>
              </w:rPr>
              <w:t>:</w:t>
            </w:r>
          </w:p>
          <w:p w:rsidR="00EE2598" w:rsidRPr="00B37DBE" w:rsidRDefault="00EE2598" w:rsidP="00EE2598">
            <w:pPr>
              <w:pStyle w:val="TableParagraph"/>
              <w:spacing w:before="79" w:line="312" w:lineRule="auto"/>
              <w:ind w:left="104" w:right="102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-</w:t>
            </w:r>
            <w:r w:rsidRPr="00B37DBE">
              <w:rPr>
                <w:spacing w:val="-11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Học</w:t>
            </w:r>
            <w:r w:rsidRPr="00B37DBE">
              <w:rPr>
                <w:spacing w:val="-12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 xml:space="preserve">sinh hát đúng giai điệu, lời ca bài hát </w:t>
            </w:r>
            <w:r>
              <w:rPr>
                <w:sz w:val="28"/>
                <w:szCs w:val="28"/>
              </w:rPr>
              <w:t>Tuổi hồng/</w:t>
            </w:r>
          </w:p>
          <w:p w:rsidR="00EE2598" w:rsidRPr="00B37DBE" w:rsidRDefault="00EE2598" w:rsidP="00EE2598">
            <w:pPr>
              <w:pStyle w:val="TableParagraph"/>
              <w:spacing w:before="79" w:line="312" w:lineRule="auto"/>
              <w:ind w:right="102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2. Về năng lực</w:t>
            </w:r>
          </w:p>
          <w:p w:rsidR="00EE2598" w:rsidRPr="00B37DBE" w:rsidRDefault="00EE2598" w:rsidP="00EE2598">
            <w:pPr>
              <w:pStyle w:val="TableParagraph"/>
              <w:spacing w:before="79" w:line="312" w:lineRule="auto"/>
              <w:ind w:left="104" w:right="102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lastRenderedPageBreak/>
              <w:t xml:space="preserve">- HS trình bày giai điệu,lời ca, sắc thái của bài hát </w:t>
            </w:r>
            <w:r>
              <w:rPr>
                <w:sz w:val="28"/>
                <w:szCs w:val="28"/>
              </w:rPr>
              <w:t>Tuổi hồng.</w:t>
            </w:r>
          </w:p>
          <w:p w:rsidR="00EE2598" w:rsidRPr="00B37DBE" w:rsidRDefault="00EE2598" w:rsidP="00EE2598">
            <w:pPr>
              <w:pStyle w:val="TableParagraph"/>
              <w:spacing w:before="84" w:line="312" w:lineRule="auto"/>
              <w:ind w:left="104" w:right="105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.</w:t>
            </w:r>
            <w:r w:rsidRPr="00B37DBE">
              <w:rPr>
                <w:spacing w:val="-16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Biết</w:t>
            </w:r>
            <w:r w:rsidRPr="00B37DBE">
              <w:rPr>
                <w:spacing w:val="-11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hát</w:t>
            </w:r>
            <w:r w:rsidRPr="00B37DBE">
              <w:rPr>
                <w:spacing w:val="-17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kết</w:t>
            </w:r>
            <w:r w:rsidRPr="00B37DBE">
              <w:rPr>
                <w:spacing w:val="-16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hợp</w:t>
            </w:r>
            <w:r w:rsidRPr="00B37DBE">
              <w:rPr>
                <w:spacing w:val="-16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gõ</w:t>
            </w:r>
            <w:r w:rsidRPr="00B37DBE">
              <w:rPr>
                <w:spacing w:val="-10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đệm.</w:t>
            </w:r>
            <w:r w:rsidRPr="00B37DBE">
              <w:rPr>
                <w:spacing w:val="-11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Biết</w:t>
            </w:r>
            <w:r w:rsidRPr="00B37DBE">
              <w:rPr>
                <w:spacing w:val="-16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trình</w:t>
            </w:r>
            <w:r w:rsidRPr="00B37DBE">
              <w:rPr>
                <w:spacing w:val="-16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bày bài hát theo hình thức đơn ca, song ca, tốp ca, hất</w:t>
            </w:r>
            <w:r w:rsidRPr="00B37DBE">
              <w:rPr>
                <w:spacing w:val="-3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đuổi.</w:t>
            </w:r>
          </w:p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3.Về phẩm chất</w:t>
            </w:r>
          </w:p>
          <w:p w:rsidR="00EE2598" w:rsidRPr="00B37DBE" w:rsidRDefault="00EE2598" w:rsidP="00EE2598">
            <w:pPr>
              <w:tabs>
                <w:tab w:val="left" w:pos="12758"/>
              </w:tabs>
              <w:jc w:val="both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 w:rsidRPr="00B37DB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- Hình thành ý thức học tốt, hoàn thành nhiệm vụ cá nhân, nhiệm vụ nhóm.</w:t>
            </w:r>
          </w:p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-</w:t>
            </w:r>
            <w:r w:rsidRPr="0097435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Sống vui tươi, hồn nhiên chan hòa với những người xung quanh.</w:t>
            </w:r>
          </w:p>
        </w:tc>
        <w:tc>
          <w:tcPr>
            <w:tcW w:w="139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Đàn phím điện tử, thiết bị nghe nhìn, </w:t>
            </w: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nhạc cụ gõ</w:t>
            </w:r>
          </w:p>
        </w:tc>
        <w:tc>
          <w:tcPr>
            <w:tcW w:w="1037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5" w:type="dxa"/>
            <w:vAlign w:val="center"/>
          </w:tcPr>
          <w:p w:rsidR="00EE2598" w:rsidRPr="00EE2598" w:rsidRDefault="00EE2598" w:rsidP="00EE259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598" w:rsidRPr="004B2381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103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Tiết 9</w:t>
            </w:r>
          </w:p>
        </w:tc>
        <w:tc>
          <w:tcPr>
            <w:tcW w:w="1438" w:type="dxa"/>
          </w:tcPr>
          <w:p w:rsidR="00EE2598" w:rsidRPr="000F58C7" w:rsidRDefault="00EE2598" w:rsidP="00EE2598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</w:pPr>
            <w:r w:rsidRPr="007D697D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  <w:t>Tiết 9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>:</w:t>
            </w: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 </w:t>
            </w:r>
            <w:r w:rsidRPr="000F58C7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Kiểm tra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giữa kì 1</w:t>
            </w:r>
          </w:p>
        </w:tc>
        <w:tc>
          <w:tcPr>
            <w:tcW w:w="3772" w:type="dxa"/>
          </w:tcPr>
          <w:p w:rsidR="00EE2598" w:rsidRPr="004B2381" w:rsidRDefault="00EE2598" w:rsidP="00EE2598">
            <w:pPr>
              <w:pStyle w:val="TableParagraph"/>
              <w:spacing w:before="1"/>
              <w:jc w:val="both"/>
              <w:rPr>
                <w:b/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>1. Về kiến thức</w:t>
            </w:r>
            <w:r w:rsidRPr="004B2381">
              <w:rPr>
                <w:b/>
                <w:sz w:val="28"/>
                <w:szCs w:val="28"/>
                <w:lang w:val="pt-BR"/>
              </w:rPr>
              <w:t>:</w:t>
            </w:r>
          </w:p>
          <w:p w:rsidR="00EE2598" w:rsidRPr="004B2381" w:rsidRDefault="00EE2598" w:rsidP="00EE2598">
            <w:pPr>
              <w:pStyle w:val="TableParagraph"/>
              <w:spacing w:before="1"/>
              <w:jc w:val="both"/>
              <w:rPr>
                <w:b/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>-Học sinh vận dụng được các kiến thức đã được học</w:t>
            </w:r>
          </w:p>
          <w:p w:rsidR="00EE2598" w:rsidRPr="004B2381" w:rsidRDefault="00EE2598" w:rsidP="00EE2598">
            <w:pPr>
              <w:pStyle w:val="TableParagraph"/>
              <w:spacing w:before="79" w:line="312" w:lineRule="auto"/>
              <w:ind w:right="102"/>
              <w:jc w:val="both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>2. Về năng lực</w:t>
            </w:r>
          </w:p>
          <w:p w:rsidR="00EE2598" w:rsidRPr="004B2381" w:rsidRDefault="00EE2598" w:rsidP="00EE2598">
            <w:pPr>
              <w:pStyle w:val="TableParagraph"/>
              <w:spacing w:before="79" w:line="312" w:lineRule="auto"/>
              <w:ind w:right="102"/>
              <w:jc w:val="both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 xml:space="preserve">- HS trình bày giai điệu,lời ca, sắc thái của bài hát </w:t>
            </w:r>
            <w:r w:rsidRPr="004B2381">
              <w:rPr>
                <w:i/>
                <w:sz w:val="28"/>
                <w:szCs w:val="28"/>
                <w:lang w:val="pt-BR"/>
              </w:rPr>
              <w:t>và bài TĐN</w:t>
            </w:r>
            <w:r w:rsidRPr="004B2381">
              <w:rPr>
                <w:sz w:val="28"/>
                <w:szCs w:val="28"/>
                <w:lang w:val="pt-BR"/>
              </w:rPr>
              <w:t>.</w:t>
            </w:r>
          </w:p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3.Về phẩm chất</w:t>
            </w:r>
          </w:p>
          <w:p w:rsidR="00EE2598" w:rsidRPr="004B2381" w:rsidRDefault="00EE2598" w:rsidP="00EE2598">
            <w:pPr>
              <w:tabs>
                <w:tab w:val="left" w:pos="12758"/>
              </w:tabs>
              <w:jc w:val="both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</w:pP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  <w:t>- Hình thành ý thức học tốt, hoàn thành nhiệm vụ cá nhân, nhiệm vụ nhóm.</w:t>
            </w:r>
          </w:p>
        </w:tc>
        <w:tc>
          <w:tcPr>
            <w:tcW w:w="1399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Đàn phím điện tử, thiết bị nghe nhìn, nhạc cụ gõ</w:t>
            </w:r>
          </w:p>
        </w:tc>
        <w:tc>
          <w:tcPr>
            <w:tcW w:w="1037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2935" w:type="dxa"/>
            <w:vAlign w:val="center"/>
          </w:tcPr>
          <w:p w:rsidR="00EE2598" w:rsidRPr="004B2381" w:rsidRDefault="00EE2598" w:rsidP="00EE259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810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EE2598" w:rsidRPr="004B2381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03" w:type="dxa"/>
            <w:vMerge w:val="restart"/>
          </w:tcPr>
          <w:p w:rsidR="00EE2598" w:rsidRPr="008F6E28" w:rsidRDefault="00EE2598" w:rsidP="00EE259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F6E28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>Chủ đề 4:</w:t>
            </w:r>
            <w:r w:rsidRPr="008F6E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F6E28">
              <w:rPr>
                <w:rFonts w:ascii="Times New Roman" w:hAnsi="Times New Roman" w:cs="Times New Roman"/>
                <w:sz w:val="28"/>
                <w:szCs w:val="28"/>
              </w:rPr>
              <w:t xml:space="preserve">Âm </w:t>
            </w:r>
            <w:r w:rsidRPr="008F6E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nhạc</w:t>
            </w:r>
            <w:r w:rsidRPr="008F6E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với tuổi thơ</w:t>
            </w:r>
          </w:p>
          <w:p w:rsidR="00EE2598" w:rsidRPr="00B37DBE" w:rsidRDefault="00EE2598" w:rsidP="00EE2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Tiết 10</w:t>
            </w:r>
          </w:p>
        </w:tc>
        <w:tc>
          <w:tcPr>
            <w:tcW w:w="1438" w:type="dxa"/>
          </w:tcPr>
          <w:p w:rsidR="00EE2598" w:rsidRPr="000F58C7" w:rsidRDefault="00EE2598" w:rsidP="00EE259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7D697D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  <w:t>Tiết 10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>:</w:t>
            </w: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 Ôn tập bài </w:t>
            </w: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lastRenderedPageBreak/>
              <w:t xml:space="preserve">hát: </w:t>
            </w:r>
            <w:r w:rsidRPr="000F58C7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  <w:t>Tuổi hồng.</w:t>
            </w:r>
          </w:p>
          <w:p w:rsidR="00EE2598" w:rsidRPr="000F58C7" w:rsidRDefault="00EE2598" w:rsidP="00EE259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>- Nhạc lí: Giọng song song, giọng La thứ hòa thanh.</w:t>
            </w:r>
          </w:p>
          <w:p w:rsidR="00EE2598" w:rsidRPr="009802D9" w:rsidRDefault="00EE2598" w:rsidP="00EE2598">
            <w:pPr>
              <w:jc w:val="both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</w:pP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>- Tập đọc nhạc: TĐN số 3</w:t>
            </w:r>
            <w:r w:rsidRPr="000F58C7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  <w:lang w:val="pt-BR"/>
              </w:rPr>
              <w:t>.</w:t>
            </w:r>
          </w:p>
        </w:tc>
        <w:tc>
          <w:tcPr>
            <w:tcW w:w="3772" w:type="dxa"/>
          </w:tcPr>
          <w:p w:rsidR="00EE2598" w:rsidRPr="004B2381" w:rsidRDefault="00EE2598" w:rsidP="00EE2598">
            <w:pPr>
              <w:pStyle w:val="TableParagraph"/>
              <w:spacing w:before="1"/>
              <w:jc w:val="both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lastRenderedPageBreak/>
              <w:t>1. Về kiến thức:</w:t>
            </w:r>
          </w:p>
          <w:p w:rsidR="00EE2598" w:rsidRPr="004B2381" w:rsidRDefault="00EE2598" w:rsidP="00EE2598">
            <w:pPr>
              <w:pStyle w:val="TableParagraph"/>
              <w:tabs>
                <w:tab w:val="left" w:pos="290"/>
              </w:tabs>
              <w:spacing w:before="84" w:line="312" w:lineRule="auto"/>
              <w:ind w:right="104"/>
              <w:jc w:val="both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 xml:space="preserve">-Học sinh nêu khái niệm giọng </w:t>
            </w:r>
            <w:r w:rsidRPr="004B2381">
              <w:rPr>
                <w:sz w:val="28"/>
                <w:szCs w:val="28"/>
                <w:lang w:val="pt-BR"/>
              </w:rPr>
              <w:lastRenderedPageBreak/>
              <w:t>song song và giọng la thứ hòa thanh.</w:t>
            </w:r>
          </w:p>
          <w:p w:rsidR="00EE2598" w:rsidRPr="004B2381" w:rsidRDefault="00EE2598" w:rsidP="00EE2598">
            <w:pPr>
              <w:pStyle w:val="TableParagraph"/>
              <w:tabs>
                <w:tab w:val="left" w:pos="250"/>
              </w:tabs>
              <w:spacing w:line="314" w:lineRule="auto"/>
              <w:ind w:right="104"/>
              <w:jc w:val="both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>-Học sinh xác định đúng cao độ, trường độ bài</w:t>
            </w:r>
            <w:r w:rsidRPr="004B2381">
              <w:rPr>
                <w:spacing w:val="-8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tập</w:t>
            </w:r>
            <w:r w:rsidRPr="004B2381">
              <w:rPr>
                <w:spacing w:val="-1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đọc</w:t>
            </w:r>
            <w:r w:rsidRPr="004B2381">
              <w:rPr>
                <w:spacing w:val="-8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nhạc</w:t>
            </w:r>
            <w:r w:rsidRPr="004B2381">
              <w:rPr>
                <w:spacing w:val="-7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số</w:t>
            </w:r>
            <w:r w:rsidRPr="004B2381">
              <w:rPr>
                <w:spacing w:val="-6"/>
                <w:sz w:val="28"/>
                <w:szCs w:val="28"/>
                <w:lang w:val="pt-BR"/>
              </w:rPr>
              <w:t xml:space="preserve"> 3</w:t>
            </w:r>
            <w:r w:rsidRPr="004B2381">
              <w:rPr>
                <w:sz w:val="28"/>
                <w:szCs w:val="28"/>
                <w:lang w:val="pt-BR"/>
              </w:rPr>
              <w:t>,</w:t>
            </w:r>
            <w:r w:rsidRPr="004B2381">
              <w:rPr>
                <w:spacing w:val="-6"/>
                <w:sz w:val="28"/>
                <w:szCs w:val="28"/>
                <w:lang w:val="pt-BR"/>
              </w:rPr>
              <w:t xml:space="preserve"> trình bày và </w:t>
            </w:r>
            <w:r w:rsidRPr="004B2381">
              <w:rPr>
                <w:sz w:val="28"/>
                <w:szCs w:val="28"/>
                <w:lang w:val="pt-BR"/>
              </w:rPr>
              <w:t>ghép</w:t>
            </w:r>
            <w:r w:rsidRPr="004B2381">
              <w:rPr>
                <w:spacing w:val="-7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lời</w:t>
            </w:r>
            <w:r w:rsidRPr="004B2381">
              <w:rPr>
                <w:spacing w:val="-2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ca</w:t>
            </w:r>
            <w:r w:rsidRPr="004B2381">
              <w:rPr>
                <w:spacing w:val="-7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chính xác.</w:t>
            </w:r>
          </w:p>
          <w:p w:rsidR="00EE2598" w:rsidRPr="004B2381" w:rsidRDefault="00EE2598" w:rsidP="00EE2598">
            <w:pPr>
              <w:pStyle w:val="TableParagraph"/>
              <w:tabs>
                <w:tab w:val="left" w:pos="250"/>
              </w:tabs>
              <w:spacing w:line="314" w:lineRule="auto"/>
              <w:ind w:right="104"/>
              <w:jc w:val="both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>2.Về năng lực</w:t>
            </w:r>
          </w:p>
          <w:p w:rsidR="00EE2598" w:rsidRPr="004B2381" w:rsidRDefault="00EE2598" w:rsidP="00EE2598">
            <w:pPr>
              <w:pStyle w:val="TableParagraph"/>
              <w:tabs>
                <w:tab w:val="left" w:pos="250"/>
              </w:tabs>
              <w:spacing w:line="314" w:lineRule="auto"/>
              <w:ind w:right="104"/>
              <w:jc w:val="both"/>
              <w:rPr>
                <w:kern w:val="24"/>
                <w:sz w:val="28"/>
                <w:szCs w:val="28"/>
                <w:lang w:val="pt-BR"/>
              </w:rPr>
            </w:pPr>
            <w:r w:rsidRPr="004B2381">
              <w:rPr>
                <w:kern w:val="24"/>
                <w:sz w:val="28"/>
                <w:szCs w:val="28"/>
                <w:lang w:val="pt-BR"/>
              </w:rPr>
              <w:t>-Học sinh lấy ví dụ về giọng song song và giọng la thứ hòa thanh.</w:t>
            </w:r>
          </w:p>
          <w:p w:rsidR="00EE2598" w:rsidRPr="004B2381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</w:pP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  <w:t>-Trình bày bài TĐN kết hợp gõ đệm.</w:t>
            </w:r>
          </w:p>
          <w:p w:rsidR="00EE2598" w:rsidRPr="004B2381" w:rsidRDefault="00EE2598" w:rsidP="00EE2598">
            <w:pPr>
              <w:pStyle w:val="TableParagraph"/>
              <w:tabs>
                <w:tab w:val="left" w:pos="250"/>
              </w:tabs>
              <w:spacing w:line="314" w:lineRule="auto"/>
              <w:ind w:right="104"/>
              <w:jc w:val="both"/>
              <w:rPr>
                <w:kern w:val="24"/>
                <w:sz w:val="28"/>
                <w:szCs w:val="28"/>
                <w:lang w:val="pt-BR"/>
              </w:rPr>
            </w:pPr>
            <w:r w:rsidRPr="004B2381">
              <w:rPr>
                <w:kern w:val="24"/>
                <w:sz w:val="28"/>
                <w:szCs w:val="28"/>
                <w:lang w:val="pt-BR"/>
              </w:rPr>
              <w:t>3.Về phẩm chất</w:t>
            </w:r>
          </w:p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</w:t>
            </w: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  <w:t xml:space="preserve"> Hình thành ý thức học tốt, hoàn thành nhiệm vụ cá nhân, nhiệm vụ nhóm.</w:t>
            </w:r>
          </w:p>
        </w:tc>
        <w:tc>
          <w:tcPr>
            <w:tcW w:w="1399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 xml:space="preserve">- Đàn phím điện </w:t>
            </w: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>tử, thiết bị nghe nhìn, nhạc cụ gõ</w:t>
            </w:r>
          </w:p>
        </w:tc>
        <w:tc>
          <w:tcPr>
            <w:tcW w:w="1037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2935" w:type="dxa"/>
            <w:vAlign w:val="center"/>
          </w:tcPr>
          <w:p w:rsidR="00EE2598" w:rsidRPr="004B2381" w:rsidRDefault="00EE2598" w:rsidP="00EE25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Không kiểm tra, đánh giá định kì  những nội </w:t>
            </w:r>
            <w:r w:rsidRPr="004B2381">
              <w:rPr>
                <w:rFonts w:ascii="Times New Roman" w:hAnsi="Times New Roman"/>
                <w:sz w:val="28"/>
                <w:szCs w:val="28"/>
                <w:lang w:val="pt-BR"/>
              </w:rPr>
              <w:lastRenderedPageBreak/>
              <w:t>dung hướng dẫn HS tự đọc, tự học, tự làm, tự thực hiện, không yêu cầu</w:t>
            </w:r>
          </w:p>
        </w:tc>
        <w:tc>
          <w:tcPr>
            <w:tcW w:w="810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EE2598" w:rsidRPr="004B2381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103" w:type="dxa"/>
            <w:vMerge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Tiết 11</w:t>
            </w:r>
          </w:p>
        </w:tc>
        <w:tc>
          <w:tcPr>
            <w:tcW w:w="1438" w:type="dxa"/>
          </w:tcPr>
          <w:p w:rsidR="00EE2598" w:rsidRPr="000F58C7" w:rsidRDefault="00EE2598" w:rsidP="00EE259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7D697D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  <w:t>Tiết 11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: </w:t>
            </w: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Ôn tập bài hát: </w:t>
            </w:r>
            <w:r w:rsidRPr="000F58C7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  <w:t xml:space="preserve">Tuổi hồng.                              </w:t>
            </w:r>
          </w:p>
          <w:p w:rsidR="00EE2598" w:rsidRPr="000F58C7" w:rsidRDefault="00EE2598" w:rsidP="00EE259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- Ôn tập Tập đọc nhạc: TĐN số 3.                     </w:t>
            </w:r>
          </w:p>
          <w:p w:rsidR="00EE2598" w:rsidRPr="009802D9" w:rsidRDefault="00EE2598" w:rsidP="00EE2598">
            <w:pPr>
              <w:jc w:val="both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</w:pP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- Âm nhạc thường thức: Nhạc </w:t>
            </w: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lastRenderedPageBreak/>
              <w:t xml:space="preserve">sĩ Phan Huỳnh Điểu và bài hát </w:t>
            </w:r>
            <w:r w:rsidRPr="000F58C7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  <w:t>Bóng cây kơ-nia.</w:t>
            </w:r>
          </w:p>
        </w:tc>
        <w:tc>
          <w:tcPr>
            <w:tcW w:w="3772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>1.Về kiến thức</w:t>
            </w:r>
          </w:p>
          <w:p w:rsidR="00EE2598" w:rsidRDefault="00EE2598" w:rsidP="00EE2598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B37DBE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Học sinh trình bày khái quát về cuộc đời và sự nghiệp của nhạc sĩ Phan Huỳnh Điểu.</w:t>
            </w:r>
          </w:p>
          <w:p w:rsidR="00EE2598" w:rsidRPr="00B37DBE" w:rsidRDefault="00EE2598" w:rsidP="00EE2598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- Học sinh trình bày </w:t>
            </w:r>
            <w:r w:rsidRPr="00B37DB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bài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hát và bài</w:t>
            </w:r>
            <w:r w:rsidRPr="00B37DB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đọc nhạc số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3</w:t>
            </w:r>
            <w:r w:rsidRPr="00B37DB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kết hợp đánh nhịp và gõ đệm</w:t>
            </w:r>
          </w:p>
          <w:p w:rsidR="00EE2598" w:rsidRPr="004B2381" w:rsidRDefault="00EE2598" w:rsidP="00EE2598">
            <w:pPr>
              <w:pStyle w:val="TableParagraph"/>
              <w:spacing w:before="84" w:line="312" w:lineRule="auto"/>
              <w:rPr>
                <w:sz w:val="28"/>
                <w:szCs w:val="28"/>
                <w:lang w:val="fr-FR"/>
              </w:rPr>
            </w:pPr>
            <w:r w:rsidRPr="004B2381">
              <w:rPr>
                <w:sz w:val="28"/>
                <w:szCs w:val="28"/>
                <w:lang w:val="fr-FR"/>
              </w:rPr>
              <w:t>2. Về năng lực</w:t>
            </w:r>
          </w:p>
          <w:p w:rsidR="00EE2598" w:rsidRPr="004B2381" w:rsidRDefault="00EE2598" w:rsidP="00EE2598">
            <w:pPr>
              <w:tabs>
                <w:tab w:val="left" w:pos="12758"/>
              </w:tabs>
              <w:jc w:val="both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fr-F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</w:t>
            </w: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fr-FR"/>
              </w:rPr>
              <w:t xml:space="preserve"> Vận động cơ thể phù hợp với nhịp điệu và tính chất âm nhạc </w:t>
            </w: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fr-FR"/>
              </w:rPr>
              <w:lastRenderedPageBreak/>
              <w:t>của bài hát, biết chia sẻ cảm xúc âm nhạc với bạn bè.</w:t>
            </w:r>
          </w:p>
          <w:p w:rsidR="00EE2598" w:rsidRPr="004B2381" w:rsidRDefault="00EE2598" w:rsidP="00EE2598">
            <w:pPr>
              <w:pStyle w:val="TableParagraph"/>
              <w:spacing w:before="84" w:line="312" w:lineRule="auto"/>
              <w:rPr>
                <w:sz w:val="28"/>
                <w:szCs w:val="28"/>
                <w:lang w:val="fr-FR"/>
              </w:rPr>
            </w:pPr>
            <w:r w:rsidRPr="004B2381">
              <w:rPr>
                <w:sz w:val="28"/>
                <w:szCs w:val="28"/>
                <w:lang w:val="fr-FR"/>
              </w:rPr>
              <w:t>3.Về phẩm chất</w:t>
            </w:r>
          </w:p>
          <w:p w:rsidR="00EE2598" w:rsidRPr="00B37DBE" w:rsidRDefault="00EE2598" w:rsidP="00EE2598">
            <w:pPr>
              <w:tabs>
                <w:tab w:val="left" w:pos="7169"/>
              </w:tabs>
              <w:spacing w:before="120" w:after="12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-Giáo dục HS tính chăm chỉ và ý thức trách nhiệm trong các hoạt động học tập của cá nhân và phối hơp làm việc nhóm</w:t>
            </w:r>
          </w:p>
          <w:p w:rsidR="00EE2598" w:rsidRPr="004B2381" w:rsidRDefault="00EE2598" w:rsidP="00EE2598">
            <w:pPr>
              <w:pStyle w:val="TableParagraph"/>
              <w:spacing w:before="84" w:line="312" w:lineRule="auto"/>
              <w:rPr>
                <w:sz w:val="28"/>
                <w:szCs w:val="28"/>
                <w:lang w:val="fr-FR"/>
              </w:rPr>
            </w:pPr>
          </w:p>
        </w:tc>
        <w:tc>
          <w:tcPr>
            <w:tcW w:w="1399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>- Đàn phím điện tử, thiết bị nghe nhìn, nhạc cụ gõ</w:t>
            </w:r>
          </w:p>
        </w:tc>
        <w:tc>
          <w:tcPr>
            <w:tcW w:w="1037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935" w:type="dxa"/>
            <w:vAlign w:val="center"/>
          </w:tcPr>
          <w:p w:rsidR="00EE2598" w:rsidRPr="00EE2598" w:rsidRDefault="00EE2598" w:rsidP="00EE2598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60" w:after="60" w:line="276" w:lineRule="auto"/>
              <w:ind w:left="180" w:hanging="141"/>
              <w:contextualSpacing/>
              <w:rPr>
                <w:sz w:val="28"/>
                <w:szCs w:val="28"/>
              </w:rPr>
            </w:pPr>
            <w:r w:rsidRPr="00EE2598">
              <w:rPr>
                <w:sz w:val="28"/>
                <w:szCs w:val="28"/>
              </w:rPr>
              <w:t>Học sinh tự thực hiện nội dung Ôn tập bài hát</w:t>
            </w:r>
          </w:p>
          <w:p w:rsidR="00EE2598" w:rsidRPr="00EE2598" w:rsidRDefault="00EE2598" w:rsidP="00EE2598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60" w:after="60" w:line="276" w:lineRule="auto"/>
              <w:ind w:left="180" w:hanging="141"/>
              <w:contextualSpacing/>
              <w:rPr>
                <w:sz w:val="28"/>
                <w:szCs w:val="28"/>
              </w:rPr>
            </w:pPr>
            <w:r w:rsidRPr="00EE2598">
              <w:rPr>
                <w:sz w:val="28"/>
                <w:szCs w:val="28"/>
              </w:rPr>
              <w:t>Học sinh tự học có hướng dẫn nội dung Nhạc lí</w:t>
            </w:r>
          </w:p>
        </w:tc>
        <w:tc>
          <w:tcPr>
            <w:tcW w:w="810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</w:p>
        </w:tc>
      </w:tr>
      <w:tr w:rsidR="00EE2598" w:rsidRPr="004B2381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103" w:type="dxa"/>
            <w:vMerge w:val="restart"/>
          </w:tcPr>
          <w:p w:rsidR="00EE2598" w:rsidRPr="009802D9" w:rsidRDefault="00EE2598" w:rsidP="00EE2598">
            <w:pPr>
              <w:jc w:val="both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</w:pPr>
            <w:r w:rsidRPr="009802D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  <w:t>Chủ đề: Điệu hò quê em</w:t>
            </w:r>
          </w:p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Tiết 12</w:t>
            </w:r>
          </w:p>
        </w:tc>
        <w:tc>
          <w:tcPr>
            <w:tcW w:w="1438" w:type="dxa"/>
          </w:tcPr>
          <w:p w:rsidR="00EE2598" w:rsidRPr="000F58C7" w:rsidRDefault="00EE2598" w:rsidP="00EE2598">
            <w:pPr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</w:pPr>
            <w:r w:rsidRPr="007D697D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  <w:t>Tiết 12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>:</w:t>
            </w: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Học hát: Bài </w:t>
            </w:r>
            <w:r w:rsidRPr="000F58C7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  <w:t xml:space="preserve">Hò ba lí. </w:t>
            </w:r>
          </w:p>
        </w:tc>
        <w:tc>
          <w:tcPr>
            <w:tcW w:w="3772" w:type="dxa"/>
          </w:tcPr>
          <w:p w:rsidR="00EE2598" w:rsidRPr="004B2381" w:rsidRDefault="00EE2598" w:rsidP="00EE2598">
            <w:pPr>
              <w:pStyle w:val="TableParagraph"/>
              <w:spacing w:before="1"/>
              <w:jc w:val="both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>1. Về kiến thức:</w:t>
            </w:r>
          </w:p>
          <w:p w:rsidR="00EE2598" w:rsidRPr="004B2381" w:rsidRDefault="00EE2598" w:rsidP="00EE2598">
            <w:pPr>
              <w:pStyle w:val="TableParagraph"/>
              <w:spacing w:before="79" w:line="312" w:lineRule="auto"/>
              <w:ind w:right="102"/>
              <w:jc w:val="both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>-</w:t>
            </w:r>
            <w:r w:rsidRPr="004B2381">
              <w:rPr>
                <w:spacing w:val="-11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Học</w:t>
            </w:r>
            <w:r w:rsidRPr="004B2381">
              <w:rPr>
                <w:spacing w:val="-12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sinh hát đúng giai điệu, lời ca bài hát Hò ba lý.</w:t>
            </w:r>
          </w:p>
          <w:p w:rsidR="00EE2598" w:rsidRPr="004B2381" w:rsidRDefault="00EE2598" w:rsidP="00EE2598">
            <w:pPr>
              <w:pStyle w:val="TableParagraph"/>
              <w:spacing w:before="84" w:line="312" w:lineRule="auto"/>
              <w:ind w:right="102"/>
              <w:jc w:val="both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>2.Về năng lực</w:t>
            </w:r>
          </w:p>
          <w:p w:rsidR="00EE2598" w:rsidRPr="00B37DBE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</w:pPr>
            <w:r w:rsidRPr="00B37DB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  <w:t xml:space="preserve">-Thể hiện đúng  giai điệu lời ca, sắc thái bài hát </w:t>
            </w: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  <w:t>Hò ba lý</w:t>
            </w:r>
            <w:r w:rsidRPr="00B37DB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  <w:t>, luyện tập kỹ năng hát tập thể và hát đơn ca, lối hát hoà giọng và hát lĩnh xướng.</w:t>
            </w:r>
          </w:p>
          <w:p w:rsidR="00EE2598" w:rsidRPr="004B2381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</w:pP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  <w:t>3.Về phẩm chất</w:t>
            </w:r>
          </w:p>
          <w:p w:rsidR="00EE2598" w:rsidRPr="004B2381" w:rsidRDefault="00EE2598" w:rsidP="00EE2598">
            <w:pPr>
              <w:tabs>
                <w:tab w:val="left" w:pos="12758"/>
              </w:tabs>
              <w:jc w:val="both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</w:pP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pt-BR"/>
              </w:rPr>
              <w:t>-Sống vui tươi, hồn nhiên chan hòa với những người xung quanh.</w:t>
            </w:r>
          </w:p>
        </w:tc>
        <w:tc>
          <w:tcPr>
            <w:tcW w:w="1399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Đàn phím điện tử, thiết bị nghe nhìn, nhạc cụ gõ</w:t>
            </w:r>
          </w:p>
        </w:tc>
        <w:tc>
          <w:tcPr>
            <w:tcW w:w="1037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2935" w:type="dxa"/>
            <w:vAlign w:val="center"/>
          </w:tcPr>
          <w:p w:rsidR="00EE2598" w:rsidRPr="00EE2598" w:rsidRDefault="00EE2598" w:rsidP="00EE2598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60" w:after="60" w:line="276" w:lineRule="auto"/>
              <w:ind w:left="180" w:hanging="141"/>
              <w:contextualSpacing/>
              <w:rPr>
                <w:sz w:val="28"/>
                <w:szCs w:val="28"/>
              </w:rPr>
            </w:pPr>
            <w:r w:rsidRPr="00EE2598">
              <w:rPr>
                <w:sz w:val="28"/>
                <w:szCs w:val="28"/>
              </w:rPr>
              <w:t>Học sinh tự thực hiện nội dung Ôn tập Tập đọc nhạc</w:t>
            </w:r>
          </w:p>
          <w:p w:rsidR="00EE2598" w:rsidRPr="00EE2598" w:rsidRDefault="00EE2598" w:rsidP="00EE2598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60" w:after="60" w:line="276" w:lineRule="auto"/>
              <w:ind w:left="180" w:hanging="141"/>
              <w:contextualSpacing/>
              <w:rPr>
                <w:sz w:val="28"/>
                <w:szCs w:val="28"/>
              </w:rPr>
            </w:pPr>
            <w:r w:rsidRPr="00EE2598">
              <w:rPr>
                <w:sz w:val="28"/>
                <w:szCs w:val="28"/>
              </w:rPr>
              <w:t>Học sinh tự học có hướng dẫn nội dung ÂNTT</w:t>
            </w:r>
          </w:p>
        </w:tc>
        <w:tc>
          <w:tcPr>
            <w:tcW w:w="810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</w:p>
        </w:tc>
      </w:tr>
      <w:tr w:rsidR="00EE2598" w:rsidRPr="004B2381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03" w:type="dxa"/>
            <w:vMerge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Tiết 13</w:t>
            </w:r>
          </w:p>
        </w:tc>
        <w:tc>
          <w:tcPr>
            <w:tcW w:w="1438" w:type="dxa"/>
          </w:tcPr>
          <w:p w:rsidR="00EE2598" w:rsidRPr="000F58C7" w:rsidRDefault="00EE2598" w:rsidP="00EE2598">
            <w:pPr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</w:pPr>
            <w:r w:rsidRPr="007D697D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  <w:t>Tiết 13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>:</w:t>
            </w: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- Ôn tập bài hát: </w:t>
            </w:r>
            <w:r w:rsidRPr="000F58C7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  <w:t>Hò ba lí</w:t>
            </w:r>
          </w:p>
          <w:p w:rsidR="00EE2598" w:rsidRPr="000F58C7" w:rsidRDefault="00EE2598" w:rsidP="00EE2598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</w:pP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lastRenderedPageBreak/>
              <w:t>- Nhạc lí: Thứ tự các dấu thăng, giáng ở hóa biể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>u.</w:t>
            </w:r>
            <w:r w:rsidRPr="000F58C7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  <w:t xml:space="preserve"> Giọng cùng tên.</w:t>
            </w:r>
          </w:p>
          <w:p w:rsidR="00EE2598" w:rsidRPr="009802D9" w:rsidRDefault="00EE2598" w:rsidP="00EE2598">
            <w:pPr>
              <w:jc w:val="both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</w:pP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- Tập đọc nhạc: TĐN số 4. </w:t>
            </w:r>
          </w:p>
        </w:tc>
        <w:tc>
          <w:tcPr>
            <w:tcW w:w="3772" w:type="dxa"/>
          </w:tcPr>
          <w:p w:rsidR="00EE2598" w:rsidRPr="004B2381" w:rsidRDefault="00EE2598" w:rsidP="00EE2598">
            <w:pPr>
              <w:pStyle w:val="TableParagraph"/>
              <w:spacing w:before="1"/>
              <w:ind w:left="104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lastRenderedPageBreak/>
              <w:t>1. Về kiến thức:</w:t>
            </w:r>
          </w:p>
          <w:p w:rsidR="00EE2598" w:rsidRPr="004B2381" w:rsidRDefault="00EE2598" w:rsidP="00EE2598">
            <w:pPr>
              <w:pStyle w:val="TableParagraph"/>
              <w:tabs>
                <w:tab w:val="left" w:pos="260"/>
              </w:tabs>
              <w:spacing w:before="84" w:line="309" w:lineRule="auto"/>
              <w:ind w:right="103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>-Học sinh nêu được thứ tự dấu thăng, giáng ở hóa biểu.</w:t>
            </w:r>
          </w:p>
          <w:p w:rsidR="00EE2598" w:rsidRPr="004B2381" w:rsidRDefault="00EE2598" w:rsidP="00EE2598">
            <w:pPr>
              <w:pStyle w:val="TableParagraph"/>
              <w:tabs>
                <w:tab w:val="left" w:pos="260"/>
              </w:tabs>
              <w:spacing w:line="314" w:lineRule="auto"/>
              <w:ind w:right="104"/>
              <w:jc w:val="both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lastRenderedPageBreak/>
              <w:t>- Học sinh xác định đúng cao độ, trường độ bài</w:t>
            </w:r>
            <w:r w:rsidRPr="004B2381">
              <w:rPr>
                <w:spacing w:val="-8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tập</w:t>
            </w:r>
            <w:r w:rsidRPr="004B2381">
              <w:rPr>
                <w:spacing w:val="-1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đọc</w:t>
            </w:r>
            <w:r w:rsidRPr="004B2381">
              <w:rPr>
                <w:spacing w:val="-8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nhạc</w:t>
            </w:r>
            <w:r w:rsidRPr="004B2381">
              <w:rPr>
                <w:spacing w:val="-7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số</w:t>
            </w:r>
            <w:r w:rsidRPr="004B2381">
              <w:rPr>
                <w:spacing w:val="-6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2,</w:t>
            </w:r>
            <w:r w:rsidRPr="004B2381">
              <w:rPr>
                <w:spacing w:val="-6"/>
                <w:sz w:val="28"/>
                <w:szCs w:val="28"/>
                <w:lang w:val="pt-BR"/>
              </w:rPr>
              <w:t xml:space="preserve"> trình bày và </w:t>
            </w:r>
            <w:r w:rsidRPr="004B2381">
              <w:rPr>
                <w:sz w:val="28"/>
                <w:szCs w:val="28"/>
                <w:lang w:val="pt-BR"/>
              </w:rPr>
              <w:t>ghép</w:t>
            </w:r>
            <w:r w:rsidRPr="004B2381">
              <w:rPr>
                <w:spacing w:val="-7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lời</w:t>
            </w:r>
            <w:r w:rsidRPr="004B2381">
              <w:rPr>
                <w:spacing w:val="-2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ca</w:t>
            </w:r>
            <w:r w:rsidRPr="004B2381">
              <w:rPr>
                <w:spacing w:val="-7"/>
                <w:sz w:val="28"/>
                <w:szCs w:val="28"/>
                <w:lang w:val="pt-BR"/>
              </w:rPr>
              <w:t xml:space="preserve"> </w:t>
            </w:r>
            <w:r w:rsidRPr="004B2381">
              <w:rPr>
                <w:sz w:val="28"/>
                <w:szCs w:val="28"/>
                <w:lang w:val="pt-BR"/>
              </w:rPr>
              <w:t>chính xác.</w:t>
            </w:r>
          </w:p>
          <w:p w:rsidR="00EE2598" w:rsidRPr="004B2381" w:rsidRDefault="00EE2598" w:rsidP="00EE2598">
            <w:pPr>
              <w:pStyle w:val="TableParagraph"/>
              <w:tabs>
                <w:tab w:val="left" w:pos="250"/>
              </w:tabs>
              <w:spacing w:before="3" w:line="312" w:lineRule="auto"/>
              <w:ind w:right="104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>2.Về năng lực</w:t>
            </w:r>
          </w:p>
          <w:p w:rsidR="00EE2598" w:rsidRPr="00440C1F" w:rsidRDefault="00EE2598" w:rsidP="00EE2598">
            <w:pPr>
              <w:pStyle w:val="TableParagraph"/>
              <w:spacing w:before="3"/>
              <w:rPr>
                <w:kern w:val="24"/>
                <w:sz w:val="28"/>
                <w:szCs w:val="28"/>
                <w:lang w:val="pt-BR"/>
              </w:rPr>
            </w:pPr>
            <w:r w:rsidRPr="00B37DBE">
              <w:rPr>
                <w:kern w:val="24"/>
                <w:sz w:val="28"/>
                <w:szCs w:val="28"/>
                <w:lang w:val="pt-BR"/>
              </w:rPr>
              <w:t>-Thể hiện đúng  giai điệu lời ca, sắc thái bài hát, luyện tập kỹ năng hát tập thể và hát đơn ca, lối hát hoà giọng và hát lĩnh xướ</w:t>
            </w:r>
            <w:r>
              <w:rPr>
                <w:kern w:val="24"/>
                <w:sz w:val="28"/>
                <w:szCs w:val="28"/>
                <w:lang w:val="pt-BR"/>
              </w:rPr>
              <w:t>ng.</w:t>
            </w:r>
          </w:p>
          <w:p w:rsidR="00EE2598" w:rsidRPr="004B2381" w:rsidRDefault="00EE2598" w:rsidP="00EE2598">
            <w:pPr>
              <w:tabs>
                <w:tab w:val="left" w:pos="1275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3.Về phẩm chất</w:t>
            </w:r>
          </w:p>
          <w:p w:rsidR="00EE2598" w:rsidRPr="00B37DBE" w:rsidRDefault="00EE2598" w:rsidP="00EE2598">
            <w:pPr>
              <w:tabs>
                <w:tab w:val="left" w:pos="7169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</w:t>
            </w:r>
            <w:r w:rsidRPr="004B2381">
              <w:rPr>
                <w:rFonts w:ascii="Times New Roman" w:hAnsi="Times New Roman" w:cs="Times New Roman"/>
                <w:kern w:val="24"/>
                <w:sz w:val="28"/>
                <w:szCs w:val="28"/>
                <w:lang w:val="pt-BR"/>
              </w:rPr>
              <w:t xml:space="preserve"> Hình thành ý thức học tốt, hoàn thành nhiệm vụ cá nhân, nhiệm vụ nhóm.</w:t>
            </w:r>
          </w:p>
        </w:tc>
        <w:tc>
          <w:tcPr>
            <w:tcW w:w="1399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 xml:space="preserve">- Đàn phím điện tử, thiết bị nghe nhìn, </w:t>
            </w: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nhạc cụ gõ</w:t>
            </w:r>
          </w:p>
        </w:tc>
        <w:tc>
          <w:tcPr>
            <w:tcW w:w="1037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2935" w:type="dxa"/>
            <w:vAlign w:val="center"/>
          </w:tcPr>
          <w:p w:rsidR="00EE2598" w:rsidRPr="004B2381" w:rsidRDefault="00EE2598" w:rsidP="00EE259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810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EE2598" w:rsidRPr="004B2381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103" w:type="dxa"/>
            <w:vMerge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Tiết 14</w:t>
            </w:r>
          </w:p>
        </w:tc>
        <w:tc>
          <w:tcPr>
            <w:tcW w:w="1438" w:type="dxa"/>
          </w:tcPr>
          <w:p w:rsidR="00EE2598" w:rsidRPr="000F58C7" w:rsidRDefault="00EE2598" w:rsidP="00EE2598">
            <w:pPr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</w:pPr>
            <w:r w:rsidRPr="00B843AA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  <w:t>Tiết 14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: </w:t>
            </w: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 xml:space="preserve">- Ôn tập bài hát: </w:t>
            </w:r>
            <w:r w:rsidRPr="000F58C7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  <w:t>Hò ba lí.</w:t>
            </w:r>
          </w:p>
          <w:p w:rsidR="00EE2598" w:rsidRPr="000F58C7" w:rsidRDefault="00EE2598" w:rsidP="00EE2598">
            <w:pPr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pt-BR"/>
              </w:rPr>
            </w:pP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>- Ôn tập Tập đọc nhạc: TĐN số 4.</w:t>
            </w:r>
          </w:p>
          <w:p w:rsidR="00EE2598" w:rsidRPr="009802D9" w:rsidRDefault="00EE2598" w:rsidP="00EE2598">
            <w:pPr>
              <w:jc w:val="both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pt-BR"/>
              </w:rPr>
            </w:pPr>
            <w:r w:rsidRPr="000F58C7">
              <w:rPr>
                <w:rFonts w:ascii="Times New Roman" w:hAnsi="Times New Roman" w:cs="Times New Roman"/>
                <w:spacing w:val="-4"/>
                <w:sz w:val="28"/>
                <w:szCs w:val="28"/>
                <w:lang w:val="pt-BR"/>
              </w:rPr>
              <w:t>- Âm nhạc thường thức: Một số nhạc cụ dân tộc.</w:t>
            </w:r>
          </w:p>
        </w:tc>
        <w:tc>
          <w:tcPr>
            <w:tcW w:w="3772" w:type="dxa"/>
          </w:tcPr>
          <w:p w:rsidR="00EE2598" w:rsidRPr="004B2381" w:rsidRDefault="00EE2598" w:rsidP="00EE2598">
            <w:pPr>
              <w:pStyle w:val="TableParagraph"/>
              <w:spacing w:before="1"/>
              <w:jc w:val="both"/>
              <w:rPr>
                <w:sz w:val="28"/>
                <w:szCs w:val="28"/>
                <w:lang w:val="pt-BR"/>
              </w:rPr>
            </w:pPr>
            <w:r w:rsidRPr="004B2381">
              <w:rPr>
                <w:sz w:val="28"/>
                <w:szCs w:val="28"/>
                <w:lang w:val="pt-BR"/>
              </w:rPr>
              <w:t>1.Về kiến thức:</w:t>
            </w:r>
          </w:p>
          <w:p w:rsidR="00EE2598" w:rsidRDefault="00EE2598" w:rsidP="00EE2598">
            <w:pPr>
              <w:tabs>
                <w:tab w:val="center" w:pos="5400"/>
                <w:tab w:val="left" w:pos="7169"/>
              </w:tabs>
              <w:spacing w:before="120" w:after="12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Ôn bài hát và bài TĐN kết hợp bộ gõ Body percusion.</w:t>
            </w:r>
          </w:p>
          <w:p w:rsidR="00EE2598" w:rsidRPr="00B37DBE" w:rsidRDefault="00EE2598" w:rsidP="00EE2598">
            <w:pPr>
              <w:tabs>
                <w:tab w:val="center" w:pos="5400"/>
                <w:tab w:val="left" w:pos="7169"/>
              </w:tabs>
              <w:spacing w:before="120" w:after="12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-Trình bày được cấu tạo của một số nhạc cụ dân tộc.</w:t>
            </w:r>
          </w:p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2.Về Năng lực</w:t>
            </w:r>
          </w:p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/>
                <w:kern w:val="24"/>
                <w:sz w:val="28"/>
                <w:szCs w:val="28"/>
                <w:lang w:val="nl-NL"/>
              </w:rPr>
              <w:t xml:space="preserve"> -Giải quyết vấn và sáng tạo thông qua nhiệm vụ học tập được giao.</w:t>
            </w:r>
          </w:p>
          <w:p w:rsidR="00EE2598" w:rsidRPr="004B2381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</w:pP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  <w:t>3.Về phẩm chất</w:t>
            </w:r>
          </w:p>
          <w:p w:rsidR="00EE2598" w:rsidRPr="004B2381" w:rsidRDefault="00EE2598" w:rsidP="00EE2598">
            <w:pPr>
              <w:rPr>
                <w:rFonts w:ascii="Times New Roman" w:hAnsi="Times New Roman" w:cs="Times New Roman"/>
                <w:kern w:val="24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</w:t>
            </w: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  <w:t xml:space="preserve"> Hình thành ý thức học tốt, hoàn thành nhiệm vụ cá nhân, nhiệm vụ nhóm</w:t>
            </w:r>
            <w:r w:rsidRPr="004B2381">
              <w:rPr>
                <w:rFonts w:ascii="Times New Roman" w:hAnsi="Times New Roman" w:cs="Times New Roman"/>
                <w:kern w:val="24"/>
                <w:sz w:val="28"/>
                <w:szCs w:val="28"/>
                <w:lang w:val="nl-NL"/>
              </w:rPr>
              <w:t>.</w:t>
            </w:r>
          </w:p>
          <w:p w:rsidR="00EE2598" w:rsidRPr="00B37DBE" w:rsidRDefault="00EE2598" w:rsidP="00EE2598">
            <w:pPr>
              <w:tabs>
                <w:tab w:val="left" w:pos="7169"/>
              </w:tabs>
              <w:spacing w:before="120" w:after="12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</w:t>
            </w: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9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Đàn phím điện tử, thiết bị nghe nhìn, nhạc cụ gõ</w:t>
            </w:r>
          </w:p>
        </w:tc>
        <w:tc>
          <w:tcPr>
            <w:tcW w:w="1037" w:type="dxa"/>
          </w:tcPr>
          <w:p w:rsidR="00EE2598" w:rsidRPr="00B37DBE" w:rsidRDefault="00EE2598" w:rsidP="00EE2598">
            <w:pPr>
              <w:pStyle w:val="TableParagraph"/>
              <w:numPr>
                <w:ilvl w:val="0"/>
                <w:numId w:val="16"/>
              </w:numPr>
              <w:tabs>
                <w:tab w:val="left" w:pos="243"/>
              </w:tabs>
              <w:spacing w:before="1"/>
              <w:ind w:right="180" w:firstLine="0"/>
              <w:rPr>
                <w:sz w:val="28"/>
                <w:szCs w:val="28"/>
              </w:rPr>
            </w:pPr>
          </w:p>
        </w:tc>
        <w:tc>
          <w:tcPr>
            <w:tcW w:w="2935" w:type="dxa"/>
            <w:vAlign w:val="center"/>
          </w:tcPr>
          <w:p w:rsidR="00EE2598" w:rsidRPr="00EE2598" w:rsidRDefault="00EE2598" w:rsidP="00EE2598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60" w:after="60" w:line="276" w:lineRule="auto"/>
              <w:ind w:left="180" w:hanging="141"/>
              <w:contextualSpacing/>
              <w:rPr>
                <w:sz w:val="28"/>
                <w:szCs w:val="28"/>
              </w:rPr>
            </w:pPr>
            <w:r w:rsidRPr="00EE2598">
              <w:rPr>
                <w:sz w:val="28"/>
                <w:szCs w:val="28"/>
              </w:rPr>
              <w:t>Học sinh tự thực hiện nội dung Ôn tập bài hát</w:t>
            </w:r>
          </w:p>
          <w:p w:rsidR="00EE2598" w:rsidRPr="00EE2598" w:rsidRDefault="00EE2598" w:rsidP="00EE2598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60" w:after="60" w:line="276" w:lineRule="auto"/>
              <w:ind w:left="180" w:hanging="141"/>
              <w:contextualSpacing/>
              <w:rPr>
                <w:sz w:val="28"/>
                <w:szCs w:val="28"/>
              </w:rPr>
            </w:pPr>
            <w:r w:rsidRPr="00EE2598">
              <w:rPr>
                <w:sz w:val="28"/>
                <w:szCs w:val="28"/>
              </w:rPr>
              <w:t>Học sinh tự học có hướng dẫn nội dung Nhạc lí</w:t>
            </w:r>
          </w:p>
        </w:tc>
        <w:tc>
          <w:tcPr>
            <w:tcW w:w="810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</w:p>
        </w:tc>
      </w:tr>
      <w:tr w:rsidR="00EE2598" w:rsidRPr="004B2381" w:rsidTr="00EE2598">
        <w:trPr>
          <w:gridAfter w:val="7"/>
          <w:wAfter w:w="17441" w:type="dxa"/>
        </w:trPr>
        <w:tc>
          <w:tcPr>
            <w:tcW w:w="559" w:type="dxa"/>
            <w:tcBorders>
              <w:top w:val="nil"/>
            </w:tcBorders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103" w:type="dxa"/>
            <w:vMerge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Tiết 15</w:t>
            </w:r>
          </w:p>
        </w:tc>
        <w:tc>
          <w:tcPr>
            <w:tcW w:w="1438" w:type="dxa"/>
          </w:tcPr>
          <w:p w:rsidR="00EE2598" w:rsidRPr="000F58C7" w:rsidRDefault="00EE2598" w:rsidP="00EE259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7D697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Tiết 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0F58C7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Ôn tập</w:t>
            </w:r>
          </w:p>
        </w:tc>
        <w:tc>
          <w:tcPr>
            <w:tcW w:w="3772" w:type="dxa"/>
          </w:tcPr>
          <w:p w:rsidR="00EE2598" w:rsidRPr="004B2381" w:rsidRDefault="00EE2598" w:rsidP="00EE2598">
            <w:pPr>
              <w:tabs>
                <w:tab w:val="center" w:pos="5400"/>
                <w:tab w:val="left" w:pos="7169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1.Về kiến thức</w:t>
            </w:r>
          </w:p>
          <w:p w:rsidR="00EE2598" w:rsidRPr="00B37DBE" w:rsidRDefault="00EE2598" w:rsidP="00EE2598">
            <w:pPr>
              <w:tabs>
                <w:tab w:val="center" w:pos="5400"/>
                <w:tab w:val="left" w:pos="7169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B37DB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Ôn lại kiến thức của những bài học trước</w:t>
            </w:r>
          </w:p>
          <w:p w:rsidR="00EE2598" w:rsidRPr="00B37DBE" w:rsidRDefault="00EE2598" w:rsidP="00EE2598">
            <w:pPr>
              <w:tabs>
                <w:tab w:val="center" w:pos="5400"/>
                <w:tab w:val="left" w:pos="7169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2.Về năng lực</w:t>
            </w:r>
          </w:p>
          <w:p w:rsidR="00EE2598" w:rsidRPr="004B2381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</w:pP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  <w:t>-Giải quyết vấn và sáng tạo thông qua nhiệm vụ học tập được giao.</w:t>
            </w:r>
          </w:p>
          <w:p w:rsidR="00EE2598" w:rsidRPr="004B2381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</w:pP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  <w:t>3.Về phẩm chất</w:t>
            </w:r>
          </w:p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</w:t>
            </w: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  <w:t xml:space="preserve"> Hình thành ý thức học tốt, hoàn thành nhiệm vụ cá nhân, nhiệm vụ nhóm</w:t>
            </w:r>
            <w:r w:rsidRPr="004B2381">
              <w:rPr>
                <w:rFonts w:ascii="Times New Roman" w:hAnsi="Times New Roman" w:cs="Times New Roman"/>
                <w:kern w:val="24"/>
                <w:sz w:val="28"/>
                <w:szCs w:val="28"/>
                <w:lang w:val="nl-NL"/>
              </w:rPr>
              <w:t>.</w:t>
            </w:r>
          </w:p>
        </w:tc>
        <w:tc>
          <w:tcPr>
            <w:tcW w:w="1399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Đàn phím điện tử, thiết bị nghe nhìn, nhạc cụ gõ</w:t>
            </w:r>
          </w:p>
        </w:tc>
        <w:tc>
          <w:tcPr>
            <w:tcW w:w="1037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2935" w:type="dxa"/>
            <w:vAlign w:val="center"/>
          </w:tcPr>
          <w:p w:rsidR="00EE2598" w:rsidRPr="00EE2598" w:rsidRDefault="00EE2598" w:rsidP="00EE2598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60" w:after="60" w:line="276" w:lineRule="auto"/>
              <w:ind w:left="180" w:hanging="141"/>
              <w:contextualSpacing/>
              <w:rPr>
                <w:spacing w:val="-8"/>
                <w:sz w:val="28"/>
                <w:szCs w:val="28"/>
              </w:rPr>
            </w:pPr>
            <w:r w:rsidRPr="00EE2598">
              <w:rPr>
                <w:spacing w:val="-8"/>
                <w:sz w:val="28"/>
                <w:szCs w:val="28"/>
              </w:rPr>
              <w:t>Học sinh tự thực hiện nội dung Ôn tập Tập đọc nhạc</w:t>
            </w:r>
          </w:p>
          <w:p w:rsidR="00EE2598" w:rsidRPr="004B2381" w:rsidRDefault="00EE2598" w:rsidP="00EE25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4B2381">
              <w:rPr>
                <w:rFonts w:ascii="Times New Roman" w:hAnsi="Times New Roman"/>
                <w:sz w:val="28"/>
                <w:szCs w:val="28"/>
                <w:lang w:val="vi"/>
              </w:rPr>
              <w:t>Học sinh tự học có hướng dẫn nội dung ÂNTT</w:t>
            </w:r>
          </w:p>
        </w:tc>
        <w:tc>
          <w:tcPr>
            <w:tcW w:w="810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</w:p>
        </w:tc>
      </w:tr>
      <w:tr w:rsidR="00EE2598" w:rsidRPr="00B37DBE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03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Tiết 16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EE2598" w:rsidRPr="00A20BA7" w:rsidRDefault="00EE2598" w:rsidP="00EE259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97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Tiết 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0F5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 bài hát tự chọn</w:t>
            </w:r>
          </w:p>
        </w:tc>
        <w:tc>
          <w:tcPr>
            <w:tcW w:w="3772" w:type="dxa"/>
          </w:tcPr>
          <w:p w:rsidR="00EE2598" w:rsidRPr="00B37DBE" w:rsidRDefault="00EE2598" w:rsidP="00EE2598">
            <w:pPr>
              <w:pStyle w:val="TableParagraph"/>
              <w:spacing w:before="1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1. Về kiến thức:</w:t>
            </w:r>
          </w:p>
          <w:p w:rsidR="00EE2598" w:rsidRPr="00B37DBE" w:rsidRDefault="00EE2598" w:rsidP="00EE2598">
            <w:pPr>
              <w:pStyle w:val="TableParagraph"/>
              <w:spacing w:before="84" w:line="312" w:lineRule="auto"/>
              <w:ind w:right="102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- Trình bày được giao điệu, lời ca bài hát.</w:t>
            </w:r>
          </w:p>
          <w:p w:rsidR="00EE2598" w:rsidRPr="00B37DBE" w:rsidRDefault="00EE2598" w:rsidP="00EE2598">
            <w:pPr>
              <w:pStyle w:val="TableParagraph"/>
              <w:spacing w:before="84" w:line="312" w:lineRule="auto"/>
              <w:ind w:righ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2.Về năng lựv</w:t>
            </w:r>
          </w:p>
          <w:p w:rsidR="00EE2598" w:rsidRPr="00B37DBE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 w:rsidRPr="00B37DB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-Vận động cơ thể phù hợp với nhịp điệu và tính chất âm nhạc của bài hát, biết chia sẻ cảm xúc âm nhạc với bạn bè.</w:t>
            </w:r>
          </w:p>
          <w:p w:rsidR="00EE2598" w:rsidRPr="00B37DBE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3.Về</w:t>
            </w:r>
            <w:r w:rsidRPr="00B37DB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 xml:space="preserve"> phẩm chất</w:t>
            </w:r>
          </w:p>
          <w:p w:rsidR="00EE2598" w:rsidRPr="00B37DBE" w:rsidRDefault="00EE2598" w:rsidP="00EE2598">
            <w:pPr>
              <w:tabs>
                <w:tab w:val="left" w:pos="12758"/>
              </w:tabs>
              <w:jc w:val="both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 w:rsidRPr="00B37DB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lastRenderedPageBreak/>
              <w:t xml:space="preserve"> -Sống vui tươi, hồn nhiên chan hòa với những người xung quanh.</w:t>
            </w:r>
          </w:p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Đàn phím điện tử, thiết bị nghe nhìn, nhạc cụ gõ</w:t>
            </w:r>
          </w:p>
        </w:tc>
        <w:tc>
          <w:tcPr>
            <w:tcW w:w="1037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5" w:type="dxa"/>
            <w:vAlign w:val="center"/>
          </w:tcPr>
          <w:p w:rsidR="00EE2598" w:rsidRPr="00EE2598" w:rsidRDefault="00EE2598" w:rsidP="00EE259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598" w:rsidRPr="00B37DBE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103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Tiết 17-18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EE2598" w:rsidRPr="00A20BA7" w:rsidRDefault="00EE2598" w:rsidP="00EE259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Kiểm tra cuối học kì I</w:t>
            </w:r>
          </w:p>
        </w:tc>
        <w:tc>
          <w:tcPr>
            <w:tcW w:w="3772" w:type="dxa"/>
          </w:tcPr>
          <w:p w:rsidR="00EE2598" w:rsidRPr="00B37DBE" w:rsidRDefault="00EE2598" w:rsidP="00EE2598">
            <w:pPr>
              <w:pStyle w:val="TableParagraph"/>
              <w:spacing w:before="1"/>
              <w:jc w:val="both"/>
              <w:rPr>
                <w:b/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1. Về kiến thức</w:t>
            </w:r>
            <w:r w:rsidRPr="00B37DBE">
              <w:rPr>
                <w:b/>
                <w:sz w:val="28"/>
                <w:szCs w:val="28"/>
              </w:rPr>
              <w:t>:</w:t>
            </w:r>
          </w:p>
          <w:p w:rsidR="00EE2598" w:rsidRPr="00B37DBE" w:rsidRDefault="00EE2598" w:rsidP="00EE2598">
            <w:pPr>
              <w:pStyle w:val="TableParagraph"/>
              <w:spacing w:before="1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-Học sinh vận dụng được các kiến thức đã được học.</w:t>
            </w:r>
          </w:p>
          <w:p w:rsidR="00EE2598" w:rsidRPr="00B37DBE" w:rsidRDefault="00EE2598" w:rsidP="00EE2598">
            <w:pPr>
              <w:pStyle w:val="TableParagraph"/>
              <w:spacing w:before="79" w:line="312" w:lineRule="auto"/>
              <w:ind w:right="102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2. Về năng lực</w:t>
            </w:r>
          </w:p>
          <w:p w:rsidR="00EE2598" w:rsidRDefault="00EE2598" w:rsidP="00EE2598">
            <w:pPr>
              <w:pStyle w:val="TableParagraph"/>
              <w:spacing w:before="79" w:line="312" w:lineRule="auto"/>
              <w:ind w:right="102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- HS trình bày giai điệu,lời ca, sắc thái của bài hát và bài TĐN.</w:t>
            </w:r>
          </w:p>
          <w:p w:rsidR="00EE2598" w:rsidRPr="004B68C2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 w:rsidRPr="00B37DB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-Giải quyết vấn và sáng tạo thông qua nhiệm vụ học tập được giao.</w:t>
            </w:r>
          </w:p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3.Về phẩm chất</w:t>
            </w:r>
          </w:p>
          <w:p w:rsidR="00EE2598" w:rsidRPr="00B37DBE" w:rsidRDefault="00EE2598" w:rsidP="00EE2598">
            <w:pPr>
              <w:tabs>
                <w:tab w:val="left" w:pos="12758"/>
              </w:tabs>
              <w:jc w:val="both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 w:rsidRPr="00B37DB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- Hình thành ý thức học tốt, hoàn thành nhiệm vụ cá nhân, nhiệm vụ nhóm.</w:t>
            </w:r>
          </w:p>
        </w:tc>
        <w:tc>
          <w:tcPr>
            <w:tcW w:w="139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- Đàn phím điện tử, thiết bị nghe nhìn, nhạc cụ gõ</w:t>
            </w:r>
          </w:p>
        </w:tc>
        <w:tc>
          <w:tcPr>
            <w:tcW w:w="1037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5" w:type="dxa"/>
            <w:vAlign w:val="center"/>
          </w:tcPr>
          <w:p w:rsidR="00EE2598" w:rsidRPr="00EE2598" w:rsidRDefault="00EE2598" w:rsidP="00EE259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598" w:rsidRPr="00B37DBE" w:rsidTr="00EE2598">
        <w:tc>
          <w:tcPr>
            <w:tcW w:w="14125" w:type="dxa"/>
            <w:gridSpan w:val="9"/>
          </w:tcPr>
          <w:p w:rsidR="00EE2598" w:rsidRPr="00EE2598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7" w:type="dxa"/>
          </w:tcPr>
          <w:p w:rsidR="00EE2598" w:rsidRPr="00B37DBE" w:rsidRDefault="00EE2598" w:rsidP="00EE2598"/>
        </w:tc>
        <w:tc>
          <w:tcPr>
            <w:tcW w:w="4241" w:type="dxa"/>
          </w:tcPr>
          <w:p w:rsidR="00EE2598" w:rsidRPr="00B37DBE" w:rsidRDefault="00EE2598" w:rsidP="00EE2598"/>
        </w:tc>
        <w:tc>
          <w:tcPr>
            <w:tcW w:w="4243" w:type="dxa"/>
            <w:tcBorders>
              <w:top w:val="single" w:sz="4" w:space="0" w:color="auto"/>
              <w:bottom w:val="single" w:sz="4" w:space="0" w:color="auto"/>
            </w:tcBorders>
          </w:tcPr>
          <w:p w:rsidR="00EE2598" w:rsidRPr="000F58C7" w:rsidRDefault="00EE2598" w:rsidP="00EE259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97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Tiết 1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7+18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Kiểm tra cuối học kỳ I</w:t>
            </w:r>
          </w:p>
        </w:tc>
        <w:tc>
          <w:tcPr>
            <w:tcW w:w="1285" w:type="dxa"/>
          </w:tcPr>
          <w:p w:rsidR="00EE2598" w:rsidRPr="00B37DBE" w:rsidRDefault="00EE2598" w:rsidP="00EE2598"/>
        </w:tc>
        <w:tc>
          <w:tcPr>
            <w:tcW w:w="1285" w:type="dxa"/>
          </w:tcPr>
          <w:p w:rsidR="00EE2598" w:rsidRPr="00B37DBE" w:rsidRDefault="00EE2598" w:rsidP="00EE2598"/>
        </w:tc>
        <w:tc>
          <w:tcPr>
            <w:tcW w:w="1285" w:type="dxa"/>
          </w:tcPr>
          <w:p w:rsidR="00EE2598" w:rsidRPr="00B37DBE" w:rsidRDefault="00EE2598" w:rsidP="00EE2598"/>
        </w:tc>
        <w:tc>
          <w:tcPr>
            <w:tcW w:w="1285" w:type="dxa"/>
            <w:vAlign w:val="center"/>
          </w:tcPr>
          <w:p w:rsidR="00EE2598" w:rsidRPr="00E6750F" w:rsidRDefault="00EE2598" w:rsidP="00EE2598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60" w:after="60" w:line="276" w:lineRule="auto"/>
              <w:ind w:left="180" w:hanging="141"/>
              <w:contextualSpacing/>
              <w:rPr>
                <w:spacing w:val="-12"/>
                <w:szCs w:val="28"/>
              </w:rPr>
            </w:pPr>
            <w:r w:rsidRPr="00E6750F">
              <w:rPr>
                <w:spacing w:val="-12"/>
                <w:szCs w:val="28"/>
              </w:rPr>
              <w:t xml:space="preserve">Không kiểm tra, đánh giá định kì  những nội dung hướng dẫn HS tự đọc, tự học, tự làm, tự thực hiện, </w:t>
            </w:r>
            <w:r w:rsidRPr="00E6750F">
              <w:rPr>
                <w:spacing w:val="-12"/>
                <w:szCs w:val="28"/>
              </w:rPr>
              <w:lastRenderedPageBreak/>
              <w:t>không yêu cầu</w:t>
            </w:r>
          </w:p>
          <w:p w:rsidR="00EE2598" w:rsidRPr="006052CF" w:rsidRDefault="00EE2598" w:rsidP="00EE259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598" w:rsidRPr="00B37DBE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1103" w:type="dxa"/>
            <w:vMerge w:val="restart"/>
          </w:tcPr>
          <w:p w:rsidR="00EE2598" w:rsidRPr="00B843AA" w:rsidRDefault="00EE2598" w:rsidP="00EE2598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3AA">
              <w:rPr>
                <w:rFonts w:ascii="Times New Roman" w:hAnsi="Times New Roman" w:cs="Times New Roman"/>
                <w:b/>
                <w:sz w:val="28"/>
                <w:szCs w:val="28"/>
              </w:rPr>
              <w:t>Chủ đề: Mùa xuân</w:t>
            </w:r>
          </w:p>
          <w:p w:rsidR="00EE2598" w:rsidRPr="00B37DBE" w:rsidRDefault="00EE2598" w:rsidP="00EE2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pStyle w:val="TableParagraph"/>
              <w:jc w:val="center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Tuần19</w:t>
            </w:r>
          </w:p>
        </w:tc>
        <w:tc>
          <w:tcPr>
            <w:tcW w:w="1438" w:type="dxa"/>
            <w:vAlign w:val="center"/>
          </w:tcPr>
          <w:p w:rsidR="00EE2598" w:rsidRPr="00B843AA" w:rsidRDefault="00EE2598" w:rsidP="00EE25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3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Tiết 19: </w:t>
            </w:r>
            <w:r w:rsidRPr="00B843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  <w:t>- Học hát: Bài </w:t>
            </w:r>
            <w:r w:rsidRPr="00B84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id-ID"/>
              </w:rPr>
              <w:t>Khát vọng mùa xuân.</w:t>
            </w:r>
          </w:p>
        </w:tc>
        <w:tc>
          <w:tcPr>
            <w:tcW w:w="3772" w:type="dxa"/>
          </w:tcPr>
          <w:p w:rsidR="00EE2598" w:rsidRPr="00B37DBE" w:rsidRDefault="00EE2598" w:rsidP="00EE2598">
            <w:pPr>
              <w:pStyle w:val="TableParagraph"/>
              <w:spacing w:before="1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1. Về kiến thức:</w:t>
            </w:r>
          </w:p>
          <w:p w:rsidR="00EE2598" w:rsidRDefault="00EE2598" w:rsidP="00EE2598">
            <w:pPr>
              <w:pStyle w:val="TableParagraph"/>
              <w:tabs>
                <w:tab w:val="left" w:pos="250"/>
              </w:tabs>
              <w:spacing w:line="314" w:lineRule="auto"/>
              <w:ind w:right="104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 xml:space="preserve">- Trình bày </w:t>
            </w:r>
            <w:r>
              <w:rPr>
                <w:sz w:val="28"/>
                <w:szCs w:val="28"/>
              </w:rPr>
              <w:t>được giai điệu, lời ca bài hát.</w:t>
            </w:r>
          </w:p>
          <w:p w:rsidR="00EE2598" w:rsidRPr="00B37DBE" w:rsidRDefault="00EE2598" w:rsidP="00EE2598">
            <w:pPr>
              <w:pStyle w:val="TableParagraph"/>
              <w:tabs>
                <w:tab w:val="left" w:pos="250"/>
              </w:tabs>
              <w:spacing w:line="314" w:lineRule="auto"/>
              <w:ind w:right="104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 xml:space="preserve"> 2.Về năng lực</w:t>
            </w:r>
          </w:p>
          <w:p w:rsidR="00EE2598" w:rsidRPr="00B37DBE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 w:rsidRPr="00B37DB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- -Vận động cơ thể phù hợp với nhịp điệu và tính chất âm nhạc của bài hát, biết chia sẻ cảm xúc âm nhạc với bạn bè.</w:t>
            </w:r>
          </w:p>
          <w:p w:rsidR="00EE2598" w:rsidRPr="00B37DBE" w:rsidRDefault="00EE2598" w:rsidP="00EE2598">
            <w:pPr>
              <w:pStyle w:val="TableParagraph"/>
              <w:tabs>
                <w:tab w:val="left" w:pos="250"/>
              </w:tabs>
              <w:spacing w:line="314" w:lineRule="auto"/>
              <w:ind w:right="104"/>
              <w:jc w:val="both"/>
              <w:rPr>
                <w:kern w:val="24"/>
                <w:sz w:val="28"/>
                <w:szCs w:val="28"/>
              </w:rPr>
            </w:pPr>
            <w:r w:rsidRPr="00B37DBE">
              <w:rPr>
                <w:kern w:val="24"/>
                <w:sz w:val="28"/>
                <w:szCs w:val="28"/>
              </w:rPr>
              <w:t>3.Về phẩm chất</w:t>
            </w:r>
          </w:p>
          <w:p w:rsidR="00EE2598" w:rsidRPr="00B37DBE" w:rsidRDefault="00EE2598" w:rsidP="00EE2598">
            <w:pPr>
              <w:pStyle w:val="TableParagraph"/>
              <w:spacing w:before="1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-</w:t>
            </w:r>
            <w:r w:rsidRPr="00B37DBE">
              <w:rPr>
                <w:kern w:val="24"/>
                <w:sz w:val="28"/>
                <w:szCs w:val="28"/>
              </w:rPr>
              <w:t xml:space="preserve"> Hình thành ý thức học tốt, hoàn thành nhiệm vụ cá nhân, nhiệm vụ nhóm.</w:t>
            </w:r>
          </w:p>
        </w:tc>
        <w:tc>
          <w:tcPr>
            <w:tcW w:w="139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37DB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Đàn</w:t>
            </w: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 xml:space="preserve"> phím</w:t>
            </w:r>
            <w:r w:rsidRPr="00B37DB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điện tử</w:t>
            </w:r>
          </w:p>
          <w:p w:rsidR="00EE2598" w:rsidRPr="00B37DBE" w:rsidRDefault="00EE2598" w:rsidP="00EE2598">
            <w:pPr>
              <w:pStyle w:val="TableParagrap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  <w:lang w:val="vi-VN"/>
              </w:rPr>
              <w:t xml:space="preserve">- Nhạc cụ </w:t>
            </w:r>
            <w:r w:rsidRPr="00B37DBE">
              <w:rPr>
                <w:sz w:val="28"/>
                <w:szCs w:val="28"/>
              </w:rPr>
              <w:t>gõ</w:t>
            </w:r>
          </w:p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- Thiết bị nghe nhìn</w:t>
            </w:r>
          </w:p>
        </w:tc>
        <w:tc>
          <w:tcPr>
            <w:tcW w:w="1037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5" w:type="dxa"/>
            <w:vAlign w:val="center"/>
          </w:tcPr>
          <w:p w:rsidR="00EE2598" w:rsidRPr="00EE2598" w:rsidRDefault="00EE2598" w:rsidP="00EE259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598" w:rsidRPr="004B2381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03" w:type="dxa"/>
            <w:vMerge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pStyle w:val="TableParagraph"/>
              <w:jc w:val="center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Tuần 20</w:t>
            </w:r>
          </w:p>
        </w:tc>
        <w:tc>
          <w:tcPr>
            <w:tcW w:w="1438" w:type="dxa"/>
            <w:vAlign w:val="center"/>
          </w:tcPr>
          <w:p w:rsidR="00EE2598" w:rsidRPr="006052CF" w:rsidRDefault="00EE2598" w:rsidP="00EE2598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</w:pPr>
            <w:r w:rsidRPr="006052CF">
              <w:rPr>
                <w:rFonts w:ascii="Times New Roman" w:hAnsi="Times New Roman" w:cs="Times New Roman"/>
                <w:b/>
                <w:sz w:val="28"/>
                <w:szCs w:val="28"/>
              </w:rPr>
              <w:t>Tiết 20</w:t>
            </w:r>
            <w:r w:rsidRPr="006052C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6052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  <w:t xml:space="preserve">- Ôn tập bài hát: </w:t>
            </w:r>
            <w:r w:rsidRPr="006052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id-ID"/>
              </w:rPr>
              <w:t>Khát vọng mùa xuân.</w:t>
            </w:r>
          </w:p>
          <w:p w:rsidR="00EE2598" w:rsidRPr="006052CF" w:rsidRDefault="00EE2598" w:rsidP="00EE2598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</w:pPr>
            <w:r w:rsidRPr="006052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  <w:t>- Nhạc lý: Nhịp 6/8.</w:t>
            </w:r>
          </w:p>
          <w:p w:rsidR="00EE2598" w:rsidRPr="006052CF" w:rsidRDefault="00EE2598" w:rsidP="00EE2598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052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  <w:t>- Tập đọc nhạc: TĐN số 5.</w:t>
            </w:r>
          </w:p>
        </w:tc>
        <w:tc>
          <w:tcPr>
            <w:tcW w:w="3772" w:type="dxa"/>
          </w:tcPr>
          <w:p w:rsidR="00EE2598" w:rsidRPr="00B37DBE" w:rsidRDefault="00EE2598" w:rsidP="00EE2598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1. Về kiến thức:</w:t>
            </w:r>
          </w:p>
          <w:p w:rsidR="00EE2598" w:rsidRPr="0097435B" w:rsidRDefault="00EE2598" w:rsidP="00EE25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- </w:t>
            </w:r>
            <w:r w:rsidRPr="0097435B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ọc sinh trình bày</w:t>
            </w:r>
            <w:r w:rsidRPr="0097435B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 đúng giai điệu, lời ca của bài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de-DE"/>
              </w:rPr>
              <w:t>Khát vọng mùa xuân</w:t>
            </w:r>
            <w:r w:rsidRPr="0097435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de-DE"/>
              </w:rPr>
              <w:t>.</w:t>
            </w:r>
            <w:r w:rsidRPr="0097435B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 Biết hát kết hợp gõ đệm. Biết trình bày bài hát theo hình thức đơn ca, song ca, tốp ca</w:t>
            </w:r>
          </w:p>
          <w:p w:rsidR="00EE2598" w:rsidRPr="004B2381" w:rsidRDefault="00EE2598" w:rsidP="00EE2598">
            <w:pPr>
              <w:pStyle w:val="TableParagraph"/>
              <w:tabs>
                <w:tab w:val="left" w:pos="250"/>
              </w:tabs>
              <w:spacing w:before="3" w:line="312" w:lineRule="auto"/>
              <w:ind w:right="104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-Vận dụng được nhịp 6/8</w:t>
            </w:r>
          </w:p>
          <w:p w:rsidR="00EE2598" w:rsidRPr="004B2381" w:rsidRDefault="00EE2598" w:rsidP="00EE2598">
            <w:pPr>
              <w:pStyle w:val="TableParagraph"/>
              <w:tabs>
                <w:tab w:val="left" w:pos="250"/>
              </w:tabs>
              <w:spacing w:before="3" w:line="312" w:lineRule="auto"/>
              <w:ind w:right="104"/>
              <w:rPr>
                <w:sz w:val="28"/>
                <w:szCs w:val="28"/>
                <w:lang w:val="de-DE"/>
              </w:rPr>
            </w:pPr>
            <w:r w:rsidRPr="004B2381">
              <w:rPr>
                <w:sz w:val="28"/>
                <w:szCs w:val="28"/>
                <w:lang w:val="de-DE"/>
              </w:rPr>
              <w:t>2.Về năng lực</w:t>
            </w:r>
          </w:p>
          <w:p w:rsidR="00EE2598" w:rsidRPr="00B37DBE" w:rsidRDefault="00EE2598" w:rsidP="00EE2598">
            <w:pPr>
              <w:pStyle w:val="TableParagraph"/>
              <w:spacing w:before="3"/>
              <w:rPr>
                <w:kern w:val="24"/>
                <w:sz w:val="28"/>
                <w:szCs w:val="28"/>
                <w:lang w:val="pt-BR"/>
              </w:rPr>
            </w:pPr>
            <w:r w:rsidRPr="00B37DBE">
              <w:rPr>
                <w:kern w:val="24"/>
                <w:sz w:val="28"/>
                <w:szCs w:val="28"/>
                <w:lang w:val="pt-BR"/>
              </w:rPr>
              <w:t>-Thể hiện đúng  giai điệu lời ca, sắc thái bài TĐN luyện tập kỹ năng đánh nhịp.</w:t>
            </w:r>
          </w:p>
          <w:p w:rsidR="00EE2598" w:rsidRPr="004B2381" w:rsidRDefault="00EE2598" w:rsidP="00EE2598">
            <w:pPr>
              <w:tabs>
                <w:tab w:val="left" w:pos="1275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4B2381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3.Về phẩm chất</w:t>
            </w:r>
          </w:p>
          <w:p w:rsidR="00EE2598" w:rsidRPr="00B37DBE" w:rsidRDefault="00EE2598" w:rsidP="00EE2598">
            <w:pPr>
              <w:tabs>
                <w:tab w:val="left" w:pos="7169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>-</w:t>
            </w:r>
            <w:r w:rsidRPr="004B2381">
              <w:rPr>
                <w:rFonts w:ascii="Times New Roman" w:hAnsi="Times New Roman" w:cs="Times New Roman"/>
                <w:kern w:val="24"/>
                <w:sz w:val="28"/>
                <w:szCs w:val="28"/>
                <w:lang w:val="pt-BR"/>
              </w:rPr>
              <w:t xml:space="preserve"> Hình thành ý thức học tốt, hoàn thành nhiệm vụ cá nhân, nhiệm vụ nhóm.</w:t>
            </w:r>
          </w:p>
        </w:tc>
        <w:tc>
          <w:tcPr>
            <w:tcW w:w="1399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Đàn phím điện tử, thiết bị nghe nhìn, nhạc cụ gõ</w:t>
            </w:r>
          </w:p>
        </w:tc>
        <w:tc>
          <w:tcPr>
            <w:tcW w:w="1037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2935" w:type="dxa"/>
            <w:vAlign w:val="center"/>
          </w:tcPr>
          <w:p w:rsidR="00EE2598" w:rsidRPr="004B2381" w:rsidRDefault="00EE2598" w:rsidP="00EE2598">
            <w:pPr>
              <w:spacing w:before="60" w:after="60" w:line="276" w:lineRule="auto"/>
              <w:contextualSpacing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/>
                <w:sz w:val="28"/>
                <w:szCs w:val="28"/>
                <w:lang w:val="nl-NL"/>
              </w:rPr>
              <w:t>- Học sinh tự thực hiện nội dung Ôn tập bài hát</w:t>
            </w:r>
          </w:p>
          <w:p w:rsidR="00EE2598" w:rsidRPr="004B2381" w:rsidRDefault="00EE2598" w:rsidP="00EE259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810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EE2598" w:rsidRPr="004B2381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1103" w:type="dxa"/>
            <w:vMerge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pStyle w:val="TableParagraph"/>
              <w:jc w:val="center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Tuần 21</w:t>
            </w:r>
          </w:p>
        </w:tc>
        <w:tc>
          <w:tcPr>
            <w:tcW w:w="1438" w:type="dxa"/>
            <w:vAlign w:val="center"/>
          </w:tcPr>
          <w:p w:rsidR="00EE2598" w:rsidRPr="006052CF" w:rsidRDefault="00EE2598" w:rsidP="00EE2598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</w:pPr>
            <w:r w:rsidRPr="006052CF">
              <w:rPr>
                <w:rFonts w:ascii="Times New Roman" w:hAnsi="Times New Roman" w:cs="Times New Roman"/>
                <w:b/>
                <w:sz w:val="28"/>
                <w:szCs w:val="28"/>
              </w:rPr>
              <w:t>Tiết 21:</w:t>
            </w:r>
            <w:r w:rsidRPr="006052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d-ID"/>
              </w:rPr>
              <w:t>-</w:t>
            </w:r>
            <w:r w:rsidRPr="006052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  <w:t xml:space="preserve"> Ôn tập bài hát: </w:t>
            </w:r>
            <w:r w:rsidRPr="006052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id-ID"/>
              </w:rPr>
              <w:t>Khát vọng mùa xuân</w:t>
            </w:r>
          </w:p>
          <w:p w:rsidR="00EE2598" w:rsidRPr="006052CF" w:rsidRDefault="00EE2598" w:rsidP="00EE2598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</w:pPr>
            <w:r w:rsidRPr="006052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  <w:t>-  Ôn tập Tập đọc nhạc: TĐN số 5</w:t>
            </w:r>
          </w:p>
          <w:p w:rsidR="00EE2598" w:rsidRPr="006052CF" w:rsidRDefault="00EE2598" w:rsidP="00EE2598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052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  <w:t>- Âm nhạc thường thức: Nhạc sĩ Nguyễn Đức Toàn và bài hát </w:t>
            </w:r>
            <w:r w:rsidRPr="006052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id-ID"/>
              </w:rPr>
              <w:t>Biết ơn Võ Thị Sáu.</w:t>
            </w:r>
          </w:p>
        </w:tc>
        <w:tc>
          <w:tcPr>
            <w:tcW w:w="3772" w:type="dxa"/>
          </w:tcPr>
          <w:p w:rsidR="00EE2598" w:rsidRPr="00B37DBE" w:rsidRDefault="00EE2598" w:rsidP="00EE2598">
            <w:pPr>
              <w:tabs>
                <w:tab w:val="center" w:pos="5400"/>
                <w:tab w:val="left" w:pos="7169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1.Về kiến thức</w:t>
            </w:r>
          </w:p>
          <w:p w:rsidR="00EE2598" w:rsidRDefault="00EE2598" w:rsidP="00EE2598">
            <w:pPr>
              <w:tabs>
                <w:tab w:val="center" w:pos="5400"/>
                <w:tab w:val="left" w:pos="7169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37DB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Ôn lại kiến thức của những bài học trước</w:t>
            </w:r>
          </w:p>
          <w:p w:rsidR="00EE2598" w:rsidRPr="00B37DBE" w:rsidRDefault="00EE2598" w:rsidP="00EE2598">
            <w:pPr>
              <w:tabs>
                <w:tab w:val="center" w:pos="5400"/>
                <w:tab w:val="left" w:pos="7169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-Trình bày khái quát về nhạc sĩ Nguyễn Đức Toàn.</w:t>
            </w:r>
          </w:p>
          <w:p w:rsidR="00EE2598" w:rsidRDefault="00EE2598" w:rsidP="00EE2598">
            <w:pPr>
              <w:tabs>
                <w:tab w:val="center" w:pos="5400"/>
                <w:tab w:val="left" w:pos="7169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2.Về năng lực</w:t>
            </w:r>
          </w:p>
          <w:p w:rsidR="00EE2598" w:rsidRPr="00257A0E" w:rsidRDefault="00EE2598" w:rsidP="00EE2598">
            <w:pPr>
              <w:tabs>
                <w:tab w:val="center" w:pos="5400"/>
                <w:tab w:val="left" w:pos="7169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  <w:t>-Giải quyết vấn và sáng tạo thông qua nhiệm vụ học tập được giao.</w:t>
            </w:r>
          </w:p>
          <w:p w:rsidR="00EE2598" w:rsidRPr="004B2381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</w:pP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  <w:t>3.Về phẩm chất</w:t>
            </w:r>
          </w:p>
          <w:p w:rsidR="00EE2598" w:rsidRPr="004B2381" w:rsidRDefault="00EE2598" w:rsidP="00EE2598">
            <w:pPr>
              <w:pStyle w:val="TableParagraph"/>
              <w:spacing w:before="1"/>
              <w:jc w:val="both"/>
              <w:rPr>
                <w:sz w:val="28"/>
                <w:szCs w:val="28"/>
                <w:lang w:val="nl-NL"/>
              </w:rPr>
            </w:pPr>
            <w:r w:rsidRPr="004B2381">
              <w:rPr>
                <w:sz w:val="28"/>
                <w:szCs w:val="28"/>
                <w:lang w:val="nl-NL"/>
              </w:rPr>
              <w:t>-</w:t>
            </w:r>
            <w:r w:rsidRPr="004B2381">
              <w:rPr>
                <w:kern w:val="24"/>
                <w:sz w:val="28"/>
                <w:szCs w:val="28"/>
                <w:lang w:val="nl-NL"/>
              </w:rPr>
              <w:t xml:space="preserve"> Hình thành ý thức học tốt, hoàn thành nhiệm vụ cá nhân, nhiệm vụ nhóm.</w:t>
            </w:r>
          </w:p>
        </w:tc>
        <w:tc>
          <w:tcPr>
            <w:tcW w:w="1399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Đàn phím điện tử, thiết bị nghe nhìn, nhạc cụ gõ</w:t>
            </w:r>
          </w:p>
        </w:tc>
        <w:tc>
          <w:tcPr>
            <w:tcW w:w="1037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2935" w:type="dxa"/>
            <w:vAlign w:val="center"/>
          </w:tcPr>
          <w:p w:rsidR="00EE2598" w:rsidRPr="004B2381" w:rsidRDefault="00EE2598" w:rsidP="00EE2598">
            <w:pPr>
              <w:spacing w:before="60" w:after="60" w:line="276" w:lineRule="auto"/>
              <w:contextualSpacing/>
              <w:rPr>
                <w:rFonts w:ascii="Times New Roman" w:hAnsi="Times New Roman"/>
                <w:spacing w:val="-10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/>
                <w:spacing w:val="-10"/>
                <w:sz w:val="28"/>
                <w:szCs w:val="28"/>
                <w:lang w:val="nl-NL"/>
              </w:rPr>
              <w:t>Học sinh tự thực hiện nội dung Ôn tập Tập đọc   nhạc</w:t>
            </w:r>
          </w:p>
          <w:p w:rsidR="00EE2598" w:rsidRPr="004B2381" w:rsidRDefault="00EE2598" w:rsidP="00EE2598">
            <w:pPr>
              <w:spacing w:before="60" w:after="60" w:line="276" w:lineRule="auto"/>
              <w:contextualSpacing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/>
                <w:sz w:val="28"/>
                <w:szCs w:val="28"/>
                <w:lang w:val="nl-NL"/>
              </w:rPr>
              <w:t>- Học sinh tự học có hướng dẫn nội dung ÂNTT</w:t>
            </w:r>
          </w:p>
          <w:p w:rsidR="00EE2598" w:rsidRPr="004B2381" w:rsidRDefault="00EE2598" w:rsidP="00EE259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810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EE2598" w:rsidRPr="00B37DBE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03" w:type="dxa"/>
            <w:vMerge w:val="restart"/>
          </w:tcPr>
          <w:p w:rsidR="00EE2598" w:rsidRPr="006052CF" w:rsidRDefault="00EE2598" w:rsidP="00EE2598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d-ID"/>
              </w:rPr>
            </w:pPr>
            <w:r w:rsidRPr="006052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d-ID"/>
              </w:rPr>
              <w:t xml:space="preserve">Chủ đề: </w:t>
            </w:r>
            <w:r w:rsidRPr="006052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d-ID"/>
              </w:rPr>
              <w:lastRenderedPageBreak/>
              <w:t>Nguồn cội</w:t>
            </w:r>
          </w:p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pStyle w:val="TableParagraph"/>
              <w:jc w:val="center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lastRenderedPageBreak/>
              <w:t>Tuần 22</w:t>
            </w:r>
          </w:p>
        </w:tc>
        <w:tc>
          <w:tcPr>
            <w:tcW w:w="1438" w:type="dxa"/>
            <w:vAlign w:val="center"/>
          </w:tcPr>
          <w:p w:rsidR="00EE2598" w:rsidRPr="006052CF" w:rsidRDefault="00EE2598" w:rsidP="00EE2598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2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Tiết 22: </w:t>
            </w:r>
            <w:r w:rsidRPr="006052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  <w:t>Học hát: Bài </w:t>
            </w:r>
            <w:r w:rsidRPr="006052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id-ID"/>
              </w:rPr>
              <w:t xml:space="preserve">Nổi </w:t>
            </w:r>
            <w:r w:rsidRPr="006052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id-ID"/>
              </w:rPr>
              <w:lastRenderedPageBreak/>
              <w:t>trống lên các bạn ơi!</w:t>
            </w:r>
          </w:p>
        </w:tc>
        <w:tc>
          <w:tcPr>
            <w:tcW w:w="3772" w:type="dxa"/>
          </w:tcPr>
          <w:p w:rsidR="00EE2598" w:rsidRPr="00B37DBE" w:rsidRDefault="00EE2598" w:rsidP="00EE2598">
            <w:pPr>
              <w:pStyle w:val="TableParagraph"/>
              <w:spacing w:before="1"/>
              <w:jc w:val="both"/>
              <w:rPr>
                <w:b/>
                <w:sz w:val="28"/>
                <w:szCs w:val="28"/>
              </w:rPr>
            </w:pPr>
            <w:r w:rsidRPr="00B37DBE">
              <w:rPr>
                <w:b/>
                <w:sz w:val="28"/>
                <w:szCs w:val="28"/>
              </w:rPr>
              <w:lastRenderedPageBreak/>
              <w:t>1. Về kiến thức:</w:t>
            </w:r>
          </w:p>
          <w:p w:rsidR="00EE2598" w:rsidRPr="00B37DBE" w:rsidRDefault="00EE2598" w:rsidP="00EE2598">
            <w:pPr>
              <w:pStyle w:val="TableParagraph"/>
              <w:spacing w:before="84" w:line="312" w:lineRule="auto"/>
              <w:ind w:right="102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 xml:space="preserve">- Trình bày được giai điệu, lời </w:t>
            </w:r>
            <w:r w:rsidRPr="00B37DBE">
              <w:rPr>
                <w:sz w:val="28"/>
                <w:szCs w:val="28"/>
              </w:rPr>
              <w:lastRenderedPageBreak/>
              <w:t>ca bài hát.</w:t>
            </w:r>
          </w:p>
          <w:p w:rsidR="00EE2598" w:rsidRPr="00B37DBE" w:rsidRDefault="00EE2598" w:rsidP="00EE2598">
            <w:pPr>
              <w:pStyle w:val="TableParagraph"/>
              <w:spacing w:before="84" w:line="312" w:lineRule="auto"/>
              <w:ind w:righ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B37DBE">
              <w:rPr>
                <w:sz w:val="28"/>
                <w:szCs w:val="28"/>
              </w:rPr>
              <w:t>.Về năng lực</w:t>
            </w:r>
          </w:p>
          <w:p w:rsidR="00EE2598" w:rsidRPr="00B37DBE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 w:rsidRPr="00B37DB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-Vận động cơ thể phù hợp với nhịp điệu và tính chất âm nhạc của bài hát, biết chia sẻ cảm xúc âm nhạc với bạn bè.</w:t>
            </w:r>
          </w:p>
          <w:p w:rsidR="00EE2598" w:rsidRPr="00B37DBE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 w:rsidRPr="00B37DB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3.Vè phẩm chất</w:t>
            </w:r>
          </w:p>
          <w:p w:rsidR="00EE2598" w:rsidRPr="00B37DBE" w:rsidRDefault="00EE2598" w:rsidP="00EE2598">
            <w:pPr>
              <w:tabs>
                <w:tab w:val="left" w:pos="12758"/>
              </w:tabs>
              <w:jc w:val="both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 w:rsidRPr="00B37DB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 xml:space="preserve"> -Sống vui tươi, hồn nhiên chan hòa với những người xung quanh.</w:t>
            </w:r>
          </w:p>
          <w:p w:rsidR="00EE2598" w:rsidRPr="00B37DBE" w:rsidRDefault="00EE2598" w:rsidP="00EE2598">
            <w:pPr>
              <w:pStyle w:val="TableParagraph"/>
              <w:spacing w:before="1"/>
              <w:jc w:val="both"/>
              <w:rPr>
                <w:sz w:val="28"/>
                <w:szCs w:val="28"/>
              </w:rPr>
            </w:pPr>
          </w:p>
        </w:tc>
        <w:tc>
          <w:tcPr>
            <w:tcW w:w="139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Đàn phím điện tử, thiết bị </w:t>
            </w: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nghe nhìn, nhạc cụ gõ</w:t>
            </w:r>
          </w:p>
        </w:tc>
        <w:tc>
          <w:tcPr>
            <w:tcW w:w="1037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5" w:type="dxa"/>
            <w:vAlign w:val="center"/>
          </w:tcPr>
          <w:p w:rsidR="00EE2598" w:rsidRPr="00EE2598" w:rsidRDefault="00EE2598" w:rsidP="00EE259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598" w:rsidRPr="00B37DBE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1103" w:type="dxa"/>
            <w:vMerge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pStyle w:val="TableParagraph"/>
              <w:jc w:val="center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Tuần 23</w:t>
            </w:r>
          </w:p>
        </w:tc>
        <w:tc>
          <w:tcPr>
            <w:tcW w:w="1438" w:type="dxa"/>
            <w:vAlign w:val="center"/>
          </w:tcPr>
          <w:p w:rsidR="00EE2598" w:rsidRPr="006052CF" w:rsidRDefault="00EE2598" w:rsidP="00EE2598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  <w:lang w:eastAsia="id-ID"/>
              </w:rPr>
            </w:pPr>
            <w:r w:rsidRPr="006052CF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id-ID"/>
              </w:rPr>
              <w:t>Tiết 23</w:t>
            </w:r>
            <w:r w:rsidRPr="006052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id-ID"/>
              </w:rPr>
              <w:t xml:space="preserve">: </w:t>
            </w:r>
            <w:r w:rsidRPr="006052CF"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  <w:lang w:eastAsia="id-ID"/>
              </w:rPr>
              <w:t>- Ôn tập bài hát: </w:t>
            </w:r>
            <w:r w:rsidRPr="006052CF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2"/>
                <w:sz w:val="28"/>
                <w:szCs w:val="28"/>
                <w:lang w:eastAsia="id-ID"/>
              </w:rPr>
              <w:t>Nổi trống lên các bạn ơi!.</w:t>
            </w:r>
          </w:p>
          <w:p w:rsidR="00EE2598" w:rsidRPr="006052CF" w:rsidRDefault="00EE2598" w:rsidP="00EE2598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d-ID"/>
              </w:rPr>
            </w:pPr>
            <w:r w:rsidRPr="006052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  <w:t>- Tập đọc nhạc: TĐN số 6.</w:t>
            </w:r>
          </w:p>
        </w:tc>
        <w:tc>
          <w:tcPr>
            <w:tcW w:w="3772" w:type="dxa"/>
          </w:tcPr>
          <w:p w:rsidR="00EE2598" w:rsidRPr="00B37DBE" w:rsidRDefault="00EE2598" w:rsidP="00EE2598">
            <w:pPr>
              <w:pStyle w:val="TableParagraph"/>
              <w:spacing w:before="1"/>
              <w:jc w:val="both"/>
              <w:rPr>
                <w:b/>
                <w:sz w:val="28"/>
                <w:szCs w:val="28"/>
              </w:rPr>
            </w:pPr>
            <w:r w:rsidRPr="00B37DBE">
              <w:rPr>
                <w:b/>
                <w:sz w:val="28"/>
                <w:szCs w:val="28"/>
              </w:rPr>
              <w:t>1. Về kiến thức:</w:t>
            </w:r>
          </w:p>
          <w:p w:rsidR="00EE2598" w:rsidRPr="00B37DBE" w:rsidRDefault="00EE2598" w:rsidP="00EE2598">
            <w:pPr>
              <w:pStyle w:val="TableParagraph"/>
              <w:tabs>
                <w:tab w:val="left" w:pos="290"/>
              </w:tabs>
              <w:spacing w:before="84" w:line="312" w:lineRule="auto"/>
              <w:ind w:right="104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 xml:space="preserve">-Học sinh </w:t>
            </w:r>
            <w:r>
              <w:rPr>
                <w:sz w:val="28"/>
                <w:szCs w:val="28"/>
              </w:rPr>
              <w:t>trình bày thuần thục bài hát Nổi trống lên các bạn ơi</w:t>
            </w:r>
          </w:p>
          <w:p w:rsidR="00EE2598" w:rsidRPr="00B37DBE" w:rsidRDefault="00EE2598" w:rsidP="00EE2598">
            <w:pPr>
              <w:pStyle w:val="TableParagraph"/>
              <w:tabs>
                <w:tab w:val="left" w:pos="250"/>
              </w:tabs>
              <w:spacing w:line="314" w:lineRule="auto"/>
              <w:ind w:right="104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-Học sinh xác định đúng cao độ, trường độ bài</w:t>
            </w:r>
            <w:r w:rsidRPr="00B37DBE">
              <w:rPr>
                <w:spacing w:val="-8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tập</w:t>
            </w:r>
            <w:r w:rsidRPr="00B37DBE">
              <w:rPr>
                <w:spacing w:val="-1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đọc</w:t>
            </w:r>
            <w:r w:rsidRPr="00B37DBE">
              <w:rPr>
                <w:spacing w:val="-8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nhạc</w:t>
            </w:r>
            <w:r w:rsidRPr="00B37DBE">
              <w:rPr>
                <w:spacing w:val="-7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số</w:t>
            </w:r>
            <w:r w:rsidRPr="00B37DBE"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</w:t>
            </w:r>
            <w:r w:rsidRPr="00B37DBE">
              <w:rPr>
                <w:sz w:val="28"/>
                <w:szCs w:val="28"/>
              </w:rPr>
              <w:t>,</w:t>
            </w:r>
            <w:r w:rsidRPr="00B37DBE">
              <w:rPr>
                <w:spacing w:val="-6"/>
                <w:sz w:val="28"/>
                <w:szCs w:val="28"/>
              </w:rPr>
              <w:t xml:space="preserve"> trình bày và </w:t>
            </w:r>
            <w:r w:rsidRPr="00B37DBE">
              <w:rPr>
                <w:sz w:val="28"/>
                <w:szCs w:val="28"/>
              </w:rPr>
              <w:t>ghép</w:t>
            </w:r>
            <w:r w:rsidRPr="00B37DBE">
              <w:rPr>
                <w:spacing w:val="-7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lời</w:t>
            </w:r>
            <w:r w:rsidRPr="00B37DBE">
              <w:rPr>
                <w:spacing w:val="-2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ca</w:t>
            </w:r>
            <w:r w:rsidRPr="00B37DBE">
              <w:rPr>
                <w:spacing w:val="-7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chính xác.</w:t>
            </w:r>
          </w:p>
          <w:p w:rsidR="00EE2598" w:rsidRPr="00B37DBE" w:rsidRDefault="00EE2598" w:rsidP="00EE2598">
            <w:pPr>
              <w:pStyle w:val="TableParagraph"/>
              <w:tabs>
                <w:tab w:val="left" w:pos="250"/>
              </w:tabs>
              <w:spacing w:line="314" w:lineRule="auto"/>
              <w:ind w:right="104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2.Về năng lực</w:t>
            </w:r>
          </w:p>
          <w:p w:rsidR="00EE2598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 w:rsidRPr="00B37DB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-Trình bày bài TĐN kết hợp gõ đệm.</w:t>
            </w:r>
          </w:p>
          <w:p w:rsidR="00EE2598" w:rsidRPr="00B37DBE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-</w:t>
            </w:r>
            <w:r w:rsidRPr="00B37DB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Vận động cơ thể phù hợp với nhịp điệu và tính chất âm nhạc của bài hát, biết chia sẻ cảm xúc âm nhạc với bạn bè.</w:t>
            </w:r>
          </w:p>
          <w:p w:rsidR="00EE2598" w:rsidRPr="00B37DBE" w:rsidRDefault="00EE2598" w:rsidP="00EE2598">
            <w:pPr>
              <w:pStyle w:val="TableParagraph"/>
              <w:tabs>
                <w:tab w:val="left" w:pos="250"/>
              </w:tabs>
              <w:spacing w:line="314" w:lineRule="auto"/>
              <w:ind w:right="104"/>
              <w:jc w:val="both"/>
              <w:rPr>
                <w:kern w:val="24"/>
                <w:sz w:val="28"/>
                <w:szCs w:val="28"/>
              </w:rPr>
            </w:pPr>
            <w:r w:rsidRPr="00B37DBE">
              <w:rPr>
                <w:kern w:val="24"/>
                <w:sz w:val="28"/>
                <w:szCs w:val="28"/>
              </w:rPr>
              <w:t>3.Về phẩm chất</w:t>
            </w:r>
          </w:p>
          <w:p w:rsidR="00EE2598" w:rsidRPr="00B37DBE" w:rsidRDefault="00EE2598" w:rsidP="00EE2598">
            <w:pPr>
              <w:pStyle w:val="TableParagraph"/>
              <w:spacing w:before="1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-</w:t>
            </w:r>
            <w:r w:rsidRPr="00B37DBE">
              <w:rPr>
                <w:kern w:val="24"/>
                <w:sz w:val="28"/>
                <w:szCs w:val="28"/>
              </w:rPr>
              <w:t xml:space="preserve"> Hình thành ý thức học tốt, </w:t>
            </w:r>
            <w:r w:rsidRPr="00B37DBE">
              <w:rPr>
                <w:kern w:val="24"/>
                <w:sz w:val="28"/>
                <w:szCs w:val="28"/>
              </w:rPr>
              <w:lastRenderedPageBreak/>
              <w:t>hoàn thành nhiệm vụ cá nhân, nhiệm vụ nhóm.</w:t>
            </w:r>
          </w:p>
        </w:tc>
        <w:tc>
          <w:tcPr>
            <w:tcW w:w="139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Đàn phím điện tử, thiết bị nghe nhìn, nhạc cụ gõ</w:t>
            </w:r>
          </w:p>
        </w:tc>
        <w:tc>
          <w:tcPr>
            <w:tcW w:w="1037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5" w:type="dxa"/>
            <w:vAlign w:val="center"/>
          </w:tcPr>
          <w:p w:rsidR="00EE2598" w:rsidRPr="00EE2598" w:rsidRDefault="00EE2598" w:rsidP="00EE259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598" w:rsidRPr="004B2381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1103" w:type="dxa"/>
            <w:vMerge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pStyle w:val="TableParagraph"/>
              <w:jc w:val="center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Tuần 24</w:t>
            </w:r>
          </w:p>
        </w:tc>
        <w:tc>
          <w:tcPr>
            <w:tcW w:w="1438" w:type="dxa"/>
            <w:vAlign w:val="center"/>
          </w:tcPr>
          <w:p w:rsidR="00EE2598" w:rsidRPr="006052CF" w:rsidRDefault="00EE2598" w:rsidP="00EE2598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d-ID"/>
              </w:rPr>
            </w:pPr>
          </w:p>
          <w:p w:rsidR="00EE2598" w:rsidRPr="006052CF" w:rsidRDefault="00EE2598" w:rsidP="00EE2598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</w:pPr>
            <w:r w:rsidRPr="006052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d-ID"/>
              </w:rPr>
              <w:t xml:space="preserve">Tiết 24: </w:t>
            </w:r>
            <w:r w:rsidRPr="006052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  <w:t>- Ôn tập bài hát: </w:t>
            </w:r>
            <w:r w:rsidRPr="006052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id-ID"/>
              </w:rPr>
              <w:t>Nổi trống lên các bạn ơi!.</w:t>
            </w:r>
          </w:p>
          <w:p w:rsidR="00EE2598" w:rsidRPr="006052CF" w:rsidRDefault="00EE2598" w:rsidP="00EE2598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</w:pPr>
            <w:r w:rsidRPr="006052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  <w:t>- Ôn tập Tập đọc nhạc: TĐN số 6.</w:t>
            </w:r>
          </w:p>
          <w:p w:rsidR="00EE2598" w:rsidRPr="006052CF" w:rsidRDefault="00EE2598" w:rsidP="00EE2598">
            <w:pPr>
              <w:spacing w:line="276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id-ID"/>
              </w:rPr>
            </w:pPr>
            <w:r w:rsidRPr="006052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  <w:t>- Âm nhạc thường thức: Hát bè.</w:t>
            </w:r>
          </w:p>
        </w:tc>
        <w:tc>
          <w:tcPr>
            <w:tcW w:w="3772" w:type="dxa"/>
          </w:tcPr>
          <w:p w:rsidR="00EE2598" w:rsidRDefault="00EE2598" w:rsidP="00EE2598">
            <w:pPr>
              <w:pStyle w:val="TableParagraph"/>
              <w:spacing w:before="1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1.Về kiến thức:</w:t>
            </w:r>
          </w:p>
          <w:p w:rsidR="00EE2598" w:rsidRPr="00257A0E" w:rsidRDefault="00EE2598" w:rsidP="00EE2598">
            <w:pPr>
              <w:tabs>
                <w:tab w:val="center" w:pos="5400"/>
                <w:tab w:val="left" w:pos="7169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-Trình bày được đặc điểm của hát bè.</w:t>
            </w:r>
          </w:p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2.Về Năng lực</w:t>
            </w:r>
          </w:p>
          <w:p w:rsidR="00EE2598" w:rsidRPr="00B37DBE" w:rsidRDefault="00EE2598" w:rsidP="00EE2598">
            <w:pPr>
              <w:pStyle w:val="Header"/>
              <w:tabs>
                <w:tab w:val="clear" w:pos="4320"/>
                <w:tab w:val="clear" w:pos="8640"/>
                <w:tab w:val="left" w:pos="7169"/>
              </w:tabs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/>
                <w:kern w:val="24"/>
                <w:sz w:val="28"/>
                <w:szCs w:val="28"/>
                <w:lang w:val="nl-NL"/>
              </w:rPr>
              <w:t>-Giải quyết vấn và sáng tạo thông qua nhiệm vụ học tập được giao.</w:t>
            </w:r>
          </w:p>
          <w:p w:rsidR="00EE2598" w:rsidRPr="004B2381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</w:pP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  <w:t>3.Về phẩm chất</w:t>
            </w:r>
          </w:p>
          <w:p w:rsidR="00EE2598" w:rsidRPr="004B2381" w:rsidRDefault="00EE2598" w:rsidP="00EE2598">
            <w:pPr>
              <w:rPr>
                <w:rFonts w:ascii="Times New Roman" w:hAnsi="Times New Roman" w:cs="Times New Roman"/>
                <w:kern w:val="24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</w:t>
            </w: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  <w:t xml:space="preserve"> Hình thành ý thức học tốt, hoàn thành nhiệm vụ cá nhân, nhiệm vụ nhóm</w:t>
            </w:r>
            <w:r w:rsidRPr="004B2381">
              <w:rPr>
                <w:rFonts w:ascii="Times New Roman" w:hAnsi="Times New Roman" w:cs="Times New Roman"/>
                <w:kern w:val="24"/>
                <w:sz w:val="28"/>
                <w:szCs w:val="28"/>
                <w:lang w:val="nl-NL"/>
              </w:rPr>
              <w:t>.</w:t>
            </w:r>
          </w:p>
          <w:p w:rsidR="00EE2598" w:rsidRPr="004B2381" w:rsidRDefault="00EE2598" w:rsidP="00EE2598">
            <w:pPr>
              <w:tabs>
                <w:tab w:val="left" w:pos="7169"/>
              </w:tabs>
              <w:spacing w:before="120" w:after="12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399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Đàn phím điện tử, thiết bị nghe nhìn, nhạc cụ gõ</w:t>
            </w:r>
          </w:p>
        </w:tc>
        <w:tc>
          <w:tcPr>
            <w:tcW w:w="1037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2935" w:type="dxa"/>
            <w:vAlign w:val="center"/>
          </w:tcPr>
          <w:p w:rsidR="00EE2598" w:rsidRPr="004B2381" w:rsidRDefault="00EE2598" w:rsidP="00EE2598">
            <w:pPr>
              <w:spacing w:before="60" w:after="60" w:line="276" w:lineRule="auto"/>
              <w:contextualSpacing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/>
                <w:sz w:val="28"/>
                <w:szCs w:val="28"/>
                <w:lang w:val="nl-NL"/>
              </w:rPr>
              <w:t>Học sinh tự thực hiện nội dung Ôn tập bài hát</w:t>
            </w:r>
          </w:p>
          <w:p w:rsidR="00EE2598" w:rsidRPr="004B2381" w:rsidRDefault="00EE2598" w:rsidP="00EE25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/>
                <w:spacing w:val="-10"/>
                <w:sz w:val="28"/>
                <w:szCs w:val="28"/>
                <w:lang w:val="nl-NL"/>
              </w:rPr>
              <w:t>- Học sinh tự học có hướng dẫn nội dung ÂNTT</w:t>
            </w:r>
          </w:p>
        </w:tc>
        <w:tc>
          <w:tcPr>
            <w:tcW w:w="810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EE2598" w:rsidRPr="004B2381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03" w:type="dxa"/>
            <w:vMerge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pStyle w:val="TableParagraph"/>
              <w:jc w:val="center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Tuần 25</w:t>
            </w:r>
          </w:p>
        </w:tc>
        <w:tc>
          <w:tcPr>
            <w:tcW w:w="1438" w:type="dxa"/>
            <w:vAlign w:val="center"/>
          </w:tcPr>
          <w:p w:rsidR="00EE2598" w:rsidRPr="006052CF" w:rsidRDefault="00EE2598" w:rsidP="00EE25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D33">
              <w:rPr>
                <w:rFonts w:ascii="Times New Roman" w:hAnsi="Times New Roman" w:cs="Times New Roman"/>
                <w:b/>
                <w:sz w:val="28"/>
                <w:szCs w:val="28"/>
              </w:rPr>
              <w:t>Tiêt 25: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Ôn tập</w:t>
            </w:r>
          </w:p>
        </w:tc>
        <w:tc>
          <w:tcPr>
            <w:tcW w:w="3772" w:type="dxa"/>
          </w:tcPr>
          <w:p w:rsidR="00EE2598" w:rsidRPr="00B37DBE" w:rsidRDefault="00EE2598" w:rsidP="00EE2598">
            <w:pPr>
              <w:tabs>
                <w:tab w:val="center" w:pos="5400"/>
                <w:tab w:val="left" w:pos="7169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1.Về kiến thức</w:t>
            </w:r>
          </w:p>
          <w:p w:rsidR="00EE2598" w:rsidRPr="00B37DBE" w:rsidRDefault="00EE2598" w:rsidP="00EE2598">
            <w:pPr>
              <w:tabs>
                <w:tab w:val="center" w:pos="5400"/>
                <w:tab w:val="left" w:pos="7169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37DB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Ôn lại kiến thức của những bài học trước</w:t>
            </w:r>
          </w:p>
          <w:p w:rsidR="00EE2598" w:rsidRPr="00B37DBE" w:rsidRDefault="00EE2598" w:rsidP="00EE2598">
            <w:pPr>
              <w:tabs>
                <w:tab w:val="center" w:pos="5400"/>
                <w:tab w:val="left" w:pos="7169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2.Về năng lực</w:t>
            </w:r>
          </w:p>
          <w:p w:rsidR="00EE2598" w:rsidRPr="004B2381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</w:pP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  <w:t>-Giải quyết vấn và sáng tạo thông qua nhiệm vụ học tập được giao.</w:t>
            </w:r>
          </w:p>
          <w:p w:rsidR="00EE2598" w:rsidRPr="004B2381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</w:pP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  <w:t>3.Về phẩm chất</w:t>
            </w:r>
          </w:p>
          <w:p w:rsidR="00EE2598" w:rsidRPr="004B2381" w:rsidRDefault="00EE2598" w:rsidP="00EE2598">
            <w:pPr>
              <w:pStyle w:val="TableParagraph"/>
              <w:spacing w:before="1"/>
              <w:jc w:val="both"/>
              <w:rPr>
                <w:sz w:val="28"/>
                <w:szCs w:val="28"/>
                <w:lang w:val="nl-NL"/>
              </w:rPr>
            </w:pPr>
            <w:r w:rsidRPr="004B2381">
              <w:rPr>
                <w:sz w:val="28"/>
                <w:szCs w:val="28"/>
                <w:lang w:val="nl-NL"/>
              </w:rPr>
              <w:lastRenderedPageBreak/>
              <w:t>-</w:t>
            </w:r>
            <w:r w:rsidRPr="004B2381">
              <w:rPr>
                <w:kern w:val="24"/>
                <w:sz w:val="28"/>
                <w:szCs w:val="28"/>
                <w:lang w:val="nl-NL"/>
              </w:rPr>
              <w:t xml:space="preserve"> Hình thành ý thức học tốt, hoàn thành nhiệm vụ cá nhân, nhiệm vụ nhóm.</w:t>
            </w:r>
          </w:p>
        </w:tc>
        <w:tc>
          <w:tcPr>
            <w:tcW w:w="1399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Đàn phím điện tử, thiết bị nghe nhìn, nhạc cụ gõ</w:t>
            </w:r>
          </w:p>
        </w:tc>
        <w:tc>
          <w:tcPr>
            <w:tcW w:w="1037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2935" w:type="dxa"/>
            <w:vAlign w:val="center"/>
          </w:tcPr>
          <w:p w:rsidR="00EE2598" w:rsidRPr="004B2381" w:rsidRDefault="00EE2598" w:rsidP="00EE259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810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EE2598" w:rsidRPr="00B37DBE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1103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pStyle w:val="TableParagraph"/>
              <w:jc w:val="center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Tuần 26</w:t>
            </w:r>
          </w:p>
        </w:tc>
        <w:tc>
          <w:tcPr>
            <w:tcW w:w="1438" w:type="dxa"/>
            <w:vAlign w:val="center"/>
          </w:tcPr>
          <w:p w:rsidR="00EE2598" w:rsidRPr="006052CF" w:rsidRDefault="00EE2598" w:rsidP="00EE25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52CF">
              <w:rPr>
                <w:rFonts w:ascii="Times New Roman" w:hAnsi="Times New Roman" w:cs="Times New Roman"/>
                <w:b/>
                <w:sz w:val="28"/>
                <w:szCs w:val="28"/>
              </w:rPr>
              <w:t>Tiết 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6052C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Kiểm tra giữa kỳ 2</w:t>
            </w:r>
          </w:p>
        </w:tc>
        <w:tc>
          <w:tcPr>
            <w:tcW w:w="3772" w:type="dxa"/>
          </w:tcPr>
          <w:p w:rsidR="00EE2598" w:rsidRPr="00B37DBE" w:rsidRDefault="00EE2598" w:rsidP="00EE2598">
            <w:pPr>
              <w:pStyle w:val="TableParagraph"/>
              <w:spacing w:before="1"/>
              <w:jc w:val="both"/>
              <w:rPr>
                <w:b/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1. Về kiến thức</w:t>
            </w:r>
            <w:r w:rsidRPr="00B37DBE">
              <w:rPr>
                <w:b/>
                <w:sz w:val="28"/>
                <w:szCs w:val="28"/>
              </w:rPr>
              <w:t>:</w:t>
            </w:r>
          </w:p>
          <w:p w:rsidR="00EE2598" w:rsidRPr="00B37DBE" w:rsidRDefault="00EE2598" w:rsidP="00EE2598">
            <w:pPr>
              <w:pStyle w:val="TableParagraph"/>
              <w:spacing w:before="1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-Học sinh vận dụng được các kiến thức đã được học.</w:t>
            </w:r>
          </w:p>
          <w:p w:rsidR="00EE2598" w:rsidRPr="00B37DBE" w:rsidRDefault="00EE2598" w:rsidP="00EE2598">
            <w:pPr>
              <w:pStyle w:val="TableParagraph"/>
              <w:spacing w:before="79" w:line="312" w:lineRule="auto"/>
              <w:ind w:right="102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2. Về năng lực</w:t>
            </w:r>
          </w:p>
          <w:p w:rsidR="00EE2598" w:rsidRPr="00B37DBE" w:rsidRDefault="00EE2598" w:rsidP="00EE2598">
            <w:pPr>
              <w:pStyle w:val="TableParagraph"/>
              <w:spacing w:before="79" w:line="312" w:lineRule="auto"/>
              <w:ind w:right="102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 xml:space="preserve">- HS trình bày giai điệu,lời ca, sắc thái của bài hát </w:t>
            </w:r>
            <w:r w:rsidRPr="00B37DBE">
              <w:rPr>
                <w:i/>
                <w:sz w:val="28"/>
                <w:szCs w:val="28"/>
              </w:rPr>
              <w:t>và bài TĐN</w:t>
            </w:r>
            <w:r w:rsidRPr="00B37DBE">
              <w:rPr>
                <w:sz w:val="28"/>
                <w:szCs w:val="28"/>
              </w:rPr>
              <w:t>.</w:t>
            </w:r>
          </w:p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3.Về phẩm chất</w:t>
            </w:r>
          </w:p>
          <w:p w:rsidR="00EE2598" w:rsidRPr="00B37DBE" w:rsidRDefault="00EE2598" w:rsidP="00EE2598">
            <w:pPr>
              <w:pStyle w:val="TableParagraph"/>
              <w:spacing w:before="1"/>
              <w:jc w:val="both"/>
              <w:rPr>
                <w:sz w:val="28"/>
                <w:szCs w:val="28"/>
              </w:rPr>
            </w:pPr>
            <w:r w:rsidRPr="00B37DBE">
              <w:rPr>
                <w:kern w:val="24"/>
                <w:sz w:val="28"/>
                <w:szCs w:val="28"/>
              </w:rPr>
              <w:t>- Hình thành ý thức học tốt, hoàn thành nhiệm vụ cá nhân, nhiệm vụ nhóm.</w:t>
            </w:r>
          </w:p>
        </w:tc>
        <w:tc>
          <w:tcPr>
            <w:tcW w:w="139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7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5" w:type="dxa"/>
            <w:vAlign w:val="center"/>
          </w:tcPr>
          <w:p w:rsidR="00EE2598" w:rsidRPr="00EE2598" w:rsidRDefault="00EE2598" w:rsidP="00EE2598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60" w:after="60" w:line="276" w:lineRule="auto"/>
              <w:ind w:left="180" w:hanging="141"/>
              <w:contextualSpacing/>
              <w:rPr>
                <w:spacing w:val="-12"/>
                <w:sz w:val="28"/>
                <w:szCs w:val="28"/>
              </w:rPr>
            </w:pPr>
            <w:r w:rsidRPr="00EE2598">
              <w:rPr>
                <w:spacing w:val="-12"/>
                <w:sz w:val="28"/>
                <w:szCs w:val="28"/>
              </w:rPr>
              <w:t>Không kiểm tra, đánh giá định kì  những nội dung hướng dẫn HS tự đọc, tự học, tự làm, tự thực hiện, không yêu cầu</w:t>
            </w:r>
          </w:p>
          <w:p w:rsidR="00EE2598" w:rsidRPr="00EE2598" w:rsidRDefault="00EE2598" w:rsidP="00EE259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598" w:rsidRPr="00B37DBE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03" w:type="dxa"/>
            <w:vMerge w:val="restart"/>
          </w:tcPr>
          <w:p w:rsidR="00EE2598" w:rsidRDefault="00EE2598" w:rsidP="00EE2598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Chủ đề: Môi trường và thiên nhiên</w:t>
            </w: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Pr="008F6E28" w:rsidRDefault="00EE2598" w:rsidP="00EE2598">
            <w:pPr>
              <w:ind w:right="-18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it-IT"/>
              </w:rPr>
            </w:pPr>
          </w:p>
          <w:p w:rsidR="00EE2598" w:rsidRPr="004B2381" w:rsidRDefault="00EE2598" w:rsidP="00EE2598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it-IT" w:eastAsia="id-ID"/>
              </w:rPr>
            </w:pPr>
            <w:r w:rsidRPr="004B23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it-IT" w:eastAsia="id-ID"/>
              </w:rPr>
              <w:t>Chủ đề: Quê hương với tuổi thơ</w:t>
            </w:r>
          </w:p>
          <w:p w:rsidR="00EE2598" w:rsidRPr="008F6E28" w:rsidRDefault="00EE2598" w:rsidP="00EE2598">
            <w:pPr>
              <w:ind w:left="-23" w:right="-18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val="it-IT"/>
              </w:rPr>
            </w:pPr>
          </w:p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pStyle w:val="TableParagraph"/>
              <w:jc w:val="center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lastRenderedPageBreak/>
              <w:t>Tuần 27</w:t>
            </w:r>
          </w:p>
        </w:tc>
        <w:tc>
          <w:tcPr>
            <w:tcW w:w="1438" w:type="dxa"/>
            <w:vAlign w:val="center"/>
          </w:tcPr>
          <w:p w:rsidR="00EE2598" w:rsidRPr="00452D33" w:rsidRDefault="00EE2598" w:rsidP="00EE2598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D33">
              <w:rPr>
                <w:rFonts w:ascii="Times New Roman" w:hAnsi="Times New Roman" w:cs="Times New Roman"/>
                <w:b/>
                <w:sz w:val="28"/>
                <w:szCs w:val="28"/>
              </w:rPr>
              <w:t>Tiết 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452D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</w:p>
          <w:p w:rsidR="00EE2598" w:rsidRPr="006052CF" w:rsidRDefault="00EE2598" w:rsidP="00EE25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52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  <w:t>Học hát: Bài </w:t>
            </w:r>
            <w:r w:rsidRPr="006052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id-ID"/>
              </w:rPr>
              <w:t>Ngôi nhà của chúng ta.</w:t>
            </w:r>
          </w:p>
        </w:tc>
        <w:tc>
          <w:tcPr>
            <w:tcW w:w="3772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1.Về kiến thức</w:t>
            </w:r>
          </w:p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Trình bày bài hát 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Ngôi nhà của chúng ta</w:t>
            </w:r>
          </w:p>
          <w:p w:rsidR="00EE2598" w:rsidRPr="00B37DBE" w:rsidRDefault="00EE2598" w:rsidP="00EE25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B37DBE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2. Về năng lực :</w:t>
            </w:r>
          </w:p>
          <w:p w:rsidR="00EE2598" w:rsidRPr="00B37DBE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 w:rsidRPr="00B37DBE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- Trình bày </w:t>
            </w:r>
            <w:r w:rsidRPr="00B37DB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vận động cơ thể phù hợp với nhịp điệu và tính chất âm nhạc của bài hát, biết chia sẻ cảm xúc âm nhạc với bạn bè.</w:t>
            </w:r>
          </w:p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3. Phẩm chất</w:t>
            </w:r>
          </w:p>
          <w:p w:rsidR="00EE2598" w:rsidRPr="00B37DBE" w:rsidRDefault="00EE2598" w:rsidP="00EE2598">
            <w:pPr>
              <w:tabs>
                <w:tab w:val="left" w:pos="12758"/>
              </w:tabs>
              <w:jc w:val="both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 w:rsidRPr="00B37DB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- Hình thành ý thức học tốt, hoàn thành nhiệm vụ cá nhân, nhiệm vụ nhóm.</w:t>
            </w:r>
          </w:p>
          <w:p w:rsidR="00EE2598" w:rsidRPr="00B37DBE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 w:rsidRPr="00B37DB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lastRenderedPageBreak/>
              <w:t>-Sống vui tươi, hồn nhiên chan hòa với những người xung quanh.</w:t>
            </w:r>
          </w:p>
        </w:tc>
        <w:tc>
          <w:tcPr>
            <w:tcW w:w="139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Đàn phím điện tử, thiết bị nghe nhìn, nhạc cụ gõ</w:t>
            </w:r>
          </w:p>
        </w:tc>
        <w:tc>
          <w:tcPr>
            <w:tcW w:w="1037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5" w:type="dxa"/>
            <w:vAlign w:val="center"/>
          </w:tcPr>
          <w:p w:rsidR="00EE2598" w:rsidRPr="00EE2598" w:rsidRDefault="00EE2598" w:rsidP="00EE259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598" w:rsidRPr="00B37DBE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1103" w:type="dxa"/>
            <w:vMerge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pStyle w:val="TableParagraph"/>
              <w:jc w:val="center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Tuần 28</w:t>
            </w:r>
          </w:p>
        </w:tc>
        <w:tc>
          <w:tcPr>
            <w:tcW w:w="1438" w:type="dxa"/>
            <w:vAlign w:val="center"/>
          </w:tcPr>
          <w:p w:rsidR="00EE2598" w:rsidRPr="006052CF" w:rsidRDefault="00EE2598" w:rsidP="00EE2598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id-ID"/>
              </w:rPr>
            </w:pPr>
            <w:r w:rsidRPr="006052CF">
              <w:rPr>
                <w:rFonts w:ascii="Times New Roman" w:hAnsi="Times New Roman" w:cs="Times New Roman"/>
                <w:b/>
                <w:sz w:val="28"/>
                <w:szCs w:val="28"/>
              </w:rPr>
              <w:t>Tiết 28:</w:t>
            </w:r>
            <w:r w:rsidRPr="006052CF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id-ID"/>
              </w:rPr>
              <w:t>- Ôn tập bài hát: </w:t>
            </w:r>
            <w:r w:rsidRPr="006052CF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0"/>
                <w:sz w:val="28"/>
                <w:szCs w:val="28"/>
                <w:lang w:eastAsia="id-ID"/>
              </w:rPr>
              <w:t>Ngôi nhà của chúng ta.</w:t>
            </w:r>
            <w:r w:rsidRPr="006052CF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id-ID"/>
              </w:rPr>
              <w:t>     </w:t>
            </w:r>
          </w:p>
          <w:p w:rsidR="00EE2598" w:rsidRDefault="00EE2598" w:rsidP="00EE2598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2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  <w:t>- Tập đọc nhạc: TĐN số 7.</w:t>
            </w:r>
          </w:p>
        </w:tc>
        <w:tc>
          <w:tcPr>
            <w:tcW w:w="3772" w:type="dxa"/>
          </w:tcPr>
          <w:p w:rsidR="00EE2598" w:rsidRPr="00B37DBE" w:rsidRDefault="00EE2598" w:rsidP="00EE2598">
            <w:pPr>
              <w:pStyle w:val="TableParagraph"/>
              <w:spacing w:before="1"/>
              <w:jc w:val="both"/>
              <w:rPr>
                <w:b/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1. Về kiến thức</w:t>
            </w:r>
            <w:r w:rsidRPr="00B37DBE">
              <w:rPr>
                <w:b/>
                <w:sz w:val="28"/>
                <w:szCs w:val="28"/>
              </w:rPr>
              <w:t>:</w:t>
            </w:r>
          </w:p>
          <w:p w:rsidR="00EE2598" w:rsidRPr="00B37DBE" w:rsidRDefault="00EE2598" w:rsidP="00EE2598">
            <w:pPr>
              <w:pStyle w:val="TableParagraph"/>
              <w:spacing w:before="79" w:line="312" w:lineRule="auto"/>
              <w:ind w:left="104" w:right="102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-</w:t>
            </w:r>
            <w:r w:rsidRPr="00B37DBE">
              <w:rPr>
                <w:spacing w:val="-11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Học</w:t>
            </w:r>
            <w:r w:rsidRPr="00B37DBE">
              <w:rPr>
                <w:spacing w:val="-12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 xml:space="preserve">sinh hát đúng giai điệu, lời ca bài hát </w:t>
            </w:r>
            <w:r>
              <w:rPr>
                <w:sz w:val="28"/>
                <w:szCs w:val="28"/>
                <w:lang w:val="nl-NL"/>
              </w:rPr>
              <w:t>Ngôi nhà của chúng ta.</w:t>
            </w:r>
          </w:p>
          <w:p w:rsidR="00EE2598" w:rsidRPr="00B37DBE" w:rsidRDefault="00EE2598" w:rsidP="00EE2598">
            <w:pPr>
              <w:pStyle w:val="TableParagraph"/>
              <w:spacing w:before="79" w:line="312" w:lineRule="auto"/>
              <w:ind w:left="104" w:right="102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  <w:lang w:val="nl-NL"/>
              </w:rPr>
              <w:t>-</w:t>
            </w:r>
            <w:r>
              <w:rPr>
                <w:sz w:val="28"/>
                <w:szCs w:val="28"/>
                <w:lang w:val="nl-NL"/>
              </w:rPr>
              <w:t>Học sinh trình bày được đúng cao độ, trường độ bài TĐN số 7.</w:t>
            </w:r>
          </w:p>
          <w:p w:rsidR="00EE2598" w:rsidRPr="00B37DBE" w:rsidRDefault="00EE2598" w:rsidP="00EE2598">
            <w:pPr>
              <w:pStyle w:val="TableParagraph"/>
              <w:spacing w:before="79" w:line="312" w:lineRule="auto"/>
              <w:ind w:right="102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2. Về năng lực</w:t>
            </w:r>
          </w:p>
          <w:p w:rsidR="00EE2598" w:rsidRPr="00B37DBE" w:rsidRDefault="00EE2598" w:rsidP="00EE2598">
            <w:pPr>
              <w:pStyle w:val="TableParagraph"/>
              <w:spacing w:before="79" w:line="312" w:lineRule="auto"/>
              <w:ind w:left="104" w:right="102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 xml:space="preserve">- HS trình bày giai điệu,lời ca, sắc thái của bài hát </w:t>
            </w:r>
            <w:r>
              <w:rPr>
                <w:sz w:val="28"/>
                <w:szCs w:val="28"/>
                <w:lang w:val="nl-NL"/>
              </w:rPr>
              <w:t>Ngôi nhà của chúng ta.</w:t>
            </w:r>
          </w:p>
          <w:p w:rsidR="00EE2598" w:rsidRPr="00B37DBE" w:rsidRDefault="00EE2598" w:rsidP="00EE2598">
            <w:pPr>
              <w:pStyle w:val="TableParagraph"/>
              <w:spacing w:before="84" w:line="312" w:lineRule="auto"/>
              <w:ind w:left="104" w:right="105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.</w:t>
            </w:r>
            <w:r w:rsidRPr="00B37DBE">
              <w:rPr>
                <w:spacing w:val="-16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Biết</w:t>
            </w:r>
            <w:r w:rsidRPr="00B37DBE">
              <w:rPr>
                <w:spacing w:val="-11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hát</w:t>
            </w:r>
            <w:r w:rsidRPr="00B37DBE">
              <w:rPr>
                <w:spacing w:val="-17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kết</w:t>
            </w:r>
            <w:r w:rsidRPr="00B37DBE">
              <w:rPr>
                <w:spacing w:val="-16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hợp</w:t>
            </w:r>
            <w:r w:rsidRPr="00B37DBE">
              <w:rPr>
                <w:spacing w:val="-16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gõ</w:t>
            </w:r>
            <w:r w:rsidRPr="00B37DBE">
              <w:rPr>
                <w:spacing w:val="-10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đệm.</w:t>
            </w:r>
            <w:r w:rsidRPr="00B37DBE">
              <w:rPr>
                <w:spacing w:val="-11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Biết</w:t>
            </w:r>
            <w:r w:rsidRPr="00B37DBE">
              <w:rPr>
                <w:spacing w:val="-16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trình</w:t>
            </w:r>
            <w:r w:rsidRPr="00B37DBE">
              <w:rPr>
                <w:spacing w:val="-16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bày bài hát theo hình thức đơn ca, song ca, tốp ca, hất</w:t>
            </w:r>
            <w:r w:rsidRPr="00B37DBE">
              <w:rPr>
                <w:spacing w:val="-3"/>
                <w:sz w:val="28"/>
                <w:szCs w:val="28"/>
              </w:rPr>
              <w:t xml:space="preserve"> </w:t>
            </w:r>
            <w:r w:rsidRPr="00B37DBE">
              <w:rPr>
                <w:sz w:val="28"/>
                <w:szCs w:val="28"/>
              </w:rPr>
              <w:t>đuổi.</w:t>
            </w:r>
          </w:p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3.Về phẩm chất</w:t>
            </w:r>
          </w:p>
          <w:p w:rsidR="00EE2598" w:rsidRPr="00A0767B" w:rsidRDefault="00EE2598" w:rsidP="00EE2598">
            <w:pPr>
              <w:tabs>
                <w:tab w:val="left" w:pos="12758"/>
              </w:tabs>
              <w:jc w:val="both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 w:rsidRPr="00B37DB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 xml:space="preserve">- Hình thành ý thức học tốt, hoàn thành nhiệm </w:t>
            </w: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vụ cá nhân, nhiệm vụ nhóm.</w:t>
            </w:r>
          </w:p>
        </w:tc>
        <w:tc>
          <w:tcPr>
            <w:tcW w:w="139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- Đàn phím điện tử, thiết bị nghe nhìn, nhạc cụ gõ</w:t>
            </w:r>
          </w:p>
        </w:tc>
        <w:tc>
          <w:tcPr>
            <w:tcW w:w="1037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5" w:type="dxa"/>
            <w:vAlign w:val="center"/>
          </w:tcPr>
          <w:p w:rsidR="00EE2598" w:rsidRPr="00EE2598" w:rsidRDefault="00EE2598" w:rsidP="00EE2598">
            <w:pPr>
              <w:spacing w:before="60" w:after="60"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E2598">
              <w:rPr>
                <w:rFonts w:ascii="Times New Roman" w:hAnsi="Times New Roman"/>
                <w:sz w:val="28"/>
                <w:szCs w:val="28"/>
              </w:rPr>
              <w:t>- Học sinh tự thực hiện nội dung Ôn tập bài hát</w:t>
            </w:r>
          </w:p>
          <w:p w:rsidR="00EE2598" w:rsidRPr="00EE2598" w:rsidRDefault="00EE2598" w:rsidP="00EE259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598" w:rsidRPr="00B37DBE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103" w:type="dxa"/>
            <w:vMerge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pStyle w:val="TableParagraph"/>
              <w:jc w:val="center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Tuần 29</w:t>
            </w:r>
          </w:p>
        </w:tc>
        <w:tc>
          <w:tcPr>
            <w:tcW w:w="1438" w:type="dxa"/>
            <w:vAlign w:val="center"/>
          </w:tcPr>
          <w:p w:rsidR="00EE2598" w:rsidRPr="006052CF" w:rsidRDefault="00EE2598" w:rsidP="00EE2598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val="vi-VN" w:eastAsia="id-ID"/>
              </w:rPr>
            </w:pPr>
            <w:r w:rsidRPr="006052CF">
              <w:rPr>
                <w:rFonts w:ascii="Times New Roman" w:hAnsi="Times New Roman" w:cs="Times New Roman"/>
                <w:b/>
                <w:sz w:val="28"/>
                <w:szCs w:val="28"/>
              </w:rPr>
              <w:t>Tiết 29</w:t>
            </w:r>
            <w:r w:rsidRPr="006052C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6052CF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id-ID"/>
              </w:rPr>
              <w:t>- Ôn tập bài hát: </w:t>
            </w:r>
            <w:r w:rsidRPr="006052CF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0"/>
                <w:sz w:val="28"/>
                <w:szCs w:val="28"/>
                <w:lang w:eastAsia="id-ID"/>
              </w:rPr>
              <w:t xml:space="preserve">Ngôi </w:t>
            </w:r>
            <w:r w:rsidRPr="006052CF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0"/>
                <w:sz w:val="28"/>
                <w:szCs w:val="28"/>
                <w:lang w:eastAsia="id-ID"/>
              </w:rPr>
              <w:lastRenderedPageBreak/>
              <w:t>nhà của chúng ta.</w:t>
            </w:r>
            <w:r w:rsidRPr="006052CF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id-ID"/>
              </w:rPr>
              <w:t>    </w:t>
            </w:r>
          </w:p>
          <w:p w:rsidR="00EE2598" w:rsidRPr="006052CF" w:rsidRDefault="00EE2598" w:rsidP="00EE2598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</w:pPr>
            <w:r w:rsidRPr="006052CF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id-ID"/>
              </w:rPr>
              <w:t> </w:t>
            </w:r>
            <w:r w:rsidRPr="006052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  <w:t>- Ôn tập Tập đọc nhạc: TĐN số 7.</w:t>
            </w:r>
          </w:p>
          <w:p w:rsidR="00EE2598" w:rsidRPr="006052CF" w:rsidRDefault="00EE2598" w:rsidP="00EE2598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2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  <w:t>- Âm nhạc thường thức: Nhạc sĩ Sô-panh và bản </w:t>
            </w:r>
            <w:r w:rsidRPr="006052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id-ID"/>
              </w:rPr>
              <w:t>Nhạc buồn.</w:t>
            </w:r>
          </w:p>
        </w:tc>
        <w:tc>
          <w:tcPr>
            <w:tcW w:w="3772" w:type="dxa"/>
          </w:tcPr>
          <w:p w:rsidR="00EE2598" w:rsidRPr="00B37DBE" w:rsidRDefault="00EE2598" w:rsidP="00EE2598">
            <w:pPr>
              <w:pStyle w:val="TableParagraph"/>
              <w:spacing w:before="1"/>
              <w:jc w:val="both"/>
              <w:rPr>
                <w:b/>
                <w:sz w:val="28"/>
                <w:szCs w:val="28"/>
              </w:rPr>
            </w:pPr>
            <w:r w:rsidRPr="00B37DBE">
              <w:rPr>
                <w:b/>
                <w:sz w:val="28"/>
                <w:szCs w:val="28"/>
              </w:rPr>
              <w:lastRenderedPageBreak/>
              <w:t>1. Về kiến thức:</w:t>
            </w:r>
          </w:p>
          <w:p w:rsidR="00EE2598" w:rsidRPr="00B37DBE" w:rsidRDefault="00EE2598" w:rsidP="00EE2598">
            <w:pPr>
              <w:pStyle w:val="TableParagraph"/>
              <w:tabs>
                <w:tab w:val="left" w:pos="290"/>
              </w:tabs>
              <w:spacing w:before="84" w:line="312" w:lineRule="auto"/>
              <w:ind w:right="104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 xml:space="preserve">-Học sinh nêu khái niệm nhịp </w:t>
            </w:r>
            <w:r>
              <w:rPr>
                <w:sz w:val="28"/>
                <w:szCs w:val="28"/>
              </w:rPr>
              <w:lastRenderedPageBreak/>
              <w:t>gam trưởng- giọng trưởng.</w:t>
            </w:r>
          </w:p>
          <w:p w:rsidR="00EE2598" w:rsidRPr="00B37DBE" w:rsidRDefault="00EE2598" w:rsidP="00EE2598">
            <w:pPr>
              <w:pStyle w:val="TableParagraph"/>
              <w:tabs>
                <w:tab w:val="left" w:pos="250"/>
              </w:tabs>
              <w:spacing w:line="314" w:lineRule="auto"/>
              <w:ind w:right="104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Trình bày được vài nét cơ bản về cuộc đời và sự nghiệp của nhạc sĩ Sopanh.</w:t>
            </w:r>
          </w:p>
          <w:p w:rsidR="00EE2598" w:rsidRDefault="00EE2598" w:rsidP="00EE2598">
            <w:pPr>
              <w:pStyle w:val="TableParagraph"/>
              <w:tabs>
                <w:tab w:val="left" w:pos="250"/>
              </w:tabs>
              <w:spacing w:line="314" w:lineRule="auto"/>
              <w:ind w:right="10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2.Về năng lực</w:t>
            </w:r>
          </w:p>
          <w:p w:rsidR="00EE2598" w:rsidRPr="00A0767B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 w:rsidRPr="00B37DBE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- Trình bày </w:t>
            </w:r>
            <w:r w:rsidRPr="00B37DB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vận động cơ thể phù hợp với nhịp điệu và tính chất âm nhạc của bài hát, biết chia</w:t>
            </w: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 xml:space="preserve"> sẻ cảm xúc âm nhạc với bạn bè.</w:t>
            </w:r>
          </w:p>
          <w:p w:rsidR="00EE2598" w:rsidRPr="00B37DBE" w:rsidRDefault="00EE2598" w:rsidP="00EE2598">
            <w:pPr>
              <w:pStyle w:val="TableParagraph"/>
              <w:tabs>
                <w:tab w:val="left" w:pos="250"/>
              </w:tabs>
              <w:spacing w:line="314" w:lineRule="auto"/>
              <w:ind w:right="104"/>
              <w:jc w:val="both"/>
              <w:rPr>
                <w:kern w:val="24"/>
                <w:sz w:val="28"/>
                <w:szCs w:val="28"/>
              </w:rPr>
            </w:pPr>
            <w:r w:rsidRPr="0097435B">
              <w:rPr>
                <w:kern w:val="24"/>
                <w:sz w:val="28"/>
                <w:szCs w:val="28"/>
              </w:rPr>
              <w:t xml:space="preserve"> - Nhận xét được phần trình bày bài hát của bạn</w:t>
            </w:r>
          </w:p>
          <w:p w:rsidR="00EE2598" w:rsidRPr="00B37DBE" w:rsidRDefault="00EE2598" w:rsidP="00EE2598">
            <w:pPr>
              <w:pStyle w:val="TableParagraph"/>
              <w:tabs>
                <w:tab w:val="left" w:pos="250"/>
              </w:tabs>
              <w:spacing w:line="314" w:lineRule="auto"/>
              <w:ind w:right="104"/>
              <w:jc w:val="both"/>
              <w:rPr>
                <w:kern w:val="24"/>
                <w:sz w:val="28"/>
                <w:szCs w:val="28"/>
              </w:rPr>
            </w:pPr>
            <w:r w:rsidRPr="00B37DBE">
              <w:rPr>
                <w:kern w:val="24"/>
                <w:sz w:val="28"/>
                <w:szCs w:val="28"/>
              </w:rPr>
              <w:t>3.Về phẩm chất</w:t>
            </w:r>
          </w:p>
          <w:p w:rsidR="00EE2598" w:rsidRPr="00B37DBE" w:rsidRDefault="00EE2598" w:rsidP="00EE2598">
            <w:pPr>
              <w:pStyle w:val="TableParagraph"/>
              <w:spacing w:before="1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-</w:t>
            </w:r>
            <w:r w:rsidRPr="00B37DBE">
              <w:rPr>
                <w:kern w:val="24"/>
                <w:sz w:val="28"/>
                <w:szCs w:val="28"/>
              </w:rPr>
              <w:t xml:space="preserve"> Hình thành ý thức học tốt, hoàn thành nhiệm vụ cá nhân, nhiệm vụ nhóm.</w:t>
            </w:r>
          </w:p>
        </w:tc>
        <w:tc>
          <w:tcPr>
            <w:tcW w:w="139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Đàn phím điện tử, thiết bị </w:t>
            </w: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nghe nhìn, nhạc cụ gõ</w:t>
            </w:r>
          </w:p>
        </w:tc>
        <w:tc>
          <w:tcPr>
            <w:tcW w:w="1037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5" w:type="dxa"/>
            <w:vAlign w:val="center"/>
          </w:tcPr>
          <w:p w:rsidR="00EE2598" w:rsidRPr="00EE2598" w:rsidRDefault="00EE2598" w:rsidP="00EE2598">
            <w:pPr>
              <w:spacing w:before="60" w:after="60"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E2598">
              <w:rPr>
                <w:rFonts w:ascii="Times New Roman" w:hAnsi="Times New Roman"/>
                <w:sz w:val="28"/>
                <w:szCs w:val="28"/>
              </w:rPr>
              <w:t>Học sinh tự thực hiện nội dung Ôn tập bài hát</w:t>
            </w:r>
          </w:p>
          <w:p w:rsidR="00EE2598" w:rsidRPr="00EE2598" w:rsidRDefault="00EE2598" w:rsidP="00EE2598">
            <w:pPr>
              <w:spacing w:before="60" w:after="60"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E2598">
              <w:rPr>
                <w:rFonts w:ascii="Times New Roman" w:hAnsi="Times New Roman"/>
                <w:sz w:val="28"/>
                <w:szCs w:val="28"/>
              </w:rPr>
              <w:lastRenderedPageBreak/>
              <w:t>- Học sinh tự học có hướng dẫn nội dung ÂNTT</w:t>
            </w:r>
          </w:p>
          <w:p w:rsidR="00EE2598" w:rsidRPr="00EE2598" w:rsidRDefault="00EE2598" w:rsidP="00EE259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598" w:rsidRPr="00B37DBE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1103" w:type="dxa"/>
            <w:vMerge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pStyle w:val="TableParagraph"/>
              <w:jc w:val="center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Tuần 30</w:t>
            </w:r>
          </w:p>
        </w:tc>
        <w:tc>
          <w:tcPr>
            <w:tcW w:w="1438" w:type="dxa"/>
            <w:vAlign w:val="center"/>
          </w:tcPr>
          <w:p w:rsidR="00EE2598" w:rsidRPr="006052CF" w:rsidRDefault="00EE2598" w:rsidP="00EE2598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d-ID"/>
              </w:rPr>
            </w:pPr>
          </w:p>
          <w:p w:rsidR="00EE2598" w:rsidRPr="006052CF" w:rsidRDefault="00EE2598" w:rsidP="00EE25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52CF">
              <w:rPr>
                <w:rFonts w:ascii="Times New Roman" w:hAnsi="Times New Roman" w:cs="Times New Roman"/>
                <w:b/>
                <w:sz w:val="28"/>
                <w:szCs w:val="28"/>
              </w:rPr>
              <w:t>Tiết 30</w:t>
            </w:r>
            <w:r w:rsidRPr="006052C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6052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  <w:t>Học hát: Bài </w:t>
            </w:r>
            <w:r w:rsidRPr="006052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id-ID"/>
              </w:rPr>
              <w:t>Tuổi đời mênh mông.</w:t>
            </w:r>
          </w:p>
        </w:tc>
        <w:tc>
          <w:tcPr>
            <w:tcW w:w="3772" w:type="dxa"/>
          </w:tcPr>
          <w:p w:rsidR="00EE2598" w:rsidRDefault="00EE2598" w:rsidP="00EE2598">
            <w:pPr>
              <w:tabs>
                <w:tab w:val="center" w:pos="5400"/>
                <w:tab w:val="left" w:pos="7169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1.Về kiến thứ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  <w:p w:rsidR="00EE2598" w:rsidRPr="00257A0E" w:rsidRDefault="00EE2598" w:rsidP="00EE2598">
            <w:pPr>
              <w:tabs>
                <w:tab w:val="center" w:pos="5400"/>
                <w:tab w:val="left" w:pos="7169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</w:t>
            </w:r>
            <w:r w:rsidRPr="00B37DB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Trình bày bài hát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Tuổi hồng</w:t>
            </w:r>
          </w:p>
          <w:p w:rsidR="00EE2598" w:rsidRPr="00B37DBE" w:rsidRDefault="00EE2598" w:rsidP="00EE2598">
            <w:pPr>
              <w:tabs>
                <w:tab w:val="center" w:pos="5400"/>
                <w:tab w:val="left" w:pos="7169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2.Về năng lực</w:t>
            </w:r>
          </w:p>
          <w:p w:rsidR="00EE2598" w:rsidRPr="00B37DBE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 w:rsidRPr="00B37DB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-Giải quyết vấn và sáng tạo thông qua nhiệm vụ học tập được giao.</w:t>
            </w:r>
          </w:p>
          <w:p w:rsidR="00EE2598" w:rsidRPr="00B37DBE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 w:rsidRPr="00B37DB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3.Về phẩm chất</w:t>
            </w:r>
          </w:p>
          <w:p w:rsidR="00EE2598" w:rsidRPr="00B37DBE" w:rsidRDefault="00EE2598" w:rsidP="00EE2598">
            <w:pPr>
              <w:pStyle w:val="TableParagraph"/>
              <w:spacing w:before="1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-</w:t>
            </w:r>
            <w:r w:rsidRPr="00B37DBE">
              <w:rPr>
                <w:kern w:val="24"/>
                <w:sz w:val="28"/>
                <w:szCs w:val="28"/>
              </w:rPr>
              <w:t xml:space="preserve"> Hình thành ý thức học tốt, hoàn thành nhiệm vụ cá nhân, </w:t>
            </w:r>
            <w:r w:rsidRPr="00B37DBE">
              <w:rPr>
                <w:kern w:val="24"/>
                <w:sz w:val="28"/>
                <w:szCs w:val="28"/>
              </w:rPr>
              <w:lastRenderedPageBreak/>
              <w:t>nhiệm vụ nhóm.</w:t>
            </w:r>
          </w:p>
        </w:tc>
        <w:tc>
          <w:tcPr>
            <w:tcW w:w="139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Đàn phím điện tử, thiết bị nghe nhìn, nhạc cụ gõ</w:t>
            </w:r>
          </w:p>
        </w:tc>
        <w:tc>
          <w:tcPr>
            <w:tcW w:w="1037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5" w:type="dxa"/>
            <w:vAlign w:val="center"/>
          </w:tcPr>
          <w:p w:rsidR="00EE2598" w:rsidRPr="00EE2598" w:rsidRDefault="00EE2598" w:rsidP="00EE259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598" w:rsidRPr="004B2381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1103" w:type="dxa"/>
            <w:vMerge w:val="restart"/>
          </w:tcPr>
          <w:p w:rsidR="00EE2598" w:rsidRPr="00B37DBE" w:rsidRDefault="00EE2598" w:rsidP="00EE25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pStyle w:val="TableParagraph"/>
              <w:jc w:val="center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Tuần 31</w:t>
            </w:r>
          </w:p>
        </w:tc>
        <w:tc>
          <w:tcPr>
            <w:tcW w:w="1438" w:type="dxa"/>
            <w:vAlign w:val="center"/>
          </w:tcPr>
          <w:p w:rsidR="00EE2598" w:rsidRPr="006052CF" w:rsidRDefault="00EE2598" w:rsidP="00EE2598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id-ID"/>
              </w:rPr>
            </w:pPr>
            <w:r w:rsidRPr="006052CF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id-ID"/>
              </w:rPr>
              <w:t>Tiết 31</w:t>
            </w:r>
            <w:r w:rsidRPr="006052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id-ID"/>
              </w:rPr>
              <w:t xml:space="preserve">: </w:t>
            </w:r>
            <w:r w:rsidRPr="006052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  <w:t>- Ôn tập bài hát: </w:t>
            </w:r>
            <w:r w:rsidRPr="006052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id-ID"/>
              </w:rPr>
              <w:t>Tuổi đời mênh mông.</w:t>
            </w:r>
          </w:p>
          <w:p w:rsidR="00EE2598" w:rsidRPr="004B2381" w:rsidRDefault="00EE2598" w:rsidP="00EE2598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id-ID"/>
              </w:rPr>
            </w:pPr>
            <w:r w:rsidRPr="004B23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id-ID"/>
              </w:rPr>
              <w:t>- Tập đọc nhạc: TĐN số 8.</w:t>
            </w:r>
          </w:p>
        </w:tc>
        <w:tc>
          <w:tcPr>
            <w:tcW w:w="3772" w:type="dxa"/>
          </w:tcPr>
          <w:p w:rsidR="00EE2598" w:rsidRPr="004B2381" w:rsidRDefault="00EE2598" w:rsidP="00EE2598">
            <w:pPr>
              <w:pStyle w:val="TableParagraph"/>
              <w:spacing w:before="1"/>
              <w:jc w:val="both"/>
              <w:rPr>
                <w:sz w:val="28"/>
                <w:szCs w:val="28"/>
                <w:lang w:val="vi-VN"/>
              </w:rPr>
            </w:pPr>
            <w:r w:rsidRPr="004B2381">
              <w:rPr>
                <w:sz w:val="28"/>
                <w:szCs w:val="28"/>
                <w:lang w:val="vi-VN"/>
              </w:rPr>
              <w:t>1. Về kiến thức:</w:t>
            </w:r>
          </w:p>
          <w:p w:rsidR="00EE2598" w:rsidRPr="004B2381" w:rsidRDefault="00EE2598" w:rsidP="00EE25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B2381">
              <w:rPr>
                <w:sz w:val="28"/>
                <w:szCs w:val="28"/>
                <w:lang w:val="vi-VN"/>
              </w:rPr>
              <w:t xml:space="preserve">- </w:t>
            </w:r>
            <w:r w:rsidRPr="004B238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Trình bày</w:t>
            </w:r>
            <w:r w:rsidRPr="004B2381">
              <w:rPr>
                <w:sz w:val="28"/>
                <w:szCs w:val="28"/>
                <w:lang w:val="vi-VN"/>
              </w:rPr>
              <w:t xml:space="preserve"> </w:t>
            </w:r>
            <w:r w:rsidRPr="0097435B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giai điệu, lời ca của bài</w:t>
            </w:r>
            <w:r w:rsidRPr="008F6E28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vi-VN"/>
              </w:rPr>
              <w:t xml:space="preserve"> </w:t>
            </w:r>
            <w:r w:rsidRPr="004B2381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vi-VN"/>
              </w:rPr>
              <w:t>Tuổi hồng.</w:t>
            </w:r>
          </w:p>
          <w:p w:rsidR="00EE2598" w:rsidRPr="0097435B" w:rsidRDefault="00EE2598" w:rsidP="00EE25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97435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de-DE"/>
              </w:rPr>
              <w:t>.</w:t>
            </w:r>
            <w:r w:rsidRPr="0097435B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 Biết hát kết hợp gõ đệm. Biết trình bày bài hát theo hình thức đơn ca, song ca, tốp ca</w:t>
            </w:r>
          </w:p>
          <w:p w:rsidR="00EE2598" w:rsidRPr="004B2381" w:rsidRDefault="00EE2598" w:rsidP="00EE2598">
            <w:pPr>
              <w:pStyle w:val="TableParagraph"/>
              <w:spacing w:before="79" w:line="312" w:lineRule="auto"/>
              <w:ind w:left="104" w:right="102"/>
              <w:jc w:val="both"/>
              <w:rPr>
                <w:sz w:val="28"/>
                <w:szCs w:val="28"/>
                <w:lang w:val="de-DE"/>
              </w:rPr>
            </w:pPr>
            <w:r w:rsidRPr="00B37DBE">
              <w:rPr>
                <w:sz w:val="28"/>
                <w:szCs w:val="28"/>
                <w:lang w:val="nl-NL"/>
              </w:rPr>
              <w:t>-</w:t>
            </w:r>
            <w:r>
              <w:rPr>
                <w:sz w:val="28"/>
                <w:szCs w:val="28"/>
                <w:lang w:val="nl-NL"/>
              </w:rPr>
              <w:t>Học sinh trình bày được đúng cao độ, trường độ bài TĐN số 8</w:t>
            </w:r>
            <w:r w:rsidRPr="004B2381">
              <w:rPr>
                <w:sz w:val="28"/>
                <w:szCs w:val="28"/>
                <w:lang w:val="de-DE"/>
              </w:rPr>
              <w:t>.</w:t>
            </w:r>
          </w:p>
          <w:p w:rsidR="00EE2598" w:rsidRPr="004B2381" w:rsidRDefault="00EE2598" w:rsidP="00EE2598">
            <w:pPr>
              <w:pStyle w:val="TableParagraph"/>
              <w:spacing w:before="84" w:line="312" w:lineRule="auto"/>
              <w:ind w:right="102"/>
              <w:jc w:val="both"/>
              <w:rPr>
                <w:sz w:val="28"/>
                <w:szCs w:val="28"/>
                <w:lang w:val="de-DE"/>
              </w:rPr>
            </w:pPr>
            <w:r w:rsidRPr="004B2381">
              <w:rPr>
                <w:sz w:val="28"/>
                <w:szCs w:val="28"/>
                <w:lang w:val="de-DE"/>
              </w:rPr>
              <w:t>2.Về năng lực</w:t>
            </w:r>
          </w:p>
          <w:p w:rsidR="00EE2598" w:rsidRPr="004B2381" w:rsidRDefault="00EE2598" w:rsidP="00EE2598">
            <w:pPr>
              <w:pStyle w:val="TableParagraph"/>
              <w:spacing w:before="84" w:line="312" w:lineRule="auto"/>
              <w:ind w:right="102"/>
              <w:jc w:val="both"/>
              <w:rPr>
                <w:sz w:val="28"/>
                <w:szCs w:val="28"/>
                <w:lang w:val="de-DE"/>
              </w:rPr>
            </w:pPr>
            <w:r w:rsidRPr="004B2381">
              <w:rPr>
                <w:kern w:val="24"/>
                <w:sz w:val="28"/>
                <w:szCs w:val="28"/>
                <w:lang w:val="de-DE"/>
              </w:rPr>
              <w:t>-Vận động cơ thể phù hợp với nhịp điệu và tính chất âm nhạc của bài hát, biết chia sẻ cảm xúc âm nhạc với bạn bè.</w:t>
            </w:r>
          </w:p>
          <w:p w:rsidR="00EE2598" w:rsidRPr="004B2381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de-DE"/>
              </w:rPr>
            </w:pP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de-DE"/>
              </w:rPr>
              <w:t>3.Về phẩm chất</w:t>
            </w:r>
          </w:p>
          <w:p w:rsidR="00EE2598" w:rsidRPr="004B2381" w:rsidRDefault="00EE2598" w:rsidP="00EE2598">
            <w:pPr>
              <w:tabs>
                <w:tab w:val="left" w:pos="12758"/>
              </w:tabs>
              <w:jc w:val="both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de-DE"/>
              </w:rPr>
            </w:pP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de-DE"/>
              </w:rPr>
              <w:t xml:space="preserve"> -Sống vui tươi, hồn nhiên chan hòa với những người xung quanh.</w:t>
            </w:r>
          </w:p>
        </w:tc>
        <w:tc>
          <w:tcPr>
            <w:tcW w:w="1399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- Đàn phím điện tử, thiết bị nghe nhìn, nhạc cụ gõ</w:t>
            </w:r>
          </w:p>
        </w:tc>
        <w:tc>
          <w:tcPr>
            <w:tcW w:w="1037" w:type="dxa"/>
          </w:tcPr>
          <w:p w:rsidR="00EE2598" w:rsidRPr="004B2381" w:rsidRDefault="00EE2598" w:rsidP="00EE2598">
            <w:pPr>
              <w:pStyle w:val="TableParagraph"/>
              <w:spacing w:before="1"/>
              <w:ind w:right="101"/>
              <w:rPr>
                <w:sz w:val="28"/>
                <w:szCs w:val="28"/>
                <w:lang w:val="de-DE"/>
              </w:rPr>
            </w:pPr>
            <w:r w:rsidRPr="004B2381">
              <w:rPr>
                <w:sz w:val="28"/>
                <w:szCs w:val="28"/>
                <w:lang w:val="de-DE"/>
              </w:rPr>
              <w:t>-Tích hợp nội dung học tập và làm theo tấm gương đạo đức Hồ Chí Minh:</w:t>
            </w:r>
          </w:p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-Ca ngợi công lao của bác Hồ đối với dân tộc Việt Nam.</w:t>
            </w:r>
          </w:p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935" w:type="dxa"/>
            <w:vAlign w:val="center"/>
          </w:tcPr>
          <w:p w:rsidR="00EE2598" w:rsidRPr="004B2381" w:rsidRDefault="00EE2598" w:rsidP="00EE259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10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EE2598" w:rsidRPr="004B2381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103" w:type="dxa"/>
            <w:vMerge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pStyle w:val="TableParagraph"/>
              <w:jc w:val="center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Tuần 32</w:t>
            </w:r>
          </w:p>
        </w:tc>
        <w:tc>
          <w:tcPr>
            <w:tcW w:w="1438" w:type="dxa"/>
            <w:vAlign w:val="center"/>
          </w:tcPr>
          <w:p w:rsidR="00EE2598" w:rsidRPr="006052CF" w:rsidRDefault="00EE2598" w:rsidP="00EE2598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</w:pPr>
            <w:r w:rsidRPr="006052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d-ID"/>
              </w:rPr>
              <w:t>Tiết 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d-ID"/>
              </w:rPr>
              <w:t>2</w:t>
            </w:r>
            <w:r w:rsidRPr="006052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  <w:t xml:space="preserve"> - Ôn tập bài hát: </w:t>
            </w:r>
            <w:r w:rsidRPr="006052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id-ID"/>
              </w:rPr>
              <w:t xml:space="preserve">Tuổi </w:t>
            </w:r>
            <w:r w:rsidRPr="006052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id-ID"/>
              </w:rPr>
              <w:lastRenderedPageBreak/>
              <w:t>đời mênh mông.</w:t>
            </w:r>
          </w:p>
          <w:p w:rsidR="00EE2598" w:rsidRPr="006052CF" w:rsidRDefault="00EE2598" w:rsidP="00EE2598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</w:pPr>
            <w:r w:rsidRPr="006052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  <w:t>- Ôn tập Tập đọc nhạc: TĐN số 8.</w:t>
            </w:r>
          </w:p>
          <w:p w:rsidR="00EE2598" w:rsidRPr="006052CF" w:rsidRDefault="00EE2598" w:rsidP="00EE2598">
            <w:pPr>
              <w:spacing w:line="276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id-ID"/>
              </w:rPr>
            </w:pPr>
            <w:r w:rsidRPr="006052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  <w:t>- Âm nhạc thường thức: Sơ lược về một vài  thể loại nhạc đàn.</w:t>
            </w:r>
          </w:p>
        </w:tc>
        <w:tc>
          <w:tcPr>
            <w:tcW w:w="3772" w:type="dxa"/>
          </w:tcPr>
          <w:p w:rsidR="00EE2598" w:rsidRPr="00B37DBE" w:rsidRDefault="00EE2598" w:rsidP="00EE2598">
            <w:pPr>
              <w:pStyle w:val="TableParagraph"/>
              <w:spacing w:before="1"/>
              <w:ind w:left="104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lastRenderedPageBreak/>
              <w:t>1. Về kiến thức:</w:t>
            </w:r>
          </w:p>
          <w:p w:rsidR="00EE2598" w:rsidRDefault="00EE2598" w:rsidP="00EE2598">
            <w:pPr>
              <w:pStyle w:val="TableParagraph"/>
              <w:tabs>
                <w:tab w:val="left" w:pos="260"/>
              </w:tabs>
              <w:spacing w:before="84" w:line="309" w:lineRule="auto"/>
              <w:ind w:right="103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Vận dụng các kiến thức đã học.</w:t>
            </w:r>
          </w:p>
          <w:p w:rsidR="00EE2598" w:rsidRPr="00B37DBE" w:rsidRDefault="00EE2598" w:rsidP="00EE2598">
            <w:pPr>
              <w:pStyle w:val="TableParagraph"/>
              <w:tabs>
                <w:tab w:val="left" w:pos="260"/>
              </w:tabs>
              <w:spacing w:before="84" w:line="309" w:lineRule="auto"/>
              <w:ind w:right="1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-Học sinh kể tên các thể loại nhạc đàn.</w:t>
            </w:r>
          </w:p>
          <w:p w:rsidR="00EE2598" w:rsidRPr="00B37DBE" w:rsidRDefault="00EE2598" w:rsidP="00EE2598">
            <w:pPr>
              <w:pStyle w:val="TableParagraph"/>
              <w:tabs>
                <w:tab w:val="left" w:pos="250"/>
              </w:tabs>
              <w:spacing w:before="3" w:line="312" w:lineRule="auto"/>
              <w:ind w:right="104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2.Về năng lực</w:t>
            </w:r>
          </w:p>
          <w:p w:rsidR="00EE2598" w:rsidRPr="00B37DBE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 w:rsidRPr="00B37DB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-</w:t>
            </w:r>
            <w:r w:rsidRPr="00B37DB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Giải quyết vấn và sáng tạo thông qua nhiệm vụ học tập được giao.</w:t>
            </w:r>
          </w:p>
          <w:p w:rsidR="00EE2598" w:rsidRPr="00B37DBE" w:rsidRDefault="00EE2598" w:rsidP="00EE2598">
            <w:pPr>
              <w:tabs>
                <w:tab w:val="left" w:pos="1275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DBE">
              <w:rPr>
                <w:rFonts w:ascii="Times New Roman" w:eastAsia="Times New Roman" w:hAnsi="Times New Roman" w:cs="Times New Roman"/>
                <w:sz w:val="28"/>
                <w:szCs w:val="28"/>
              </w:rPr>
              <w:t>3.Về phẩm chất</w:t>
            </w:r>
          </w:p>
          <w:p w:rsidR="00EE2598" w:rsidRPr="00B37DBE" w:rsidRDefault="00EE2598" w:rsidP="00EE2598">
            <w:pPr>
              <w:tabs>
                <w:tab w:val="left" w:pos="7169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37DBE">
              <w:rPr>
                <w:rFonts w:ascii="Times New Roman" w:hAnsi="Times New Roman" w:cs="Times New Roman"/>
                <w:kern w:val="24"/>
                <w:sz w:val="28"/>
                <w:szCs w:val="28"/>
              </w:rPr>
              <w:t xml:space="preserve"> Hình thành ý thức học tốt, hoàn thành nhiệm vụ cá nhân, nhiệm vụ nhóm.</w:t>
            </w:r>
          </w:p>
        </w:tc>
        <w:tc>
          <w:tcPr>
            <w:tcW w:w="1399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 xml:space="preserve">- Đàn phím điện tử, thiết bị </w:t>
            </w: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nghe nhìn, nhạc cụ gõ</w:t>
            </w:r>
          </w:p>
        </w:tc>
        <w:tc>
          <w:tcPr>
            <w:tcW w:w="1037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2935" w:type="dxa"/>
            <w:vAlign w:val="center"/>
          </w:tcPr>
          <w:p w:rsidR="00EE2598" w:rsidRPr="004B2381" w:rsidRDefault="00EE2598" w:rsidP="00EE2598">
            <w:pPr>
              <w:spacing w:before="60" w:after="60" w:line="276" w:lineRule="auto"/>
              <w:contextualSpacing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/>
                <w:sz w:val="28"/>
                <w:szCs w:val="28"/>
                <w:lang w:val="nl-NL"/>
              </w:rPr>
              <w:t>- Học sinh tự thực hiện nội dung Ôn tập bài hát</w:t>
            </w:r>
          </w:p>
          <w:p w:rsidR="00EE2598" w:rsidRPr="004B2381" w:rsidRDefault="00EE2598" w:rsidP="00EE25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- Học sinh tự học có hướng dẫn nội dung ÂNTT</w:t>
            </w:r>
          </w:p>
        </w:tc>
        <w:tc>
          <w:tcPr>
            <w:tcW w:w="810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EE2598" w:rsidRPr="004B2381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1103" w:type="dxa"/>
            <w:vMerge/>
          </w:tcPr>
          <w:p w:rsidR="00EE2598" w:rsidRPr="00B37DBE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pStyle w:val="TableParagraph"/>
              <w:jc w:val="center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Tuần 33</w:t>
            </w:r>
          </w:p>
        </w:tc>
        <w:tc>
          <w:tcPr>
            <w:tcW w:w="1438" w:type="dxa"/>
            <w:vAlign w:val="center"/>
          </w:tcPr>
          <w:p w:rsidR="00EE2598" w:rsidRPr="006052CF" w:rsidRDefault="00EE2598" w:rsidP="00EE2598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d-ID"/>
              </w:rPr>
            </w:pPr>
            <w:r w:rsidRPr="006052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d-ID"/>
              </w:rPr>
              <w:t>Tiết 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d-ID"/>
              </w:rPr>
              <w:t>3</w:t>
            </w:r>
            <w:r w:rsidRPr="006052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d-ID"/>
              </w:rPr>
              <w:t xml:space="preserve">: </w:t>
            </w:r>
            <w:r w:rsidRPr="006052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  <w:t xml:space="preserve">Ôn tập </w:t>
            </w:r>
          </w:p>
        </w:tc>
        <w:tc>
          <w:tcPr>
            <w:tcW w:w="3772" w:type="dxa"/>
          </w:tcPr>
          <w:p w:rsidR="00EE2598" w:rsidRPr="00B37DBE" w:rsidRDefault="00EE2598" w:rsidP="00EE2598">
            <w:pPr>
              <w:pStyle w:val="TableParagraph"/>
              <w:spacing w:before="1"/>
              <w:jc w:val="both"/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1.Về kiến thức:</w:t>
            </w:r>
          </w:p>
          <w:p w:rsidR="00EE2598" w:rsidRPr="00B37DBE" w:rsidRDefault="00EE2598" w:rsidP="00EE2598">
            <w:pPr>
              <w:tabs>
                <w:tab w:val="center" w:pos="5400"/>
                <w:tab w:val="left" w:pos="7169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37DB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Ôn lại kiến thức của những bài học trướ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</w:t>
            </w:r>
          </w:p>
          <w:p w:rsidR="00EE2598" w:rsidRPr="004B2381" w:rsidRDefault="00EE2598" w:rsidP="00EE2598">
            <w:pPr>
              <w:tabs>
                <w:tab w:val="center" w:pos="5400"/>
                <w:tab w:val="left" w:pos="7169"/>
              </w:tabs>
              <w:spacing w:before="120" w:after="12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2.Về Năng lực</w:t>
            </w:r>
          </w:p>
          <w:p w:rsidR="00EE2598" w:rsidRPr="009747AF" w:rsidRDefault="00EE2598" w:rsidP="00EE2598">
            <w:pPr>
              <w:tabs>
                <w:tab w:val="center" w:pos="5400"/>
                <w:tab w:val="left" w:pos="7169"/>
              </w:tabs>
              <w:spacing w:before="120" w:after="12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/>
                <w:kern w:val="24"/>
                <w:sz w:val="28"/>
                <w:szCs w:val="28"/>
                <w:lang w:val="nl-NL"/>
              </w:rPr>
              <w:t>-Giải quyết vấn và sáng tạo thông qua nhiệm vụ học tập được giao.</w:t>
            </w:r>
          </w:p>
          <w:p w:rsidR="00EE2598" w:rsidRPr="004B2381" w:rsidRDefault="00EE2598" w:rsidP="00EE2598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</w:pP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  <w:t>3.Về phẩm chất</w:t>
            </w:r>
          </w:p>
          <w:p w:rsidR="00EE2598" w:rsidRPr="004B2381" w:rsidRDefault="00EE2598" w:rsidP="00EE2598">
            <w:pPr>
              <w:rPr>
                <w:rFonts w:ascii="Times New Roman" w:hAnsi="Times New Roman" w:cs="Times New Roman"/>
                <w:kern w:val="24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</w:t>
            </w:r>
            <w:r w:rsidRPr="004B238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nl-NL"/>
              </w:rPr>
              <w:t xml:space="preserve"> Hình thành ý thức học tốt, hoàn thành nhiệm vụ cá nhân, nhiệm vụ nhóm</w:t>
            </w:r>
            <w:r w:rsidRPr="004B2381">
              <w:rPr>
                <w:rFonts w:ascii="Times New Roman" w:hAnsi="Times New Roman" w:cs="Times New Roman"/>
                <w:kern w:val="24"/>
                <w:sz w:val="28"/>
                <w:szCs w:val="28"/>
                <w:lang w:val="nl-NL"/>
              </w:rPr>
              <w:t>.</w:t>
            </w:r>
          </w:p>
        </w:tc>
        <w:tc>
          <w:tcPr>
            <w:tcW w:w="1399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23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Đàn phím điện tử, thiết bị nghe nhìn, nhạc cụ gõ</w:t>
            </w:r>
          </w:p>
        </w:tc>
        <w:tc>
          <w:tcPr>
            <w:tcW w:w="1037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2935" w:type="dxa"/>
            <w:vAlign w:val="center"/>
          </w:tcPr>
          <w:p w:rsidR="00EE2598" w:rsidRPr="004B2381" w:rsidRDefault="00EE2598" w:rsidP="00EE259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810" w:type="dxa"/>
          </w:tcPr>
          <w:p w:rsidR="00EE2598" w:rsidRPr="004B2381" w:rsidRDefault="00EE2598" w:rsidP="00EE259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EE2598" w:rsidRPr="00B37DBE" w:rsidTr="00EE2598">
        <w:trPr>
          <w:gridAfter w:val="7"/>
          <w:wAfter w:w="17441" w:type="dxa"/>
        </w:trPr>
        <w:tc>
          <w:tcPr>
            <w:tcW w:w="559" w:type="dxa"/>
          </w:tcPr>
          <w:p w:rsidR="00EE2598" w:rsidRPr="00B37DBE" w:rsidRDefault="00EE2598" w:rsidP="00EE2598">
            <w:pPr>
              <w:spacing w:after="160"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1103" w:type="dxa"/>
          </w:tcPr>
          <w:p w:rsidR="00EE2598" w:rsidRPr="00B37DBE" w:rsidRDefault="00EE2598" w:rsidP="00EE2598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1072" w:type="dxa"/>
          </w:tcPr>
          <w:p w:rsidR="00EE2598" w:rsidRPr="00B37DBE" w:rsidRDefault="00EE2598" w:rsidP="00EE2598">
            <w:pPr>
              <w:rPr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Tuần 34-35</w:t>
            </w:r>
          </w:p>
        </w:tc>
        <w:tc>
          <w:tcPr>
            <w:tcW w:w="1438" w:type="dxa"/>
            <w:vAlign w:val="center"/>
          </w:tcPr>
          <w:p w:rsidR="00EE2598" w:rsidRPr="006052CF" w:rsidRDefault="00EE2598" w:rsidP="00EE2598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d-ID"/>
              </w:rPr>
            </w:pPr>
            <w:r w:rsidRPr="006052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d-ID"/>
              </w:rPr>
              <w:t>Tiết 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d-ID"/>
              </w:rPr>
              <w:t>4,35: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d-ID"/>
              </w:rPr>
              <w:t xml:space="preserve"> Kiểm tra cuối học kì II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d-ID"/>
              </w:rPr>
              <w:t xml:space="preserve"> </w:t>
            </w:r>
          </w:p>
        </w:tc>
        <w:tc>
          <w:tcPr>
            <w:tcW w:w="3772" w:type="dxa"/>
          </w:tcPr>
          <w:p w:rsidR="00EE2598" w:rsidRPr="008F6E28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DBE">
              <w:rPr>
                <w:sz w:val="28"/>
                <w:szCs w:val="28"/>
              </w:rPr>
              <w:t>1</w:t>
            </w:r>
            <w:r w:rsidRPr="008F6E28">
              <w:rPr>
                <w:rFonts w:ascii="Times New Roman" w:hAnsi="Times New Roman" w:cs="Times New Roman"/>
                <w:sz w:val="28"/>
                <w:szCs w:val="28"/>
              </w:rPr>
              <w:t>. Về kiến thức:</w:t>
            </w:r>
          </w:p>
          <w:p w:rsidR="00EE2598" w:rsidRPr="008F6E28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E28">
              <w:rPr>
                <w:rFonts w:ascii="Times New Roman" w:hAnsi="Times New Roman" w:cs="Times New Roman"/>
                <w:sz w:val="28"/>
                <w:szCs w:val="28"/>
              </w:rPr>
              <w:t>-Học sinh vận dụng được các kiến thức đã được học.</w:t>
            </w:r>
          </w:p>
          <w:p w:rsidR="00EE2598" w:rsidRPr="008F6E28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E28">
              <w:rPr>
                <w:rFonts w:ascii="Times New Roman" w:hAnsi="Times New Roman" w:cs="Times New Roman"/>
                <w:sz w:val="28"/>
                <w:szCs w:val="28"/>
              </w:rPr>
              <w:t>2. Về năng lực</w:t>
            </w:r>
          </w:p>
          <w:p w:rsidR="00EE2598" w:rsidRPr="008F6E28" w:rsidRDefault="00EE2598" w:rsidP="00EE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E28">
              <w:rPr>
                <w:rFonts w:ascii="Times New Roman" w:hAnsi="Times New Roman" w:cs="Times New Roman"/>
                <w:sz w:val="28"/>
                <w:szCs w:val="28"/>
              </w:rPr>
              <w:t>- HS trình bày giai điệu,lời ca, sắc thái của bài hát và bài TĐN.</w:t>
            </w:r>
          </w:p>
          <w:p w:rsidR="00EE2598" w:rsidRDefault="00EE2598" w:rsidP="00EE259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6E28">
              <w:rPr>
                <w:rFonts w:ascii="Times New Roman" w:hAnsi="Times New Roman" w:cs="Times New Roman"/>
                <w:sz w:val="28"/>
                <w:szCs w:val="28"/>
              </w:rPr>
              <w:t>3.Về phẩm chất</w:t>
            </w:r>
          </w:p>
          <w:p w:rsidR="00EE2598" w:rsidRPr="008F6E28" w:rsidRDefault="00EE2598" w:rsidP="00EE259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6E28">
              <w:rPr>
                <w:rFonts w:ascii="Times New Roman" w:hAnsi="Times New Roman" w:cs="Times New Roman"/>
                <w:sz w:val="28"/>
                <w:szCs w:val="28"/>
              </w:rPr>
              <w:t>- Hình thành ý thức học tốt, hoàn thành nhiệm vụ cá nhân, nhiệm vụ nhóm.</w:t>
            </w:r>
          </w:p>
        </w:tc>
        <w:tc>
          <w:tcPr>
            <w:tcW w:w="1399" w:type="dxa"/>
          </w:tcPr>
          <w:p w:rsidR="00EE2598" w:rsidRPr="00B37DBE" w:rsidRDefault="00EE2598" w:rsidP="00EE2598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1037" w:type="dxa"/>
          </w:tcPr>
          <w:p w:rsidR="00EE2598" w:rsidRPr="00B37DBE" w:rsidRDefault="00EE2598" w:rsidP="00EE2598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2935" w:type="dxa"/>
            <w:vAlign w:val="center"/>
          </w:tcPr>
          <w:p w:rsidR="00EE2598" w:rsidRPr="00EE2598" w:rsidRDefault="00EE2598" w:rsidP="00EE2598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60" w:after="60" w:line="276" w:lineRule="auto"/>
              <w:ind w:left="180" w:hanging="141"/>
              <w:contextualSpacing/>
              <w:rPr>
                <w:spacing w:val="-12"/>
                <w:sz w:val="28"/>
                <w:szCs w:val="28"/>
              </w:rPr>
            </w:pPr>
            <w:r w:rsidRPr="00EE2598">
              <w:rPr>
                <w:spacing w:val="-12"/>
                <w:sz w:val="28"/>
                <w:szCs w:val="28"/>
              </w:rPr>
              <w:t>Không kiểm tra, đánh giá định kì  những nội dung hướng dẫn HS tự đọc, tự học, tự làm, tự thực hiện, không yêu cầu</w:t>
            </w:r>
          </w:p>
          <w:p w:rsidR="00EE2598" w:rsidRPr="00EE2598" w:rsidRDefault="00EE2598" w:rsidP="00EE259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E2598" w:rsidRPr="00B37DBE" w:rsidRDefault="00EE2598" w:rsidP="00EE2598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</w:tbl>
    <w:tbl>
      <w:tblPr>
        <w:tblW w:w="0" w:type="auto"/>
        <w:tblInd w:w="609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942"/>
      </w:tblGrid>
      <w:tr w:rsidR="008F6E28" w:rsidTr="008F6E28">
        <w:trPr>
          <w:trHeight w:val="100"/>
        </w:trPr>
        <w:tc>
          <w:tcPr>
            <w:tcW w:w="942" w:type="dxa"/>
          </w:tcPr>
          <w:p w:rsidR="008F6E28" w:rsidRDefault="008F6E28" w:rsidP="009C7BAB">
            <w:pPr>
              <w:rPr>
                <w:sz w:val="16"/>
                <w:szCs w:val="16"/>
              </w:rPr>
            </w:pPr>
          </w:p>
        </w:tc>
      </w:tr>
    </w:tbl>
    <w:p w:rsidR="007306CB" w:rsidRPr="00B37DBE" w:rsidRDefault="007306CB" w:rsidP="009C7BAB">
      <w:pPr>
        <w:rPr>
          <w:sz w:val="16"/>
          <w:szCs w:val="16"/>
        </w:rPr>
      </w:pPr>
    </w:p>
    <w:sectPr w:rsidR="007306CB" w:rsidRPr="00B37DBE" w:rsidSect="007306CB">
      <w:pgSz w:w="15840" w:h="12240" w:orient="landscape"/>
      <w:pgMar w:top="81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Segoe Print"/>
    <w:charset w:val="00"/>
    <w:family w:val="auto"/>
    <w:pitch w:val="variable"/>
    <w:sig w:usb0="00000001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54AA1"/>
    <w:multiLevelType w:val="hybridMultilevel"/>
    <w:tmpl w:val="B20E6CFE"/>
    <w:lvl w:ilvl="0" w:tplc="B8145840">
      <w:numFmt w:val="bullet"/>
      <w:lvlText w:val="-"/>
      <w:lvlJc w:val="left"/>
      <w:pPr>
        <w:ind w:left="104" w:hanging="185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  <w:lang w:eastAsia="en-US" w:bidi="ar-SA"/>
      </w:rPr>
    </w:lvl>
    <w:lvl w:ilvl="1" w:tplc="16C86F30">
      <w:numFmt w:val="bullet"/>
      <w:lvlText w:val="•"/>
      <w:lvlJc w:val="left"/>
      <w:pPr>
        <w:ind w:left="486" w:hanging="185"/>
      </w:pPr>
      <w:rPr>
        <w:rFonts w:hint="default"/>
        <w:lang w:eastAsia="en-US" w:bidi="ar-SA"/>
      </w:rPr>
    </w:lvl>
    <w:lvl w:ilvl="2" w:tplc="DC9E2C2C">
      <w:numFmt w:val="bullet"/>
      <w:lvlText w:val="•"/>
      <w:lvlJc w:val="left"/>
      <w:pPr>
        <w:ind w:left="872" w:hanging="185"/>
      </w:pPr>
      <w:rPr>
        <w:rFonts w:hint="default"/>
        <w:lang w:eastAsia="en-US" w:bidi="ar-SA"/>
      </w:rPr>
    </w:lvl>
    <w:lvl w:ilvl="3" w:tplc="0C2EA65C">
      <w:numFmt w:val="bullet"/>
      <w:lvlText w:val="•"/>
      <w:lvlJc w:val="left"/>
      <w:pPr>
        <w:ind w:left="1258" w:hanging="185"/>
      </w:pPr>
      <w:rPr>
        <w:rFonts w:hint="default"/>
        <w:lang w:eastAsia="en-US" w:bidi="ar-SA"/>
      </w:rPr>
    </w:lvl>
    <w:lvl w:ilvl="4" w:tplc="B6D6C2C2">
      <w:numFmt w:val="bullet"/>
      <w:lvlText w:val="•"/>
      <w:lvlJc w:val="left"/>
      <w:pPr>
        <w:ind w:left="1644" w:hanging="185"/>
      </w:pPr>
      <w:rPr>
        <w:rFonts w:hint="default"/>
        <w:lang w:eastAsia="en-US" w:bidi="ar-SA"/>
      </w:rPr>
    </w:lvl>
    <w:lvl w:ilvl="5" w:tplc="3DC4F456">
      <w:numFmt w:val="bullet"/>
      <w:lvlText w:val="•"/>
      <w:lvlJc w:val="left"/>
      <w:pPr>
        <w:ind w:left="2031" w:hanging="185"/>
      </w:pPr>
      <w:rPr>
        <w:rFonts w:hint="default"/>
        <w:lang w:eastAsia="en-US" w:bidi="ar-SA"/>
      </w:rPr>
    </w:lvl>
    <w:lvl w:ilvl="6" w:tplc="15D02A1A">
      <w:numFmt w:val="bullet"/>
      <w:lvlText w:val="•"/>
      <w:lvlJc w:val="left"/>
      <w:pPr>
        <w:ind w:left="2417" w:hanging="185"/>
      </w:pPr>
      <w:rPr>
        <w:rFonts w:hint="default"/>
        <w:lang w:eastAsia="en-US" w:bidi="ar-SA"/>
      </w:rPr>
    </w:lvl>
    <w:lvl w:ilvl="7" w:tplc="881E8316">
      <w:numFmt w:val="bullet"/>
      <w:lvlText w:val="•"/>
      <w:lvlJc w:val="left"/>
      <w:pPr>
        <w:ind w:left="2803" w:hanging="185"/>
      </w:pPr>
      <w:rPr>
        <w:rFonts w:hint="default"/>
        <w:lang w:eastAsia="en-US" w:bidi="ar-SA"/>
      </w:rPr>
    </w:lvl>
    <w:lvl w:ilvl="8" w:tplc="8B9E98A4">
      <w:numFmt w:val="bullet"/>
      <w:lvlText w:val="•"/>
      <w:lvlJc w:val="left"/>
      <w:pPr>
        <w:ind w:left="3189" w:hanging="185"/>
      </w:pPr>
      <w:rPr>
        <w:rFonts w:hint="default"/>
        <w:lang w:eastAsia="en-US" w:bidi="ar-SA"/>
      </w:rPr>
    </w:lvl>
  </w:abstractNum>
  <w:abstractNum w:abstractNumId="1" w15:restartNumberingAfterBreak="0">
    <w:nsid w:val="1EBD6F35"/>
    <w:multiLevelType w:val="hybridMultilevel"/>
    <w:tmpl w:val="26A4E3BE"/>
    <w:lvl w:ilvl="0" w:tplc="802A3E80">
      <w:numFmt w:val="bullet"/>
      <w:lvlText w:val="-"/>
      <w:lvlJc w:val="left"/>
      <w:pPr>
        <w:ind w:left="104" w:hanging="150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FF144C6C">
      <w:numFmt w:val="bullet"/>
      <w:lvlText w:val="•"/>
      <w:lvlJc w:val="left"/>
      <w:pPr>
        <w:ind w:left="294" w:hanging="150"/>
      </w:pPr>
      <w:rPr>
        <w:rFonts w:hint="default"/>
        <w:lang w:eastAsia="en-US" w:bidi="ar-SA"/>
      </w:rPr>
    </w:lvl>
    <w:lvl w:ilvl="2" w:tplc="3E34A092">
      <w:numFmt w:val="bullet"/>
      <w:lvlText w:val="•"/>
      <w:lvlJc w:val="left"/>
      <w:pPr>
        <w:ind w:left="489" w:hanging="150"/>
      </w:pPr>
      <w:rPr>
        <w:rFonts w:hint="default"/>
        <w:lang w:eastAsia="en-US" w:bidi="ar-SA"/>
      </w:rPr>
    </w:lvl>
    <w:lvl w:ilvl="3" w:tplc="884C3B84">
      <w:numFmt w:val="bullet"/>
      <w:lvlText w:val="•"/>
      <w:lvlJc w:val="left"/>
      <w:pPr>
        <w:ind w:left="683" w:hanging="150"/>
      </w:pPr>
      <w:rPr>
        <w:rFonts w:hint="default"/>
        <w:lang w:eastAsia="en-US" w:bidi="ar-SA"/>
      </w:rPr>
    </w:lvl>
    <w:lvl w:ilvl="4" w:tplc="A0B02446">
      <w:numFmt w:val="bullet"/>
      <w:lvlText w:val="•"/>
      <w:lvlJc w:val="left"/>
      <w:pPr>
        <w:ind w:left="878" w:hanging="150"/>
      </w:pPr>
      <w:rPr>
        <w:rFonts w:hint="default"/>
        <w:lang w:eastAsia="en-US" w:bidi="ar-SA"/>
      </w:rPr>
    </w:lvl>
    <w:lvl w:ilvl="5" w:tplc="035EA44A">
      <w:numFmt w:val="bullet"/>
      <w:lvlText w:val="•"/>
      <w:lvlJc w:val="left"/>
      <w:pPr>
        <w:ind w:left="1073" w:hanging="150"/>
      </w:pPr>
      <w:rPr>
        <w:rFonts w:hint="default"/>
        <w:lang w:eastAsia="en-US" w:bidi="ar-SA"/>
      </w:rPr>
    </w:lvl>
    <w:lvl w:ilvl="6" w:tplc="41000644">
      <w:numFmt w:val="bullet"/>
      <w:lvlText w:val="•"/>
      <w:lvlJc w:val="left"/>
      <w:pPr>
        <w:ind w:left="1267" w:hanging="150"/>
      </w:pPr>
      <w:rPr>
        <w:rFonts w:hint="default"/>
        <w:lang w:eastAsia="en-US" w:bidi="ar-SA"/>
      </w:rPr>
    </w:lvl>
    <w:lvl w:ilvl="7" w:tplc="AD4CC0D8">
      <w:numFmt w:val="bullet"/>
      <w:lvlText w:val="•"/>
      <w:lvlJc w:val="left"/>
      <w:pPr>
        <w:ind w:left="1462" w:hanging="150"/>
      </w:pPr>
      <w:rPr>
        <w:rFonts w:hint="default"/>
        <w:lang w:eastAsia="en-US" w:bidi="ar-SA"/>
      </w:rPr>
    </w:lvl>
    <w:lvl w:ilvl="8" w:tplc="A01E4DC0">
      <w:numFmt w:val="bullet"/>
      <w:lvlText w:val="•"/>
      <w:lvlJc w:val="left"/>
      <w:pPr>
        <w:ind w:left="1656" w:hanging="150"/>
      </w:pPr>
      <w:rPr>
        <w:rFonts w:hint="default"/>
        <w:lang w:eastAsia="en-US" w:bidi="ar-SA"/>
      </w:rPr>
    </w:lvl>
  </w:abstractNum>
  <w:abstractNum w:abstractNumId="2" w15:restartNumberingAfterBreak="0">
    <w:nsid w:val="219E6B75"/>
    <w:multiLevelType w:val="hybridMultilevel"/>
    <w:tmpl w:val="64600C76"/>
    <w:lvl w:ilvl="0" w:tplc="4A0409A4">
      <w:numFmt w:val="bullet"/>
      <w:lvlText w:val="-"/>
      <w:lvlJc w:val="left"/>
      <w:pPr>
        <w:ind w:left="104" w:hanging="130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12CEAC32">
      <w:numFmt w:val="bullet"/>
      <w:lvlText w:val="•"/>
      <w:lvlJc w:val="left"/>
      <w:pPr>
        <w:ind w:left="294" w:hanging="130"/>
      </w:pPr>
      <w:rPr>
        <w:rFonts w:hint="default"/>
        <w:lang w:eastAsia="en-US" w:bidi="ar-SA"/>
      </w:rPr>
    </w:lvl>
    <w:lvl w:ilvl="2" w:tplc="728CEFF0">
      <w:numFmt w:val="bullet"/>
      <w:lvlText w:val="•"/>
      <w:lvlJc w:val="left"/>
      <w:pPr>
        <w:ind w:left="489" w:hanging="130"/>
      </w:pPr>
      <w:rPr>
        <w:rFonts w:hint="default"/>
        <w:lang w:eastAsia="en-US" w:bidi="ar-SA"/>
      </w:rPr>
    </w:lvl>
    <w:lvl w:ilvl="3" w:tplc="4B9E7088">
      <w:numFmt w:val="bullet"/>
      <w:lvlText w:val="•"/>
      <w:lvlJc w:val="left"/>
      <w:pPr>
        <w:ind w:left="683" w:hanging="130"/>
      </w:pPr>
      <w:rPr>
        <w:rFonts w:hint="default"/>
        <w:lang w:eastAsia="en-US" w:bidi="ar-SA"/>
      </w:rPr>
    </w:lvl>
    <w:lvl w:ilvl="4" w:tplc="A276FE4C">
      <w:numFmt w:val="bullet"/>
      <w:lvlText w:val="•"/>
      <w:lvlJc w:val="left"/>
      <w:pPr>
        <w:ind w:left="878" w:hanging="130"/>
      </w:pPr>
      <w:rPr>
        <w:rFonts w:hint="default"/>
        <w:lang w:eastAsia="en-US" w:bidi="ar-SA"/>
      </w:rPr>
    </w:lvl>
    <w:lvl w:ilvl="5" w:tplc="419439E2">
      <w:numFmt w:val="bullet"/>
      <w:lvlText w:val="•"/>
      <w:lvlJc w:val="left"/>
      <w:pPr>
        <w:ind w:left="1073" w:hanging="130"/>
      </w:pPr>
      <w:rPr>
        <w:rFonts w:hint="default"/>
        <w:lang w:eastAsia="en-US" w:bidi="ar-SA"/>
      </w:rPr>
    </w:lvl>
    <w:lvl w:ilvl="6" w:tplc="FBFA34AA">
      <w:numFmt w:val="bullet"/>
      <w:lvlText w:val="•"/>
      <w:lvlJc w:val="left"/>
      <w:pPr>
        <w:ind w:left="1267" w:hanging="130"/>
      </w:pPr>
      <w:rPr>
        <w:rFonts w:hint="default"/>
        <w:lang w:eastAsia="en-US" w:bidi="ar-SA"/>
      </w:rPr>
    </w:lvl>
    <w:lvl w:ilvl="7" w:tplc="E06AC9F0">
      <w:numFmt w:val="bullet"/>
      <w:lvlText w:val="•"/>
      <w:lvlJc w:val="left"/>
      <w:pPr>
        <w:ind w:left="1462" w:hanging="130"/>
      </w:pPr>
      <w:rPr>
        <w:rFonts w:hint="default"/>
        <w:lang w:eastAsia="en-US" w:bidi="ar-SA"/>
      </w:rPr>
    </w:lvl>
    <w:lvl w:ilvl="8" w:tplc="7F66F9C2">
      <w:numFmt w:val="bullet"/>
      <w:lvlText w:val="•"/>
      <w:lvlJc w:val="left"/>
      <w:pPr>
        <w:ind w:left="1656" w:hanging="130"/>
      </w:pPr>
      <w:rPr>
        <w:rFonts w:hint="default"/>
        <w:lang w:eastAsia="en-US" w:bidi="ar-SA"/>
      </w:rPr>
    </w:lvl>
  </w:abstractNum>
  <w:abstractNum w:abstractNumId="3" w15:restartNumberingAfterBreak="0">
    <w:nsid w:val="23897C81"/>
    <w:multiLevelType w:val="hybridMultilevel"/>
    <w:tmpl w:val="623AC2E8"/>
    <w:lvl w:ilvl="0" w:tplc="CED0AEDE">
      <w:numFmt w:val="bullet"/>
      <w:lvlText w:val="-"/>
      <w:lvlJc w:val="left"/>
      <w:pPr>
        <w:ind w:left="104" w:hanging="125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3022F8CE">
      <w:numFmt w:val="bullet"/>
      <w:lvlText w:val="•"/>
      <w:lvlJc w:val="left"/>
      <w:pPr>
        <w:ind w:left="294" w:hanging="125"/>
      </w:pPr>
      <w:rPr>
        <w:rFonts w:hint="default"/>
        <w:lang w:eastAsia="en-US" w:bidi="ar-SA"/>
      </w:rPr>
    </w:lvl>
    <w:lvl w:ilvl="2" w:tplc="B8AC221A">
      <w:numFmt w:val="bullet"/>
      <w:lvlText w:val="•"/>
      <w:lvlJc w:val="left"/>
      <w:pPr>
        <w:ind w:left="489" w:hanging="125"/>
      </w:pPr>
      <w:rPr>
        <w:rFonts w:hint="default"/>
        <w:lang w:eastAsia="en-US" w:bidi="ar-SA"/>
      </w:rPr>
    </w:lvl>
    <w:lvl w:ilvl="3" w:tplc="8FD0B072">
      <w:numFmt w:val="bullet"/>
      <w:lvlText w:val="•"/>
      <w:lvlJc w:val="left"/>
      <w:pPr>
        <w:ind w:left="683" w:hanging="125"/>
      </w:pPr>
      <w:rPr>
        <w:rFonts w:hint="default"/>
        <w:lang w:eastAsia="en-US" w:bidi="ar-SA"/>
      </w:rPr>
    </w:lvl>
    <w:lvl w:ilvl="4" w:tplc="7EC85CD4">
      <w:numFmt w:val="bullet"/>
      <w:lvlText w:val="•"/>
      <w:lvlJc w:val="left"/>
      <w:pPr>
        <w:ind w:left="878" w:hanging="125"/>
      </w:pPr>
      <w:rPr>
        <w:rFonts w:hint="default"/>
        <w:lang w:eastAsia="en-US" w:bidi="ar-SA"/>
      </w:rPr>
    </w:lvl>
    <w:lvl w:ilvl="5" w:tplc="CCEAC9D8">
      <w:numFmt w:val="bullet"/>
      <w:lvlText w:val="•"/>
      <w:lvlJc w:val="left"/>
      <w:pPr>
        <w:ind w:left="1073" w:hanging="125"/>
      </w:pPr>
      <w:rPr>
        <w:rFonts w:hint="default"/>
        <w:lang w:eastAsia="en-US" w:bidi="ar-SA"/>
      </w:rPr>
    </w:lvl>
    <w:lvl w:ilvl="6" w:tplc="F63866EE">
      <w:numFmt w:val="bullet"/>
      <w:lvlText w:val="•"/>
      <w:lvlJc w:val="left"/>
      <w:pPr>
        <w:ind w:left="1267" w:hanging="125"/>
      </w:pPr>
      <w:rPr>
        <w:rFonts w:hint="default"/>
        <w:lang w:eastAsia="en-US" w:bidi="ar-SA"/>
      </w:rPr>
    </w:lvl>
    <w:lvl w:ilvl="7" w:tplc="3572B252">
      <w:numFmt w:val="bullet"/>
      <w:lvlText w:val="•"/>
      <w:lvlJc w:val="left"/>
      <w:pPr>
        <w:ind w:left="1462" w:hanging="125"/>
      </w:pPr>
      <w:rPr>
        <w:rFonts w:hint="default"/>
        <w:lang w:eastAsia="en-US" w:bidi="ar-SA"/>
      </w:rPr>
    </w:lvl>
    <w:lvl w:ilvl="8" w:tplc="67CA2054">
      <w:numFmt w:val="bullet"/>
      <w:lvlText w:val="•"/>
      <w:lvlJc w:val="left"/>
      <w:pPr>
        <w:ind w:left="1656" w:hanging="125"/>
      </w:pPr>
      <w:rPr>
        <w:rFonts w:hint="default"/>
        <w:lang w:eastAsia="en-US" w:bidi="ar-SA"/>
      </w:rPr>
    </w:lvl>
  </w:abstractNum>
  <w:abstractNum w:abstractNumId="4" w15:restartNumberingAfterBreak="0">
    <w:nsid w:val="31471FF6"/>
    <w:multiLevelType w:val="hybridMultilevel"/>
    <w:tmpl w:val="22C8CC20"/>
    <w:lvl w:ilvl="0" w:tplc="88A0D1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91D5D"/>
    <w:multiLevelType w:val="hybridMultilevel"/>
    <w:tmpl w:val="33FE1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53390"/>
    <w:multiLevelType w:val="hybridMultilevel"/>
    <w:tmpl w:val="C3BA6BF4"/>
    <w:lvl w:ilvl="0" w:tplc="0116238C">
      <w:start w:val="1"/>
      <w:numFmt w:val="decimal"/>
      <w:lvlText w:val="%1."/>
      <w:lvlJc w:val="left"/>
      <w:pPr>
        <w:ind w:left="102" w:hanging="240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eastAsia="en-US" w:bidi="ar-SA"/>
      </w:rPr>
    </w:lvl>
    <w:lvl w:ilvl="1" w:tplc="16D07D6C">
      <w:numFmt w:val="bullet"/>
      <w:lvlText w:val="•"/>
      <w:lvlJc w:val="left"/>
      <w:pPr>
        <w:ind w:left="315" w:hanging="240"/>
      </w:pPr>
      <w:rPr>
        <w:rFonts w:hint="default"/>
        <w:lang w:eastAsia="en-US" w:bidi="ar-SA"/>
      </w:rPr>
    </w:lvl>
    <w:lvl w:ilvl="2" w:tplc="0D32B5C4">
      <w:numFmt w:val="bullet"/>
      <w:lvlText w:val="•"/>
      <w:lvlJc w:val="left"/>
      <w:pPr>
        <w:ind w:left="531" w:hanging="240"/>
      </w:pPr>
      <w:rPr>
        <w:rFonts w:hint="default"/>
        <w:lang w:eastAsia="en-US" w:bidi="ar-SA"/>
      </w:rPr>
    </w:lvl>
    <w:lvl w:ilvl="3" w:tplc="A7B0AE02">
      <w:numFmt w:val="bullet"/>
      <w:lvlText w:val="•"/>
      <w:lvlJc w:val="left"/>
      <w:pPr>
        <w:ind w:left="746" w:hanging="240"/>
      </w:pPr>
      <w:rPr>
        <w:rFonts w:hint="default"/>
        <w:lang w:eastAsia="en-US" w:bidi="ar-SA"/>
      </w:rPr>
    </w:lvl>
    <w:lvl w:ilvl="4" w:tplc="29783EAE">
      <w:numFmt w:val="bullet"/>
      <w:lvlText w:val="•"/>
      <w:lvlJc w:val="left"/>
      <w:pPr>
        <w:ind w:left="962" w:hanging="240"/>
      </w:pPr>
      <w:rPr>
        <w:rFonts w:hint="default"/>
        <w:lang w:eastAsia="en-US" w:bidi="ar-SA"/>
      </w:rPr>
    </w:lvl>
    <w:lvl w:ilvl="5" w:tplc="20DAA862">
      <w:numFmt w:val="bullet"/>
      <w:lvlText w:val="•"/>
      <w:lvlJc w:val="left"/>
      <w:pPr>
        <w:ind w:left="1178" w:hanging="240"/>
      </w:pPr>
      <w:rPr>
        <w:rFonts w:hint="default"/>
        <w:lang w:eastAsia="en-US" w:bidi="ar-SA"/>
      </w:rPr>
    </w:lvl>
    <w:lvl w:ilvl="6" w:tplc="3BFCA7BA">
      <w:numFmt w:val="bullet"/>
      <w:lvlText w:val="•"/>
      <w:lvlJc w:val="left"/>
      <w:pPr>
        <w:ind w:left="1393" w:hanging="240"/>
      </w:pPr>
      <w:rPr>
        <w:rFonts w:hint="default"/>
        <w:lang w:eastAsia="en-US" w:bidi="ar-SA"/>
      </w:rPr>
    </w:lvl>
    <w:lvl w:ilvl="7" w:tplc="0B26F096">
      <w:numFmt w:val="bullet"/>
      <w:lvlText w:val="•"/>
      <w:lvlJc w:val="left"/>
      <w:pPr>
        <w:ind w:left="1609" w:hanging="240"/>
      </w:pPr>
      <w:rPr>
        <w:rFonts w:hint="default"/>
        <w:lang w:eastAsia="en-US" w:bidi="ar-SA"/>
      </w:rPr>
    </w:lvl>
    <w:lvl w:ilvl="8" w:tplc="52423E0A">
      <w:numFmt w:val="bullet"/>
      <w:lvlText w:val="•"/>
      <w:lvlJc w:val="left"/>
      <w:pPr>
        <w:ind w:left="1824" w:hanging="240"/>
      </w:pPr>
      <w:rPr>
        <w:rFonts w:hint="default"/>
        <w:lang w:eastAsia="en-US" w:bidi="ar-SA"/>
      </w:rPr>
    </w:lvl>
  </w:abstractNum>
  <w:abstractNum w:abstractNumId="7" w15:restartNumberingAfterBreak="0">
    <w:nsid w:val="33CD6BD8"/>
    <w:multiLevelType w:val="hybridMultilevel"/>
    <w:tmpl w:val="C568D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93A2B"/>
    <w:multiLevelType w:val="hybridMultilevel"/>
    <w:tmpl w:val="81BA611A"/>
    <w:lvl w:ilvl="0" w:tplc="DD00CBA0">
      <w:start w:val="1"/>
      <w:numFmt w:val="bullet"/>
      <w:lvlText w:val="-"/>
      <w:lvlJc w:val="left"/>
      <w:pPr>
        <w:ind w:left="360" w:hanging="360"/>
      </w:pPr>
      <w:rPr>
        <w:rFonts w:ascii="VNI-Times" w:hAnsi="VNI-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FA1B66"/>
    <w:multiLevelType w:val="hybridMultilevel"/>
    <w:tmpl w:val="5B983268"/>
    <w:lvl w:ilvl="0" w:tplc="6D8C2EB6">
      <w:start w:val="1"/>
      <w:numFmt w:val="decimal"/>
      <w:lvlText w:val="%1."/>
      <w:lvlJc w:val="left"/>
      <w:pPr>
        <w:ind w:left="4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4" w:hanging="360"/>
      </w:pPr>
    </w:lvl>
    <w:lvl w:ilvl="2" w:tplc="0409001B" w:tentative="1">
      <w:start w:val="1"/>
      <w:numFmt w:val="lowerRoman"/>
      <w:lvlText w:val="%3."/>
      <w:lvlJc w:val="right"/>
      <w:pPr>
        <w:ind w:left="1904" w:hanging="180"/>
      </w:pPr>
    </w:lvl>
    <w:lvl w:ilvl="3" w:tplc="0409000F" w:tentative="1">
      <w:start w:val="1"/>
      <w:numFmt w:val="decimal"/>
      <w:lvlText w:val="%4."/>
      <w:lvlJc w:val="left"/>
      <w:pPr>
        <w:ind w:left="2624" w:hanging="360"/>
      </w:pPr>
    </w:lvl>
    <w:lvl w:ilvl="4" w:tplc="04090019" w:tentative="1">
      <w:start w:val="1"/>
      <w:numFmt w:val="lowerLetter"/>
      <w:lvlText w:val="%5."/>
      <w:lvlJc w:val="left"/>
      <w:pPr>
        <w:ind w:left="3344" w:hanging="360"/>
      </w:pPr>
    </w:lvl>
    <w:lvl w:ilvl="5" w:tplc="0409001B" w:tentative="1">
      <w:start w:val="1"/>
      <w:numFmt w:val="lowerRoman"/>
      <w:lvlText w:val="%6."/>
      <w:lvlJc w:val="right"/>
      <w:pPr>
        <w:ind w:left="4064" w:hanging="180"/>
      </w:pPr>
    </w:lvl>
    <w:lvl w:ilvl="6" w:tplc="0409000F" w:tentative="1">
      <w:start w:val="1"/>
      <w:numFmt w:val="decimal"/>
      <w:lvlText w:val="%7."/>
      <w:lvlJc w:val="left"/>
      <w:pPr>
        <w:ind w:left="4784" w:hanging="360"/>
      </w:pPr>
    </w:lvl>
    <w:lvl w:ilvl="7" w:tplc="04090019" w:tentative="1">
      <w:start w:val="1"/>
      <w:numFmt w:val="lowerLetter"/>
      <w:lvlText w:val="%8."/>
      <w:lvlJc w:val="left"/>
      <w:pPr>
        <w:ind w:left="5504" w:hanging="360"/>
      </w:pPr>
    </w:lvl>
    <w:lvl w:ilvl="8" w:tplc="040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10" w15:restartNumberingAfterBreak="0">
    <w:nsid w:val="38137827"/>
    <w:multiLevelType w:val="hybridMultilevel"/>
    <w:tmpl w:val="6E7ACA5C"/>
    <w:lvl w:ilvl="0" w:tplc="7FF67F84">
      <w:start w:val="1"/>
      <w:numFmt w:val="bullet"/>
      <w:lvlText w:val="+"/>
      <w:lvlJc w:val="left"/>
      <w:pPr>
        <w:ind w:left="720" w:hanging="360"/>
      </w:pPr>
      <w:rPr>
        <w:rFonts w:ascii="VNI-Times" w:hAnsi="VNI-Time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197A9E"/>
    <w:multiLevelType w:val="hybridMultilevel"/>
    <w:tmpl w:val="A62C5AB8"/>
    <w:lvl w:ilvl="0" w:tplc="AAC48F82">
      <w:numFmt w:val="bullet"/>
      <w:lvlText w:val="-"/>
      <w:lvlJc w:val="left"/>
      <w:pPr>
        <w:ind w:left="104" w:hanging="215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eastAsia="en-US" w:bidi="ar-SA"/>
      </w:rPr>
    </w:lvl>
    <w:lvl w:ilvl="1" w:tplc="D6AAB472">
      <w:numFmt w:val="bullet"/>
      <w:lvlText w:val="•"/>
      <w:lvlJc w:val="left"/>
      <w:pPr>
        <w:ind w:left="294" w:hanging="215"/>
      </w:pPr>
      <w:rPr>
        <w:rFonts w:hint="default"/>
        <w:lang w:eastAsia="en-US" w:bidi="ar-SA"/>
      </w:rPr>
    </w:lvl>
    <w:lvl w:ilvl="2" w:tplc="142C5D5A">
      <w:numFmt w:val="bullet"/>
      <w:lvlText w:val="•"/>
      <w:lvlJc w:val="left"/>
      <w:pPr>
        <w:ind w:left="489" w:hanging="215"/>
      </w:pPr>
      <w:rPr>
        <w:rFonts w:hint="default"/>
        <w:lang w:eastAsia="en-US" w:bidi="ar-SA"/>
      </w:rPr>
    </w:lvl>
    <w:lvl w:ilvl="3" w:tplc="B130181C">
      <w:numFmt w:val="bullet"/>
      <w:lvlText w:val="•"/>
      <w:lvlJc w:val="left"/>
      <w:pPr>
        <w:ind w:left="683" w:hanging="215"/>
      </w:pPr>
      <w:rPr>
        <w:rFonts w:hint="default"/>
        <w:lang w:eastAsia="en-US" w:bidi="ar-SA"/>
      </w:rPr>
    </w:lvl>
    <w:lvl w:ilvl="4" w:tplc="2D64A8C4">
      <w:numFmt w:val="bullet"/>
      <w:lvlText w:val="•"/>
      <w:lvlJc w:val="left"/>
      <w:pPr>
        <w:ind w:left="878" w:hanging="215"/>
      </w:pPr>
      <w:rPr>
        <w:rFonts w:hint="default"/>
        <w:lang w:eastAsia="en-US" w:bidi="ar-SA"/>
      </w:rPr>
    </w:lvl>
    <w:lvl w:ilvl="5" w:tplc="EA880400">
      <w:numFmt w:val="bullet"/>
      <w:lvlText w:val="•"/>
      <w:lvlJc w:val="left"/>
      <w:pPr>
        <w:ind w:left="1073" w:hanging="215"/>
      </w:pPr>
      <w:rPr>
        <w:rFonts w:hint="default"/>
        <w:lang w:eastAsia="en-US" w:bidi="ar-SA"/>
      </w:rPr>
    </w:lvl>
    <w:lvl w:ilvl="6" w:tplc="D0BAF844">
      <w:numFmt w:val="bullet"/>
      <w:lvlText w:val="•"/>
      <w:lvlJc w:val="left"/>
      <w:pPr>
        <w:ind w:left="1267" w:hanging="215"/>
      </w:pPr>
      <w:rPr>
        <w:rFonts w:hint="default"/>
        <w:lang w:eastAsia="en-US" w:bidi="ar-SA"/>
      </w:rPr>
    </w:lvl>
    <w:lvl w:ilvl="7" w:tplc="132CC99C">
      <w:numFmt w:val="bullet"/>
      <w:lvlText w:val="•"/>
      <w:lvlJc w:val="left"/>
      <w:pPr>
        <w:ind w:left="1462" w:hanging="215"/>
      </w:pPr>
      <w:rPr>
        <w:rFonts w:hint="default"/>
        <w:lang w:eastAsia="en-US" w:bidi="ar-SA"/>
      </w:rPr>
    </w:lvl>
    <w:lvl w:ilvl="8" w:tplc="1A489E8A">
      <w:numFmt w:val="bullet"/>
      <w:lvlText w:val="•"/>
      <w:lvlJc w:val="left"/>
      <w:pPr>
        <w:ind w:left="1656" w:hanging="215"/>
      </w:pPr>
      <w:rPr>
        <w:rFonts w:hint="default"/>
        <w:lang w:eastAsia="en-US" w:bidi="ar-SA"/>
      </w:rPr>
    </w:lvl>
  </w:abstractNum>
  <w:abstractNum w:abstractNumId="12" w15:restartNumberingAfterBreak="0">
    <w:nsid w:val="4278406D"/>
    <w:multiLevelType w:val="hybridMultilevel"/>
    <w:tmpl w:val="C01683BE"/>
    <w:lvl w:ilvl="0" w:tplc="9398A41A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eastAsia="en-US" w:bidi="ar-SA"/>
      </w:rPr>
    </w:lvl>
    <w:lvl w:ilvl="1" w:tplc="15D85EAE">
      <w:numFmt w:val="bullet"/>
      <w:lvlText w:val="•"/>
      <w:lvlJc w:val="left"/>
      <w:pPr>
        <w:ind w:left="315" w:hanging="140"/>
      </w:pPr>
      <w:rPr>
        <w:rFonts w:hint="default"/>
        <w:lang w:eastAsia="en-US" w:bidi="ar-SA"/>
      </w:rPr>
    </w:lvl>
    <w:lvl w:ilvl="2" w:tplc="8C7E2EE0">
      <w:numFmt w:val="bullet"/>
      <w:lvlText w:val="•"/>
      <w:lvlJc w:val="left"/>
      <w:pPr>
        <w:ind w:left="531" w:hanging="140"/>
      </w:pPr>
      <w:rPr>
        <w:rFonts w:hint="default"/>
        <w:lang w:eastAsia="en-US" w:bidi="ar-SA"/>
      </w:rPr>
    </w:lvl>
    <w:lvl w:ilvl="3" w:tplc="95E03CA8">
      <w:numFmt w:val="bullet"/>
      <w:lvlText w:val="•"/>
      <w:lvlJc w:val="left"/>
      <w:pPr>
        <w:ind w:left="746" w:hanging="140"/>
      </w:pPr>
      <w:rPr>
        <w:rFonts w:hint="default"/>
        <w:lang w:eastAsia="en-US" w:bidi="ar-SA"/>
      </w:rPr>
    </w:lvl>
    <w:lvl w:ilvl="4" w:tplc="6D54BB16">
      <w:numFmt w:val="bullet"/>
      <w:lvlText w:val="•"/>
      <w:lvlJc w:val="left"/>
      <w:pPr>
        <w:ind w:left="962" w:hanging="140"/>
      </w:pPr>
      <w:rPr>
        <w:rFonts w:hint="default"/>
        <w:lang w:eastAsia="en-US" w:bidi="ar-SA"/>
      </w:rPr>
    </w:lvl>
    <w:lvl w:ilvl="5" w:tplc="CA92E93C">
      <w:numFmt w:val="bullet"/>
      <w:lvlText w:val="•"/>
      <w:lvlJc w:val="left"/>
      <w:pPr>
        <w:ind w:left="1178" w:hanging="140"/>
      </w:pPr>
      <w:rPr>
        <w:rFonts w:hint="default"/>
        <w:lang w:eastAsia="en-US" w:bidi="ar-SA"/>
      </w:rPr>
    </w:lvl>
    <w:lvl w:ilvl="6" w:tplc="307ED94E">
      <w:numFmt w:val="bullet"/>
      <w:lvlText w:val="•"/>
      <w:lvlJc w:val="left"/>
      <w:pPr>
        <w:ind w:left="1393" w:hanging="140"/>
      </w:pPr>
      <w:rPr>
        <w:rFonts w:hint="default"/>
        <w:lang w:eastAsia="en-US" w:bidi="ar-SA"/>
      </w:rPr>
    </w:lvl>
    <w:lvl w:ilvl="7" w:tplc="322049EE">
      <w:numFmt w:val="bullet"/>
      <w:lvlText w:val="•"/>
      <w:lvlJc w:val="left"/>
      <w:pPr>
        <w:ind w:left="1609" w:hanging="140"/>
      </w:pPr>
      <w:rPr>
        <w:rFonts w:hint="default"/>
        <w:lang w:eastAsia="en-US" w:bidi="ar-SA"/>
      </w:rPr>
    </w:lvl>
    <w:lvl w:ilvl="8" w:tplc="9E30FEB8">
      <w:numFmt w:val="bullet"/>
      <w:lvlText w:val="•"/>
      <w:lvlJc w:val="left"/>
      <w:pPr>
        <w:ind w:left="1824" w:hanging="140"/>
      </w:pPr>
      <w:rPr>
        <w:rFonts w:hint="default"/>
        <w:lang w:eastAsia="en-US" w:bidi="ar-SA"/>
      </w:rPr>
    </w:lvl>
  </w:abstractNum>
  <w:abstractNum w:abstractNumId="13" w15:restartNumberingAfterBreak="0">
    <w:nsid w:val="459241D6"/>
    <w:multiLevelType w:val="hybridMultilevel"/>
    <w:tmpl w:val="F87A1854"/>
    <w:lvl w:ilvl="0" w:tplc="9C8C4E16">
      <w:numFmt w:val="bullet"/>
      <w:lvlText w:val="-"/>
      <w:lvlJc w:val="left"/>
      <w:pPr>
        <w:ind w:left="104" w:hanging="155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2C0C332C">
      <w:numFmt w:val="bullet"/>
      <w:lvlText w:val="•"/>
      <w:lvlJc w:val="left"/>
      <w:pPr>
        <w:ind w:left="486" w:hanging="155"/>
      </w:pPr>
      <w:rPr>
        <w:rFonts w:hint="default"/>
        <w:lang w:eastAsia="en-US" w:bidi="ar-SA"/>
      </w:rPr>
    </w:lvl>
    <w:lvl w:ilvl="2" w:tplc="72580C9E">
      <w:numFmt w:val="bullet"/>
      <w:lvlText w:val="•"/>
      <w:lvlJc w:val="left"/>
      <w:pPr>
        <w:ind w:left="872" w:hanging="155"/>
      </w:pPr>
      <w:rPr>
        <w:rFonts w:hint="default"/>
        <w:lang w:eastAsia="en-US" w:bidi="ar-SA"/>
      </w:rPr>
    </w:lvl>
    <w:lvl w:ilvl="3" w:tplc="713C8658">
      <w:numFmt w:val="bullet"/>
      <w:lvlText w:val="•"/>
      <w:lvlJc w:val="left"/>
      <w:pPr>
        <w:ind w:left="1258" w:hanging="155"/>
      </w:pPr>
      <w:rPr>
        <w:rFonts w:hint="default"/>
        <w:lang w:eastAsia="en-US" w:bidi="ar-SA"/>
      </w:rPr>
    </w:lvl>
    <w:lvl w:ilvl="4" w:tplc="7CBEE24E">
      <w:numFmt w:val="bullet"/>
      <w:lvlText w:val="•"/>
      <w:lvlJc w:val="left"/>
      <w:pPr>
        <w:ind w:left="1644" w:hanging="155"/>
      </w:pPr>
      <w:rPr>
        <w:rFonts w:hint="default"/>
        <w:lang w:eastAsia="en-US" w:bidi="ar-SA"/>
      </w:rPr>
    </w:lvl>
    <w:lvl w:ilvl="5" w:tplc="7AE2CF0E">
      <w:numFmt w:val="bullet"/>
      <w:lvlText w:val="•"/>
      <w:lvlJc w:val="left"/>
      <w:pPr>
        <w:ind w:left="2031" w:hanging="155"/>
      </w:pPr>
      <w:rPr>
        <w:rFonts w:hint="default"/>
        <w:lang w:eastAsia="en-US" w:bidi="ar-SA"/>
      </w:rPr>
    </w:lvl>
    <w:lvl w:ilvl="6" w:tplc="E0883D1E">
      <w:numFmt w:val="bullet"/>
      <w:lvlText w:val="•"/>
      <w:lvlJc w:val="left"/>
      <w:pPr>
        <w:ind w:left="2417" w:hanging="155"/>
      </w:pPr>
      <w:rPr>
        <w:rFonts w:hint="default"/>
        <w:lang w:eastAsia="en-US" w:bidi="ar-SA"/>
      </w:rPr>
    </w:lvl>
    <w:lvl w:ilvl="7" w:tplc="08620A6A">
      <w:numFmt w:val="bullet"/>
      <w:lvlText w:val="•"/>
      <w:lvlJc w:val="left"/>
      <w:pPr>
        <w:ind w:left="2803" w:hanging="155"/>
      </w:pPr>
      <w:rPr>
        <w:rFonts w:hint="default"/>
        <w:lang w:eastAsia="en-US" w:bidi="ar-SA"/>
      </w:rPr>
    </w:lvl>
    <w:lvl w:ilvl="8" w:tplc="0538731A">
      <w:numFmt w:val="bullet"/>
      <w:lvlText w:val="•"/>
      <w:lvlJc w:val="left"/>
      <w:pPr>
        <w:ind w:left="3189" w:hanging="155"/>
      </w:pPr>
      <w:rPr>
        <w:rFonts w:hint="default"/>
        <w:lang w:eastAsia="en-US" w:bidi="ar-SA"/>
      </w:rPr>
    </w:lvl>
  </w:abstractNum>
  <w:abstractNum w:abstractNumId="14" w15:restartNumberingAfterBreak="0">
    <w:nsid w:val="46480561"/>
    <w:multiLevelType w:val="hybridMultilevel"/>
    <w:tmpl w:val="F63E381E"/>
    <w:lvl w:ilvl="0" w:tplc="4B6AB256">
      <w:numFmt w:val="bullet"/>
      <w:lvlText w:val="-"/>
      <w:lvlJc w:val="left"/>
      <w:pPr>
        <w:ind w:left="104" w:hanging="130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2A8CA752">
      <w:numFmt w:val="bullet"/>
      <w:lvlText w:val="•"/>
      <w:lvlJc w:val="left"/>
      <w:pPr>
        <w:ind w:left="486" w:hanging="130"/>
      </w:pPr>
      <w:rPr>
        <w:rFonts w:hint="default"/>
        <w:lang w:eastAsia="en-US" w:bidi="ar-SA"/>
      </w:rPr>
    </w:lvl>
    <w:lvl w:ilvl="2" w:tplc="A0C8BF28">
      <w:numFmt w:val="bullet"/>
      <w:lvlText w:val="•"/>
      <w:lvlJc w:val="left"/>
      <w:pPr>
        <w:ind w:left="872" w:hanging="130"/>
      </w:pPr>
      <w:rPr>
        <w:rFonts w:hint="default"/>
        <w:lang w:eastAsia="en-US" w:bidi="ar-SA"/>
      </w:rPr>
    </w:lvl>
    <w:lvl w:ilvl="3" w:tplc="E954F846">
      <w:numFmt w:val="bullet"/>
      <w:lvlText w:val="•"/>
      <w:lvlJc w:val="left"/>
      <w:pPr>
        <w:ind w:left="1258" w:hanging="130"/>
      </w:pPr>
      <w:rPr>
        <w:rFonts w:hint="default"/>
        <w:lang w:eastAsia="en-US" w:bidi="ar-SA"/>
      </w:rPr>
    </w:lvl>
    <w:lvl w:ilvl="4" w:tplc="5980F62A">
      <w:numFmt w:val="bullet"/>
      <w:lvlText w:val="•"/>
      <w:lvlJc w:val="left"/>
      <w:pPr>
        <w:ind w:left="1644" w:hanging="130"/>
      </w:pPr>
      <w:rPr>
        <w:rFonts w:hint="default"/>
        <w:lang w:eastAsia="en-US" w:bidi="ar-SA"/>
      </w:rPr>
    </w:lvl>
    <w:lvl w:ilvl="5" w:tplc="294CCE04">
      <w:numFmt w:val="bullet"/>
      <w:lvlText w:val="•"/>
      <w:lvlJc w:val="left"/>
      <w:pPr>
        <w:ind w:left="2031" w:hanging="130"/>
      </w:pPr>
      <w:rPr>
        <w:rFonts w:hint="default"/>
        <w:lang w:eastAsia="en-US" w:bidi="ar-SA"/>
      </w:rPr>
    </w:lvl>
    <w:lvl w:ilvl="6" w:tplc="22F6A430">
      <w:numFmt w:val="bullet"/>
      <w:lvlText w:val="•"/>
      <w:lvlJc w:val="left"/>
      <w:pPr>
        <w:ind w:left="2417" w:hanging="130"/>
      </w:pPr>
      <w:rPr>
        <w:rFonts w:hint="default"/>
        <w:lang w:eastAsia="en-US" w:bidi="ar-SA"/>
      </w:rPr>
    </w:lvl>
    <w:lvl w:ilvl="7" w:tplc="3B383456">
      <w:numFmt w:val="bullet"/>
      <w:lvlText w:val="•"/>
      <w:lvlJc w:val="left"/>
      <w:pPr>
        <w:ind w:left="2803" w:hanging="130"/>
      </w:pPr>
      <w:rPr>
        <w:rFonts w:hint="default"/>
        <w:lang w:eastAsia="en-US" w:bidi="ar-SA"/>
      </w:rPr>
    </w:lvl>
    <w:lvl w:ilvl="8" w:tplc="4516A8EE">
      <w:numFmt w:val="bullet"/>
      <w:lvlText w:val="•"/>
      <w:lvlJc w:val="left"/>
      <w:pPr>
        <w:ind w:left="3189" w:hanging="130"/>
      </w:pPr>
      <w:rPr>
        <w:rFonts w:hint="default"/>
        <w:lang w:eastAsia="en-US" w:bidi="ar-SA"/>
      </w:rPr>
    </w:lvl>
  </w:abstractNum>
  <w:abstractNum w:abstractNumId="15" w15:restartNumberingAfterBreak="0">
    <w:nsid w:val="47677E01"/>
    <w:multiLevelType w:val="hybridMultilevel"/>
    <w:tmpl w:val="8AC88DD2"/>
    <w:lvl w:ilvl="0" w:tplc="4EC8DD8E">
      <w:numFmt w:val="bullet"/>
      <w:lvlText w:val="-"/>
      <w:lvlJc w:val="left"/>
      <w:pPr>
        <w:ind w:left="104" w:hanging="125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46AA7008">
      <w:numFmt w:val="bullet"/>
      <w:lvlText w:val="•"/>
      <w:lvlJc w:val="left"/>
      <w:pPr>
        <w:ind w:left="294" w:hanging="125"/>
      </w:pPr>
      <w:rPr>
        <w:rFonts w:hint="default"/>
        <w:lang w:eastAsia="en-US" w:bidi="ar-SA"/>
      </w:rPr>
    </w:lvl>
    <w:lvl w:ilvl="2" w:tplc="5B08A6B6">
      <w:numFmt w:val="bullet"/>
      <w:lvlText w:val="•"/>
      <w:lvlJc w:val="left"/>
      <w:pPr>
        <w:ind w:left="489" w:hanging="125"/>
      </w:pPr>
      <w:rPr>
        <w:rFonts w:hint="default"/>
        <w:lang w:eastAsia="en-US" w:bidi="ar-SA"/>
      </w:rPr>
    </w:lvl>
    <w:lvl w:ilvl="3" w:tplc="2E02683C">
      <w:numFmt w:val="bullet"/>
      <w:lvlText w:val="•"/>
      <w:lvlJc w:val="left"/>
      <w:pPr>
        <w:ind w:left="683" w:hanging="125"/>
      </w:pPr>
      <w:rPr>
        <w:rFonts w:hint="default"/>
        <w:lang w:eastAsia="en-US" w:bidi="ar-SA"/>
      </w:rPr>
    </w:lvl>
    <w:lvl w:ilvl="4" w:tplc="5E569092">
      <w:numFmt w:val="bullet"/>
      <w:lvlText w:val="•"/>
      <w:lvlJc w:val="left"/>
      <w:pPr>
        <w:ind w:left="878" w:hanging="125"/>
      </w:pPr>
      <w:rPr>
        <w:rFonts w:hint="default"/>
        <w:lang w:eastAsia="en-US" w:bidi="ar-SA"/>
      </w:rPr>
    </w:lvl>
    <w:lvl w:ilvl="5" w:tplc="A9DA7B24">
      <w:numFmt w:val="bullet"/>
      <w:lvlText w:val="•"/>
      <w:lvlJc w:val="left"/>
      <w:pPr>
        <w:ind w:left="1073" w:hanging="125"/>
      </w:pPr>
      <w:rPr>
        <w:rFonts w:hint="default"/>
        <w:lang w:eastAsia="en-US" w:bidi="ar-SA"/>
      </w:rPr>
    </w:lvl>
    <w:lvl w:ilvl="6" w:tplc="72767B08">
      <w:numFmt w:val="bullet"/>
      <w:lvlText w:val="•"/>
      <w:lvlJc w:val="left"/>
      <w:pPr>
        <w:ind w:left="1267" w:hanging="125"/>
      </w:pPr>
      <w:rPr>
        <w:rFonts w:hint="default"/>
        <w:lang w:eastAsia="en-US" w:bidi="ar-SA"/>
      </w:rPr>
    </w:lvl>
    <w:lvl w:ilvl="7" w:tplc="3F806348">
      <w:numFmt w:val="bullet"/>
      <w:lvlText w:val="•"/>
      <w:lvlJc w:val="left"/>
      <w:pPr>
        <w:ind w:left="1462" w:hanging="125"/>
      </w:pPr>
      <w:rPr>
        <w:rFonts w:hint="default"/>
        <w:lang w:eastAsia="en-US" w:bidi="ar-SA"/>
      </w:rPr>
    </w:lvl>
    <w:lvl w:ilvl="8" w:tplc="40D0DBB6">
      <w:numFmt w:val="bullet"/>
      <w:lvlText w:val="•"/>
      <w:lvlJc w:val="left"/>
      <w:pPr>
        <w:ind w:left="1656" w:hanging="125"/>
      </w:pPr>
      <w:rPr>
        <w:rFonts w:hint="default"/>
        <w:lang w:eastAsia="en-US" w:bidi="ar-SA"/>
      </w:rPr>
    </w:lvl>
  </w:abstractNum>
  <w:abstractNum w:abstractNumId="16" w15:restartNumberingAfterBreak="0">
    <w:nsid w:val="53204183"/>
    <w:multiLevelType w:val="hybridMultilevel"/>
    <w:tmpl w:val="F7006E44"/>
    <w:lvl w:ilvl="0" w:tplc="A91E64D4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eastAsia="en-US" w:bidi="ar-SA"/>
      </w:rPr>
    </w:lvl>
    <w:lvl w:ilvl="1" w:tplc="A7E477EA">
      <w:numFmt w:val="bullet"/>
      <w:lvlText w:val="•"/>
      <w:lvlJc w:val="left"/>
      <w:pPr>
        <w:ind w:left="486" w:hanging="140"/>
      </w:pPr>
      <w:rPr>
        <w:rFonts w:hint="default"/>
        <w:lang w:eastAsia="en-US" w:bidi="ar-SA"/>
      </w:rPr>
    </w:lvl>
    <w:lvl w:ilvl="2" w:tplc="DE142524">
      <w:numFmt w:val="bullet"/>
      <w:lvlText w:val="•"/>
      <w:lvlJc w:val="left"/>
      <w:pPr>
        <w:ind w:left="872" w:hanging="140"/>
      </w:pPr>
      <w:rPr>
        <w:rFonts w:hint="default"/>
        <w:lang w:eastAsia="en-US" w:bidi="ar-SA"/>
      </w:rPr>
    </w:lvl>
    <w:lvl w:ilvl="3" w:tplc="4882040E">
      <w:numFmt w:val="bullet"/>
      <w:lvlText w:val="•"/>
      <w:lvlJc w:val="left"/>
      <w:pPr>
        <w:ind w:left="1258" w:hanging="140"/>
      </w:pPr>
      <w:rPr>
        <w:rFonts w:hint="default"/>
        <w:lang w:eastAsia="en-US" w:bidi="ar-SA"/>
      </w:rPr>
    </w:lvl>
    <w:lvl w:ilvl="4" w:tplc="EAC08E08">
      <w:numFmt w:val="bullet"/>
      <w:lvlText w:val="•"/>
      <w:lvlJc w:val="left"/>
      <w:pPr>
        <w:ind w:left="1644" w:hanging="140"/>
      </w:pPr>
      <w:rPr>
        <w:rFonts w:hint="default"/>
        <w:lang w:eastAsia="en-US" w:bidi="ar-SA"/>
      </w:rPr>
    </w:lvl>
    <w:lvl w:ilvl="5" w:tplc="331C2216">
      <w:numFmt w:val="bullet"/>
      <w:lvlText w:val="•"/>
      <w:lvlJc w:val="left"/>
      <w:pPr>
        <w:ind w:left="2031" w:hanging="140"/>
      </w:pPr>
      <w:rPr>
        <w:rFonts w:hint="default"/>
        <w:lang w:eastAsia="en-US" w:bidi="ar-SA"/>
      </w:rPr>
    </w:lvl>
    <w:lvl w:ilvl="6" w:tplc="1A00F2A2">
      <w:numFmt w:val="bullet"/>
      <w:lvlText w:val="•"/>
      <w:lvlJc w:val="left"/>
      <w:pPr>
        <w:ind w:left="2417" w:hanging="140"/>
      </w:pPr>
      <w:rPr>
        <w:rFonts w:hint="default"/>
        <w:lang w:eastAsia="en-US" w:bidi="ar-SA"/>
      </w:rPr>
    </w:lvl>
    <w:lvl w:ilvl="7" w:tplc="F8A6B1F8">
      <w:numFmt w:val="bullet"/>
      <w:lvlText w:val="•"/>
      <w:lvlJc w:val="left"/>
      <w:pPr>
        <w:ind w:left="2803" w:hanging="140"/>
      </w:pPr>
      <w:rPr>
        <w:rFonts w:hint="default"/>
        <w:lang w:eastAsia="en-US" w:bidi="ar-SA"/>
      </w:rPr>
    </w:lvl>
    <w:lvl w:ilvl="8" w:tplc="FF0AA648">
      <w:numFmt w:val="bullet"/>
      <w:lvlText w:val="•"/>
      <w:lvlJc w:val="left"/>
      <w:pPr>
        <w:ind w:left="3189" w:hanging="140"/>
      </w:pPr>
      <w:rPr>
        <w:rFonts w:hint="default"/>
        <w:lang w:eastAsia="en-US" w:bidi="ar-SA"/>
      </w:rPr>
    </w:lvl>
  </w:abstractNum>
  <w:abstractNum w:abstractNumId="17" w15:restartNumberingAfterBreak="0">
    <w:nsid w:val="6B2F2D0C"/>
    <w:multiLevelType w:val="hybridMultilevel"/>
    <w:tmpl w:val="0102EF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D1636"/>
    <w:multiLevelType w:val="hybridMultilevel"/>
    <w:tmpl w:val="7A6E3D82"/>
    <w:lvl w:ilvl="0" w:tplc="212E5CE2">
      <w:numFmt w:val="bullet"/>
      <w:lvlText w:val="-"/>
      <w:lvlJc w:val="left"/>
      <w:pPr>
        <w:ind w:left="104" w:hanging="200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eastAsia="en-US" w:bidi="ar-SA"/>
      </w:rPr>
    </w:lvl>
    <w:lvl w:ilvl="1" w:tplc="E0AA996E">
      <w:numFmt w:val="bullet"/>
      <w:lvlText w:val="•"/>
      <w:lvlJc w:val="left"/>
      <w:pPr>
        <w:ind w:left="294" w:hanging="200"/>
      </w:pPr>
      <w:rPr>
        <w:rFonts w:hint="default"/>
        <w:lang w:eastAsia="en-US" w:bidi="ar-SA"/>
      </w:rPr>
    </w:lvl>
    <w:lvl w:ilvl="2" w:tplc="793A2D5E">
      <w:numFmt w:val="bullet"/>
      <w:lvlText w:val="•"/>
      <w:lvlJc w:val="left"/>
      <w:pPr>
        <w:ind w:left="489" w:hanging="200"/>
      </w:pPr>
      <w:rPr>
        <w:rFonts w:hint="default"/>
        <w:lang w:eastAsia="en-US" w:bidi="ar-SA"/>
      </w:rPr>
    </w:lvl>
    <w:lvl w:ilvl="3" w:tplc="D8ACD936">
      <w:numFmt w:val="bullet"/>
      <w:lvlText w:val="•"/>
      <w:lvlJc w:val="left"/>
      <w:pPr>
        <w:ind w:left="683" w:hanging="200"/>
      </w:pPr>
      <w:rPr>
        <w:rFonts w:hint="default"/>
        <w:lang w:eastAsia="en-US" w:bidi="ar-SA"/>
      </w:rPr>
    </w:lvl>
    <w:lvl w:ilvl="4" w:tplc="76F4E00E">
      <w:numFmt w:val="bullet"/>
      <w:lvlText w:val="•"/>
      <w:lvlJc w:val="left"/>
      <w:pPr>
        <w:ind w:left="878" w:hanging="200"/>
      </w:pPr>
      <w:rPr>
        <w:rFonts w:hint="default"/>
        <w:lang w:eastAsia="en-US" w:bidi="ar-SA"/>
      </w:rPr>
    </w:lvl>
    <w:lvl w:ilvl="5" w:tplc="29BA28B0">
      <w:numFmt w:val="bullet"/>
      <w:lvlText w:val="•"/>
      <w:lvlJc w:val="left"/>
      <w:pPr>
        <w:ind w:left="1073" w:hanging="200"/>
      </w:pPr>
      <w:rPr>
        <w:rFonts w:hint="default"/>
        <w:lang w:eastAsia="en-US" w:bidi="ar-SA"/>
      </w:rPr>
    </w:lvl>
    <w:lvl w:ilvl="6" w:tplc="41D866E2">
      <w:numFmt w:val="bullet"/>
      <w:lvlText w:val="•"/>
      <w:lvlJc w:val="left"/>
      <w:pPr>
        <w:ind w:left="1267" w:hanging="200"/>
      </w:pPr>
      <w:rPr>
        <w:rFonts w:hint="default"/>
        <w:lang w:eastAsia="en-US" w:bidi="ar-SA"/>
      </w:rPr>
    </w:lvl>
    <w:lvl w:ilvl="7" w:tplc="5FBAD506">
      <w:numFmt w:val="bullet"/>
      <w:lvlText w:val="•"/>
      <w:lvlJc w:val="left"/>
      <w:pPr>
        <w:ind w:left="1462" w:hanging="200"/>
      </w:pPr>
      <w:rPr>
        <w:rFonts w:hint="default"/>
        <w:lang w:eastAsia="en-US" w:bidi="ar-SA"/>
      </w:rPr>
    </w:lvl>
    <w:lvl w:ilvl="8" w:tplc="E9FC067E">
      <w:numFmt w:val="bullet"/>
      <w:lvlText w:val="•"/>
      <w:lvlJc w:val="left"/>
      <w:pPr>
        <w:ind w:left="1656" w:hanging="200"/>
      </w:pPr>
      <w:rPr>
        <w:rFonts w:hint="default"/>
        <w:lang w:eastAsia="en-US" w:bidi="ar-SA"/>
      </w:rPr>
    </w:lvl>
  </w:abstractNum>
  <w:abstractNum w:abstractNumId="19" w15:restartNumberingAfterBreak="0">
    <w:nsid w:val="6DF94374"/>
    <w:multiLevelType w:val="hybridMultilevel"/>
    <w:tmpl w:val="0B96DB24"/>
    <w:lvl w:ilvl="0" w:tplc="72A6C630">
      <w:numFmt w:val="bullet"/>
      <w:lvlText w:val="-"/>
      <w:lvlJc w:val="left"/>
      <w:pPr>
        <w:ind w:left="104" w:hanging="200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eastAsia="en-US" w:bidi="ar-SA"/>
      </w:rPr>
    </w:lvl>
    <w:lvl w:ilvl="1" w:tplc="C59814B8">
      <w:numFmt w:val="bullet"/>
      <w:lvlText w:val="•"/>
      <w:lvlJc w:val="left"/>
      <w:pPr>
        <w:ind w:left="294" w:hanging="200"/>
      </w:pPr>
      <w:rPr>
        <w:rFonts w:hint="default"/>
        <w:lang w:eastAsia="en-US" w:bidi="ar-SA"/>
      </w:rPr>
    </w:lvl>
    <w:lvl w:ilvl="2" w:tplc="345AB7B2">
      <w:numFmt w:val="bullet"/>
      <w:lvlText w:val="•"/>
      <w:lvlJc w:val="left"/>
      <w:pPr>
        <w:ind w:left="489" w:hanging="200"/>
      </w:pPr>
      <w:rPr>
        <w:rFonts w:hint="default"/>
        <w:lang w:eastAsia="en-US" w:bidi="ar-SA"/>
      </w:rPr>
    </w:lvl>
    <w:lvl w:ilvl="3" w:tplc="D6C4C46C">
      <w:numFmt w:val="bullet"/>
      <w:lvlText w:val="•"/>
      <w:lvlJc w:val="left"/>
      <w:pPr>
        <w:ind w:left="683" w:hanging="200"/>
      </w:pPr>
      <w:rPr>
        <w:rFonts w:hint="default"/>
        <w:lang w:eastAsia="en-US" w:bidi="ar-SA"/>
      </w:rPr>
    </w:lvl>
    <w:lvl w:ilvl="4" w:tplc="F7841D6C">
      <w:numFmt w:val="bullet"/>
      <w:lvlText w:val="•"/>
      <w:lvlJc w:val="left"/>
      <w:pPr>
        <w:ind w:left="878" w:hanging="200"/>
      </w:pPr>
      <w:rPr>
        <w:rFonts w:hint="default"/>
        <w:lang w:eastAsia="en-US" w:bidi="ar-SA"/>
      </w:rPr>
    </w:lvl>
    <w:lvl w:ilvl="5" w:tplc="1346C462">
      <w:numFmt w:val="bullet"/>
      <w:lvlText w:val="•"/>
      <w:lvlJc w:val="left"/>
      <w:pPr>
        <w:ind w:left="1073" w:hanging="200"/>
      </w:pPr>
      <w:rPr>
        <w:rFonts w:hint="default"/>
        <w:lang w:eastAsia="en-US" w:bidi="ar-SA"/>
      </w:rPr>
    </w:lvl>
    <w:lvl w:ilvl="6" w:tplc="9978FCE8">
      <w:numFmt w:val="bullet"/>
      <w:lvlText w:val="•"/>
      <w:lvlJc w:val="left"/>
      <w:pPr>
        <w:ind w:left="1267" w:hanging="200"/>
      </w:pPr>
      <w:rPr>
        <w:rFonts w:hint="default"/>
        <w:lang w:eastAsia="en-US" w:bidi="ar-SA"/>
      </w:rPr>
    </w:lvl>
    <w:lvl w:ilvl="7" w:tplc="0A04B264">
      <w:numFmt w:val="bullet"/>
      <w:lvlText w:val="•"/>
      <w:lvlJc w:val="left"/>
      <w:pPr>
        <w:ind w:left="1462" w:hanging="200"/>
      </w:pPr>
      <w:rPr>
        <w:rFonts w:hint="default"/>
        <w:lang w:eastAsia="en-US" w:bidi="ar-SA"/>
      </w:rPr>
    </w:lvl>
    <w:lvl w:ilvl="8" w:tplc="1E5E5FD8">
      <w:numFmt w:val="bullet"/>
      <w:lvlText w:val="•"/>
      <w:lvlJc w:val="left"/>
      <w:pPr>
        <w:ind w:left="1656" w:hanging="200"/>
      </w:pPr>
      <w:rPr>
        <w:rFonts w:hint="default"/>
        <w:lang w:eastAsia="en-US" w:bidi="ar-SA"/>
      </w:rPr>
    </w:lvl>
  </w:abstractNum>
  <w:abstractNum w:abstractNumId="20" w15:restartNumberingAfterBreak="0">
    <w:nsid w:val="7AF7254B"/>
    <w:multiLevelType w:val="hybridMultilevel"/>
    <w:tmpl w:val="AB4ADF3E"/>
    <w:lvl w:ilvl="0" w:tplc="DD00CBA0">
      <w:start w:val="1"/>
      <w:numFmt w:val="bullet"/>
      <w:lvlText w:val="-"/>
      <w:lvlJc w:val="left"/>
      <w:pPr>
        <w:ind w:left="360" w:hanging="360"/>
      </w:pPr>
      <w:rPr>
        <w:rFonts w:ascii="VNI-Times" w:hAnsi="VNI-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413E6B"/>
    <w:multiLevelType w:val="hybridMultilevel"/>
    <w:tmpl w:val="C1EC356A"/>
    <w:lvl w:ilvl="0" w:tplc="74F40FBC">
      <w:start w:val="1"/>
      <w:numFmt w:val="decimal"/>
      <w:lvlText w:val="%1."/>
      <w:lvlJc w:val="left"/>
      <w:pPr>
        <w:ind w:left="285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eastAsia="en-US" w:bidi="ar-SA"/>
      </w:rPr>
    </w:lvl>
    <w:lvl w:ilvl="1" w:tplc="FF5C123A">
      <w:numFmt w:val="bullet"/>
      <w:lvlText w:val="-"/>
      <w:lvlJc w:val="left"/>
      <w:pPr>
        <w:ind w:left="104" w:hanging="170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eastAsia="en-US" w:bidi="ar-SA"/>
      </w:rPr>
    </w:lvl>
    <w:lvl w:ilvl="2" w:tplc="8696A970">
      <w:numFmt w:val="bullet"/>
      <w:lvlText w:val="•"/>
      <w:lvlJc w:val="left"/>
      <w:pPr>
        <w:ind w:left="689" w:hanging="170"/>
      </w:pPr>
      <w:rPr>
        <w:rFonts w:hint="default"/>
        <w:lang w:eastAsia="en-US" w:bidi="ar-SA"/>
      </w:rPr>
    </w:lvl>
    <w:lvl w:ilvl="3" w:tplc="AEA80DA0">
      <w:numFmt w:val="bullet"/>
      <w:lvlText w:val="•"/>
      <w:lvlJc w:val="left"/>
      <w:pPr>
        <w:ind w:left="1098" w:hanging="170"/>
      </w:pPr>
      <w:rPr>
        <w:rFonts w:hint="default"/>
        <w:lang w:eastAsia="en-US" w:bidi="ar-SA"/>
      </w:rPr>
    </w:lvl>
    <w:lvl w:ilvl="4" w:tplc="11D21594">
      <w:numFmt w:val="bullet"/>
      <w:lvlText w:val="•"/>
      <w:lvlJc w:val="left"/>
      <w:pPr>
        <w:ind w:left="1507" w:hanging="170"/>
      </w:pPr>
      <w:rPr>
        <w:rFonts w:hint="default"/>
        <w:lang w:eastAsia="en-US" w:bidi="ar-SA"/>
      </w:rPr>
    </w:lvl>
    <w:lvl w:ilvl="5" w:tplc="2DB26A46">
      <w:numFmt w:val="bullet"/>
      <w:lvlText w:val="•"/>
      <w:lvlJc w:val="left"/>
      <w:pPr>
        <w:ind w:left="1916" w:hanging="170"/>
      </w:pPr>
      <w:rPr>
        <w:rFonts w:hint="default"/>
        <w:lang w:eastAsia="en-US" w:bidi="ar-SA"/>
      </w:rPr>
    </w:lvl>
    <w:lvl w:ilvl="6" w:tplc="7038AF82">
      <w:numFmt w:val="bullet"/>
      <w:lvlText w:val="•"/>
      <w:lvlJc w:val="left"/>
      <w:pPr>
        <w:ind w:left="2325" w:hanging="170"/>
      </w:pPr>
      <w:rPr>
        <w:rFonts w:hint="default"/>
        <w:lang w:eastAsia="en-US" w:bidi="ar-SA"/>
      </w:rPr>
    </w:lvl>
    <w:lvl w:ilvl="7" w:tplc="C3DE9648">
      <w:numFmt w:val="bullet"/>
      <w:lvlText w:val="•"/>
      <w:lvlJc w:val="left"/>
      <w:pPr>
        <w:ind w:left="2734" w:hanging="170"/>
      </w:pPr>
      <w:rPr>
        <w:rFonts w:hint="default"/>
        <w:lang w:eastAsia="en-US" w:bidi="ar-SA"/>
      </w:rPr>
    </w:lvl>
    <w:lvl w:ilvl="8" w:tplc="C6F4FB70">
      <w:numFmt w:val="bullet"/>
      <w:lvlText w:val="•"/>
      <w:lvlJc w:val="left"/>
      <w:pPr>
        <w:ind w:left="3143" w:hanging="170"/>
      </w:pPr>
      <w:rPr>
        <w:rFonts w:hint="default"/>
        <w:lang w:eastAsia="en-US" w:bidi="ar-SA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9"/>
  </w:num>
  <w:num w:numId="5">
    <w:abstractNumId w:val="11"/>
  </w:num>
  <w:num w:numId="6">
    <w:abstractNumId w:val="19"/>
  </w:num>
  <w:num w:numId="7">
    <w:abstractNumId w:val="3"/>
  </w:num>
  <w:num w:numId="8">
    <w:abstractNumId w:val="0"/>
  </w:num>
  <w:num w:numId="9">
    <w:abstractNumId w:val="2"/>
  </w:num>
  <w:num w:numId="10">
    <w:abstractNumId w:val="1"/>
  </w:num>
  <w:num w:numId="11">
    <w:abstractNumId w:val="13"/>
  </w:num>
  <w:num w:numId="12">
    <w:abstractNumId w:val="18"/>
  </w:num>
  <w:num w:numId="13">
    <w:abstractNumId w:val="17"/>
  </w:num>
  <w:num w:numId="14">
    <w:abstractNumId w:val="21"/>
  </w:num>
  <w:num w:numId="15">
    <w:abstractNumId w:val="6"/>
  </w:num>
  <w:num w:numId="16">
    <w:abstractNumId w:val="12"/>
  </w:num>
  <w:num w:numId="17">
    <w:abstractNumId w:val="20"/>
  </w:num>
  <w:num w:numId="18">
    <w:abstractNumId w:val="7"/>
  </w:num>
  <w:num w:numId="19">
    <w:abstractNumId w:val="10"/>
  </w:num>
  <w:num w:numId="20">
    <w:abstractNumId w:val="8"/>
  </w:num>
  <w:num w:numId="21">
    <w:abstractNumId w:val="5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6CB"/>
    <w:rsid w:val="00026CBA"/>
    <w:rsid w:val="00040B85"/>
    <w:rsid w:val="00064342"/>
    <w:rsid w:val="00092B0C"/>
    <w:rsid w:val="000A247F"/>
    <w:rsid w:val="000A63D7"/>
    <w:rsid w:val="000E35D4"/>
    <w:rsid w:val="0015646E"/>
    <w:rsid w:val="001A0026"/>
    <w:rsid w:val="001B5EFA"/>
    <w:rsid w:val="002016DB"/>
    <w:rsid w:val="00236ACF"/>
    <w:rsid w:val="00257A0E"/>
    <w:rsid w:val="002D6FC5"/>
    <w:rsid w:val="002F5EE5"/>
    <w:rsid w:val="00300D43"/>
    <w:rsid w:val="0031259E"/>
    <w:rsid w:val="00355C90"/>
    <w:rsid w:val="003838A9"/>
    <w:rsid w:val="003D6DE7"/>
    <w:rsid w:val="00440C1F"/>
    <w:rsid w:val="00443F23"/>
    <w:rsid w:val="004573F3"/>
    <w:rsid w:val="004945D2"/>
    <w:rsid w:val="004B2381"/>
    <w:rsid w:val="004B68C2"/>
    <w:rsid w:val="00521180"/>
    <w:rsid w:val="0059543D"/>
    <w:rsid w:val="005D131E"/>
    <w:rsid w:val="005D4ACE"/>
    <w:rsid w:val="005D7CB3"/>
    <w:rsid w:val="00607519"/>
    <w:rsid w:val="00633E50"/>
    <w:rsid w:val="0065638B"/>
    <w:rsid w:val="006641F9"/>
    <w:rsid w:val="007306CB"/>
    <w:rsid w:val="008F6E28"/>
    <w:rsid w:val="00917981"/>
    <w:rsid w:val="009747AF"/>
    <w:rsid w:val="009C7BAB"/>
    <w:rsid w:val="00A04CF3"/>
    <w:rsid w:val="00A0767B"/>
    <w:rsid w:val="00AD51B6"/>
    <w:rsid w:val="00B37DBE"/>
    <w:rsid w:val="00B65AFB"/>
    <w:rsid w:val="00B92AD6"/>
    <w:rsid w:val="00BD0929"/>
    <w:rsid w:val="00BF5EA6"/>
    <w:rsid w:val="00C61FE0"/>
    <w:rsid w:val="00C92C74"/>
    <w:rsid w:val="00D337C1"/>
    <w:rsid w:val="00DB3305"/>
    <w:rsid w:val="00DF18E0"/>
    <w:rsid w:val="00E52A1E"/>
    <w:rsid w:val="00E5452E"/>
    <w:rsid w:val="00E663D1"/>
    <w:rsid w:val="00ED2E98"/>
    <w:rsid w:val="00EE2598"/>
    <w:rsid w:val="00F058E4"/>
    <w:rsid w:val="00F06AFA"/>
    <w:rsid w:val="00F67CF7"/>
    <w:rsid w:val="00FB7CFB"/>
    <w:rsid w:val="00FC33BC"/>
    <w:rsid w:val="00FE0199"/>
    <w:rsid w:val="00FF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F7D75"/>
  <w15:chartTrackingRefBased/>
  <w15:docId w15:val="{5A4A83F5-F799-4EA4-B2F8-2EB013B18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306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306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026CBA"/>
    <w:pPr>
      <w:widowControl w:val="0"/>
      <w:autoSpaceDE w:val="0"/>
      <w:autoSpaceDN w:val="0"/>
      <w:spacing w:before="116" w:after="0" w:line="240" w:lineRule="auto"/>
      <w:ind w:left="792" w:hanging="375"/>
    </w:pPr>
    <w:rPr>
      <w:rFonts w:ascii="Times New Roman" w:eastAsia="Times New Roman" w:hAnsi="Times New Roman" w:cs="Times New Roman"/>
      <w:lang w:val="vi"/>
    </w:rPr>
  </w:style>
  <w:style w:type="paragraph" w:styleId="Header">
    <w:name w:val="header"/>
    <w:basedOn w:val="Normal"/>
    <w:link w:val="HeaderChar"/>
    <w:rsid w:val="00064342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6"/>
      <w:szCs w:val="24"/>
    </w:rPr>
  </w:style>
  <w:style w:type="character" w:customStyle="1" w:styleId="HeaderChar">
    <w:name w:val="Header Char"/>
    <w:basedOn w:val="DefaultParagraphFont"/>
    <w:link w:val="Header"/>
    <w:rsid w:val="00064342"/>
    <w:rPr>
      <w:rFonts w:ascii=".VnTime" w:eastAsia="Times New Roman" w:hAnsi=".VnTime" w:cs="Times New Roman"/>
      <w:sz w:val="26"/>
      <w:szCs w:val="24"/>
    </w:rPr>
  </w:style>
  <w:style w:type="paragraph" w:styleId="NormalWeb">
    <w:name w:val="Normal (Web)"/>
    <w:aliases w:val="Normal (Web) Char"/>
    <w:basedOn w:val="Normal"/>
    <w:uiPriority w:val="99"/>
    <w:unhideWhenUsed/>
    <w:rsid w:val="004B2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F4246-A66D-4D78-8AED-83CC9013F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2651</Words>
  <Characters>15117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 USB</dc:creator>
  <cp:keywords/>
  <dc:description/>
  <cp:lastModifiedBy>Acer</cp:lastModifiedBy>
  <cp:revision>3</cp:revision>
  <dcterms:created xsi:type="dcterms:W3CDTF">2021-09-27T16:12:00Z</dcterms:created>
  <dcterms:modified xsi:type="dcterms:W3CDTF">2021-09-29T06:35:00Z</dcterms:modified>
</cp:coreProperties>
</file>